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57" w:rsidRPr="00077757" w:rsidRDefault="00077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-396240</wp:posOffset>
            </wp:positionV>
            <wp:extent cx="990600" cy="933450"/>
            <wp:effectExtent l="19050" t="0" r="0" b="0"/>
            <wp:wrapNone/>
            <wp:docPr id="3" name="Рисунок 3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099F" w:rsidRDefault="0048099F" w:rsidP="000777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757" w:rsidRPr="00077757" w:rsidRDefault="00077757" w:rsidP="00077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757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r w:rsidRPr="000777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77757">
        <w:rPr>
          <w:rFonts w:ascii="Times New Roman" w:hAnsi="Times New Roman" w:cs="Times New Roman"/>
          <w:sz w:val="24"/>
          <w:szCs w:val="24"/>
        </w:rPr>
        <w:t>БАЛЕЗИНСКОЕ</w:t>
      </w:r>
      <w:r w:rsidRPr="0007775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77757" w:rsidRDefault="00077757" w:rsidP="000777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7775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77757">
        <w:rPr>
          <w:rFonts w:ascii="Times New Roman" w:hAnsi="Times New Roman" w:cs="Times New Roman"/>
          <w:sz w:val="24"/>
          <w:szCs w:val="24"/>
        </w:rPr>
        <w:t>БАЛЕЗИНО</w:t>
      </w:r>
      <w:r w:rsidRPr="000777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77757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НИЦИПАЛ КЫЛДЫТЭТЛЭН АДМИНИСТРАЦИЕЗ</w:t>
      </w:r>
    </w:p>
    <w:p w:rsidR="00077757" w:rsidRDefault="00077757">
      <w:pPr>
        <w:rPr>
          <w:rFonts w:ascii="Times New Roman" w:hAnsi="Times New Roman" w:cs="Times New Roman"/>
          <w:sz w:val="24"/>
          <w:szCs w:val="24"/>
        </w:rPr>
      </w:pPr>
    </w:p>
    <w:p w:rsidR="00077757" w:rsidRPr="00DB57E9" w:rsidRDefault="00077757" w:rsidP="0007775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57E9">
        <w:rPr>
          <w:rFonts w:ascii="Times New Roman" w:hAnsi="Times New Roman" w:cs="Times New Roman"/>
          <w:b/>
          <w:sz w:val="28"/>
          <w:szCs w:val="24"/>
        </w:rPr>
        <w:t>ПОСТАНОВЛЕНИЕ</w:t>
      </w:r>
    </w:p>
    <w:p w:rsidR="00077757" w:rsidRDefault="00077757">
      <w:pPr>
        <w:rPr>
          <w:rFonts w:ascii="Times New Roman" w:hAnsi="Times New Roman" w:cs="Times New Roman"/>
          <w:sz w:val="24"/>
          <w:szCs w:val="24"/>
        </w:rPr>
      </w:pPr>
    </w:p>
    <w:p w:rsidR="00077757" w:rsidRDefault="008F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777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="00077757">
        <w:rPr>
          <w:rFonts w:ascii="Times New Roman" w:hAnsi="Times New Roman" w:cs="Times New Roman"/>
          <w:sz w:val="24"/>
          <w:szCs w:val="24"/>
        </w:rPr>
        <w:t xml:space="preserve"> 2020 года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7775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58.1</w:t>
      </w:r>
      <w:r w:rsidR="00077757">
        <w:rPr>
          <w:rFonts w:ascii="Times New Roman" w:hAnsi="Times New Roman" w:cs="Times New Roman"/>
          <w:sz w:val="24"/>
          <w:szCs w:val="24"/>
        </w:rPr>
        <w:t>-п</w:t>
      </w:r>
    </w:p>
    <w:p w:rsidR="00077757" w:rsidRDefault="00077757">
      <w:pPr>
        <w:rPr>
          <w:rFonts w:ascii="Times New Roman" w:hAnsi="Times New Roman" w:cs="Times New Roman"/>
          <w:sz w:val="24"/>
          <w:szCs w:val="24"/>
        </w:rPr>
      </w:pPr>
    </w:p>
    <w:p w:rsidR="00077757" w:rsidRPr="00077757" w:rsidRDefault="00077757" w:rsidP="0040243F">
      <w:pPr>
        <w:spacing w:after="20" w:line="240" w:lineRule="auto"/>
        <w:rPr>
          <w:rFonts w:ascii="Times New Roman" w:hAnsi="Times New Roman" w:cs="Times New Roman"/>
          <w:szCs w:val="24"/>
        </w:rPr>
      </w:pPr>
      <w:r w:rsidRPr="00077757">
        <w:rPr>
          <w:rFonts w:ascii="Times New Roman" w:hAnsi="Times New Roman" w:cs="Times New Roman"/>
          <w:szCs w:val="24"/>
        </w:rPr>
        <w:t>Об утверждении Плана профилактических мероприятий</w:t>
      </w:r>
    </w:p>
    <w:p w:rsidR="005B60F2" w:rsidRDefault="00077757" w:rsidP="0040243F">
      <w:pPr>
        <w:spacing w:after="20" w:line="240" w:lineRule="auto"/>
        <w:rPr>
          <w:rFonts w:ascii="Times New Roman" w:hAnsi="Times New Roman" w:cs="Times New Roman"/>
          <w:szCs w:val="24"/>
        </w:rPr>
      </w:pPr>
      <w:r w:rsidRPr="00077757">
        <w:rPr>
          <w:rFonts w:ascii="Times New Roman" w:hAnsi="Times New Roman" w:cs="Times New Roman"/>
          <w:szCs w:val="24"/>
        </w:rPr>
        <w:t xml:space="preserve">в условиях </w:t>
      </w:r>
      <w:r w:rsidR="005B60F2">
        <w:rPr>
          <w:rFonts w:ascii="Times New Roman" w:hAnsi="Times New Roman" w:cs="Times New Roman"/>
          <w:szCs w:val="24"/>
        </w:rPr>
        <w:t>новой коронавирусной инфекции (</w:t>
      </w:r>
      <w:r w:rsidRPr="00077757">
        <w:rPr>
          <w:rFonts w:ascii="Times New Roman" w:hAnsi="Times New Roman" w:cs="Times New Roman"/>
          <w:szCs w:val="24"/>
          <w:lang w:val="en-US"/>
        </w:rPr>
        <w:t>COVID</w:t>
      </w:r>
      <w:r w:rsidRPr="00077757">
        <w:rPr>
          <w:rFonts w:ascii="Times New Roman" w:hAnsi="Times New Roman" w:cs="Times New Roman"/>
          <w:szCs w:val="24"/>
        </w:rPr>
        <w:t>-19</w:t>
      </w:r>
      <w:r w:rsidR="005B60F2">
        <w:rPr>
          <w:rFonts w:ascii="Times New Roman" w:hAnsi="Times New Roman" w:cs="Times New Roman"/>
          <w:szCs w:val="24"/>
        </w:rPr>
        <w:t>)</w:t>
      </w:r>
    </w:p>
    <w:p w:rsidR="00077757" w:rsidRPr="00077757" w:rsidRDefault="00077757" w:rsidP="0040243F">
      <w:pPr>
        <w:spacing w:after="20" w:line="240" w:lineRule="auto"/>
        <w:rPr>
          <w:rFonts w:ascii="Times New Roman" w:hAnsi="Times New Roman" w:cs="Times New Roman"/>
          <w:szCs w:val="24"/>
        </w:rPr>
      </w:pPr>
      <w:r w:rsidRPr="00077757">
        <w:rPr>
          <w:rFonts w:ascii="Times New Roman" w:hAnsi="Times New Roman" w:cs="Times New Roman"/>
          <w:szCs w:val="24"/>
        </w:rPr>
        <w:t>в Администрации муниципального образования</w:t>
      </w:r>
    </w:p>
    <w:p w:rsidR="00077757" w:rsidRPr="00077757" w:rsidRDefault="00077757" w:rsidP="0040243F">
      <w:pPr>
        <w:spacing w:after="20" w:line="240" w:lineRule="auto"/>
        <w:rPr>
          <w:rFonts w:ascii="Times New Roman" w:hAnsi="Times New Roman" w:cs="Times New Roman"/>
          <w:szCs w:val="24"/>
        </w:rPr>
      </w:pPr>
      <w:r w:rsidRPr="00077757">
        <w:rPr>
          <w:rFonts w:ascii="Times New Roman" w:eastAsia="Times New Roman" w:hAnsi="Times New Roman" w:cs="Times New Roman"/>
          <w:szCs w:val="24"/>
        </w:rPr>
        <w:t>«</w:t>
      </w:r>
      <w:r w:rsidRPr="00077757">
        <w:rPr>
          <w:rFonts w:ascii="Times New Roman" w:hAnsi="Times New Roman" w:cs="Times New Roman"/>
          <w:szCs w:val="24"/>
        </w:rPr>
        <w:t>Балезинское</w:t>
      </w:r>
      <w:r w:rsidRPr="00077757">
        <w:rPr>
          <w:rFonts w:ascii="Times New Roman" w:eastAsia="Times New Roman" w:hAnsi="Times New Roman" w:cs="Times New Roman"/>
          <w:szCs w:val="24"/>
        </w:rPr>
        <w:t>»</w:t>
      </w:r>
      <w:r w:rsidRPr="00077757">
        <w:rPr>
          <w:rFonts w:ascii="Times New Roman" w:hAnsi="Times New Roman" w:cs="Times New Roman"/>
          <w:szCs w:val="24"/>
        </w:rPr>
        <w:t xml:space="preserve"> на 2020-2021 годы </w:t>
      </w:r>
    </w:p>
    <w:p w:rsidR="00077757" w:rsidRDefault="00077757">
      <w:pPr>
        <w:rPr>
          <w:rFonts w:ascii="Times New Roman" w:hAnsi="Times New Roman" w:cs="Times New Roman"/>
          <w:sz w:val="24"/>
          <w:szCs w:val="24"/>
        </w:rPr>
      </w:pPr>
    </w:p>
    <w:p w:rsidR="00077757" w:rsidRDefault="00077757" w:rsidP="00402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целях профилактики и предупреждения новой коронавирусной инфекции среди</w:t>
      </w:r>
      <w:r w:rsidR="0040243F">
        <w:rPr>
          <w:rFonts w:ascii="Times New Roman" w:hAnsi="Times New Roman" w:cs="Times New Roman"/>
          <w:sz w:val="24"/>
          <w:szCs w:val="24"/>
        </w:rPr>
        <w:t xml:space="preserve"> работников Администрации муниципального образования "Балезинское" в процессе трудовой деятельности, руководствуясь Постановлением Главного государственного санитарного врача РФ № 20 от 13.07.2020 г. "О мероприятиях по профилактике гриппа и острых респираторных вирусных инфекций, в том числе новой коронавирусной инфекции (</w:t>
      </w:r>
      <w:r w:rsidR="0040243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0243F" w:rsidRPr="0040243F">
        <w:rPr>
          <w:rFonts w:ascii="Times New Roman" w:hAnsi="Times New Roman" w:cs="Times New Roman"/>
          <w:sz w:val="24"/>
          <w:szCs w:val="24"/>
        </w:rPr>
        <w:t>-19)</w:t>
      </w:r>
      <w:r w:rsidR="0040243F">
        <w:rPr>
          <w:rFonts w:ascii="Times New Roman" w:hAnsi="Times New Roman" w:cs="Times New Roman"/>
          <w:sz w:val="24"/>
          <w:szCs w:val="24"/>
        </w:rPr>
        <w:t xml:space="preserve"> в эпидемическом сезоне и 2020-2021 годов", Письмом Роспотребнадзора № 02/6338-2020-15 от 07.04.2020 г. "О рекомендациях по профилактике коронавирусной инфекции (</w:t>
      </w:r>
      <w:r w:rsidR="0040243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0243F" w:rsidRPr="0040243F">
        <w:rPr>
          <w:rFonts w:ascii="Times New Roman" w:hAnsi="Times New Roman" w:cs="Times New Roman"/>
          <w:sz w:val="24"/>
          <w:szCs w:val="24"/>
        </w:rPr>
        <w:t>-19)</w:t>
      </w:r>
      <w:r w:rsidR="0040243F">
        <w:rPr>
          <w:rFonts w:ascii="Times New Roman" w:hAnsi="Times New Roman" w:cs="Times New Roman"/>
          <w:sz w:val="24"/>
          <w:szCs w:val="24"/>
        </w:rPr>
        <w:t xml:space="preserve"> среди работников", Письмом Роспотребнадзора № 02/3853-2020-27 от 10.03.2020 г. "О мерах по профилактике новой коронавирусной инфекции (</w:t>
      </w:r>
      <w:r w:rsidR="0040243F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0243F" w:rsidRPr="0040243F">
        <w:rPr>
          <w:rFonts w:ascii="Times New Roman" w:hAnsi="Times New Roman" w:cs="Times New Roman"/>
          <w:sz w:val="24"/>
          <w:szCs w:val="24"/>
        </w:rPr>
        <w:t>-19)</w:t>
      </w:r>
      <w:r w:rsidR="0040243F">
        <w:rPr>
          <w:rFonts w:ascii="Times New Roman" w:hAnsi="Times New Roman" w:cs="Times New Roman"/>
          <w:sz w:val="24"/>
          <w:szCs w:val="24"/>
        </w:rPr>
        <w:t>", ПОСТАНОВЛЯЮ:</w:t>
      </w:r>
    </w:p>
    <w:p w:rsidR="0040243F" w:rsidRDefault="0040243F" w:rsidP="00402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Утвердить прилагаемый План профилактических мероприятий </w:t>
      </w:r>
      <w:r w:rsidR="005B60F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условиях</w:t>
      </w:r>
      <w:r w:rsidR="005B60F2">
        <w:rPr>
          <w:rFonts w:ascii="Times New Roman" w:hAnsi="Times New Roman" w:cs="Times New Roman"/>
          <w:sz w:val="24"/>
          <w:szCs w:val="24"/>
        </w:rPr>
        <w:t xml:space="preserve"> новой коронавирусной инфекции(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40243F">
        <w:rPr>
          <w:rFonts w:ascii="Times New Roman" w:hAnsi="Times New Roman" w:cs="Times New Roman"/>
          <w:sz w:val="24"/>
          <w:szCs w:val="24"/>
        </w:rPr>
        <w:t>-19</w:t>
      </w:r>
      <w:r w:rsidR="005B60F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образования "Балезинское" на 2020-2021 годы.</w:t>
      </w:r>
    </w:p>
    <w:p w:rsidR="0040243F" w:rsidRDefault="0040243F" w:rsidP="00402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Разместить на официальном сайте Администрации муниципального образования "Балезинский район", на странице "МО Балезинское" в информационно-телекоммуникационной сети "Интернет".</w:t>
      </w:r>
    </w:p>
    <w:p w:rsidR="0048099F" w:rsidRDefault="0048099F" w:rsidP="004024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Контроль за исполнением Постановления оставляю за собой.</w:t>
      </w:r>
    </w:p>
    <w:p w:rsidR="0040243F" w:rsidRDefault="0040243F" w:rsidP="00402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43F" w:rsidRDefault="0040243F" w:rsidP="004024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43F" w:rsidRDefault="0040243F" w:rsidP="0040243F">
      <w:pPr>
        <w:pStyle w:val="a3"/>
        <w:tabs>
          <w:tab w:val="clear" w:pos="720"/>
          <w:tab w:val="left" w:pos="284"/>
        </w:tabs>
        <w:spacing w:line="360" w:lineRule="auto"/>
        <w:ind w:left="0"/>
        <w:jc w:val="both"/>
        <w:rPr>
          <w:sz w:val="24"/>
        </w:rPr>
      </w:pPr>
      <w:proofErr w:type="gramStart"/>
      <w:r>
        <w:rPr>
          <w:sz w:val="24"/>
        </w:rPr>
        <w:t>Глава  муниципального</w:t>
      </w:r>
      <w:proofErr w:type="gramEnd"/>
    </w:p>
    <w:p w:rsidR="00D6147D" w:rsidRPr="00F9773A" w:rsidRDefault="0040243F" w:rsidP="00F9773A">
      <w:pPr>
        <w:pStyle w:val="a3"/>
        <w:tabs>
          <w:tab w:val="clear" w:pos="720"/>
          <w:tab w:val="left" w:pos="284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>образования «Балезинское»                                                                                      А.Ю. Сивков</w:t>
      </w:r>
    </w:p>
    <w:p w:rsidR="00EB758A" w:rsidRDefault="00EB758A" w:rsidP="005B60F2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EB758A" w:rsidRDefault="00EB758A" w:rsidP="005B60F2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B758A" w:rsidRDefault="00EB758A" w:rsidP="005B60F2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</w:t>
      </w:r>
    </w:p>
    <w:p w:rsidR="00EB758A" w:rsidRDefault="00EB758A" w:rsidP="005B60F2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"Балезинское"</w:t>
      </w:r>
    </w:p>
    <w:p w:rsidR="00EB758A" w:rsidRDefault="00EB758A" w:rsidP="005B60F2">
      <w:pPr>
        <w:spacing w:after="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F5CC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CC4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2020 г. № </w:t>
      </w:r>
      <w:r w:rsidR="008F5CC4">
        <w:rPr>
          <w:rFonts w:ascii="Times New Roman" w:hAnsi="Times New Roman" w:cs="Times New Roman"/>
          <w:sz w:val="24"/>
          <w:szCs w:val="24"/>
        </w:rPr>
        <w:t>58.1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EB758A" w:rsidRDefault="00EB758A">
      <w:pPr>
        <w:rPr>
          <w:rFonts w:ascii="Times New Roman" w:hAnsi="Times New Roman" w:cs="Times New Roman"/>
          <w:sz w:val="24"/>
          <w:szCs w:val="24"/>
        </w:rPr>
      </w:pPr>
    </w:p>
    <w:p w:rsidR="00EB758A" w:rsidRPr="005B60F2" w:rsidRDefault="00EB758A" w:rsidP="005B6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0F2">
        <w:rPr>
          <w:rFonts w:ascii="Times New Roman" w:hAnsi="Times New Roman" w:cs="Times New Roman"/>
          <w:b/>
          <w:sz w:val="24"/>
          <w:szCs w:val="24"/>
        </w:rPr>
        <w:t>План профилактических мероприятий в условиях</w:t>
      </w:r>
      <w:r w:rsidR="005B60F2" w:rsidRPr="005B60F2">
        <w:rPr>
          <w:rFonts w:ascii="Times New Roman" w:hAnsi="Times New Roman" w:cs="Times New Roman"/>
          <w:b/>
          <w:sz w:val="24"/>
          <w:szCs w:val="24"/>
        </w:rPr>
        <w:t xml:space="preserve"> новой коронавирусной инфекции(</w:t>
      </w:r>
      <w:r w:rsidRPr="005B60F2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5B60F2">
        <w:rPr>
          <w:rFonts w:ascii="Times New Roman" w:hAnsi="Times New Roman" w:cs="Times New Roman"/>
          <w:b/>
          <w:sz w:val="24"/>
          <w:szCs w:val="24"/>
        </w:rPr>
        <w:t>-19</w:t>
      </w:r>
      <w:r w:rsidR="005B60F2" w:rsidRPr="005B60F2">
        <w:rPr>
          <w:rFonts w:ascii="Times New Roman" w:hAnsi="Times New Roman" w:cs="Times New Roman"/>
          <w:b/>
          <w:sz w:val="24"/>
          <w:szCs w:val="24"/>
        </w:rPr>
        <w:t>)</w:t>
      </w:r>
      <w:r w:rsidRPr="005B60F2">
        <w:rPr>
          <w:rFonts w:ascii="Times New Roman" w:hAnsi="Times New Roman" w:cs="Times New Roman"/>
          <w:b/>
          <w:sz w:val="24"/>
          <w:szCs w:val="24"/>
        </w:rPr>
        <w:t xml:space="preserve"> в Администрации муниципального образования "Балезинское" на 2020-2021 годы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560"/>
        <w:gridCol w:w="1666"/>
      </w:tblGrid>
      <w:tr w:rsidR="005B60F2" w:rsidTr="00B43616">
        <w:tc>
          <w:tcPr>
            <w:tcW w:w="675" w:type="dxa"/>
          </w:tcPr>
          <w:p w:rsidR="005B60F2" w:rsidRPr="005B60F2" w:rsidRDefault="005B60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3686" w:type="dxa"/>
          </w:tcPr>
          <w:p w:rsidR="005B60F2" w:rsidRDefault="005B60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5B60F2" w:rsidRDefault="005B60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60" w:type="dxa"/>
          </w:tcPr>
          <w:p w:rsidR="005B60F2" w:rsidRDefault="005B60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666" w:type="dxa"/>
          </w:tcPr>
          <w:p w:rsidR="005B60F2" w:rsidRDefault="005B60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5B60F2" w:rsidTr="00083AF9">
        <w:tc>
          <w:tcPr>
            <w:tcW w:w="9571" w:type="dxa"/>
            <w:gridSpan w:val="5"/>
          </w:tcPr>
          <w:p w:rsidR="005B60F2" w:rsidRPr="005B60F2" w:rsidRDefault="005B60F2" w:rsidP="005B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0F2">
              <w:rPr>
                <w:rFonts w:ascii="Times New Roman" w:hAnsi="Times New Roman" w:cs="Times New Roman"/>
                <w:b/>
                <w:sz w:val="24"/>
                <w:szCs w:val="24"/>
              </w:rPr>
              <w:t>1. Мероприятия по организации режима работы в условиях новой коронавирусной инфекции</w:t>
            </w:r>
          </w:p>
        </w:tc>
      </w:tr>
      <w:tr w:rsidR="005B60F2" w:rsidTr="00B43616">
        <w:tc>
          <w:tcPr>
            <w:tcW w:w="675" w:type="dxa"/>
          </w:tcPr>
          <w:p w:rsidR="005B60F2" w:rsidRDefault="00416EB6" w:rsidP="00B0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3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B60F2" w:rsidRDefault="00416EB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при  возможности более свободную рассадку сотрудников в кабинетах / помещениях (1,5 метра между людьми)</w:t>
            </w:r>
          </w:p>
        </w:tc>
        <w:tc>
          <w:tcPr>
            <w:tcW w:w="1984" w:type="dxa"/>
          </w:tcPr>
          <w:p w:rsidR="005B60F2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B60F2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5B60F2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B60F2" w:rsidTr="00B43616">
        <w:tc>
          <w:tcPr>
            <w:tcW w:w="675" w:type="dxa"/>
          </w:tcPr>
          <w:p w:rsidR="005B60F2" w:rsidRDefault="00416EB6" w:rsidP="00B0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3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B60F2" w:rsidRDefault="00416EB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ношение работниками санитарно-гигиенических масок, в том числе многоразового применения</w:t>
            </w:r>
          </w:p>
        </w:tc>
        <w:tc>
          <w:tcPr>
            <w:tcW w:w="1984" w:type="dxa"/>
          </w:tcPr>
          <w:p w:rsidR="005B60F2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B60F2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5B60F2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5B60F2" w:rsidTr="00B43616">
        <w:tc>
          <w:tcPr>
            <w:tcW w:w="675" w:type="dxa"/>
          </w:tcPr>
          <w:p w:rsidR="005B60F2" w:rsidRDefault="00416EB6" w:rsidP="00B0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3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B60F2" w:rsidRDefault="00416EB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Сократить количество проводимых совещаний. При необходимости обеспечить использования средств интернет-конференций для проведения рабочих встреч и совещаний</w:t>
            </w:r>
          </w:p>
        </w:tc>
        <w:tc>
          <w:tcPr>
            <w:tcW w:w="1984" w:type="dxa"/>
          </w:tcPr>
          <w:p w:rsidR="005B60F2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B60F2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666" w:type="dxa"/>
          </w:tcPr>
          <w:p w:rsidR="005B60F2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B60F2" w:rsidTr="00B43616">
        <w:tc>
          <w:tcPr>
            <w:tcW w:w="675" w:type="dxa"/>
          </w:tcPr>
          <w:p w:rsidR="005B60F2" w:rsidRDefault="00416EB6" w:rsidP="00B0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3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B60F2" w:rsidRDefault="00416EB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запрета на проведение корпоративных и иных массовых мероприятий</w:t>
            </w:r>
          </w:p>
        </w:tc>
        <w:tc>
          <w:tcPr>
            <w:tcW w:w="1984" w:type="dxa"/>
          </w:tcPr>
          <w:p w:rsidR="005B60F2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B60F2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5B60F2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B60F2" w:rsidTr="00B43616">
        <w:tc>
          <w:tcPr>
            <w:tcW w:w="675" w:type="dxa"/>
          </w:tcPr>
          <w:p w:rsidR="005B60F2" w:rsidRDefault="00416EB6" w:rsidP="00B0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03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B60F2" w:rsidRDefault="00416EB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входе бокс для приема входящей корреспонденции (почты, заявлений, обращений и т.п.) для последующей регистрации указанных документов</w:t>
            </w:r>
          </w:p>
        </w:tc>
        <w:tc>
          <w:tcPr>
            <w:tcW w:w="1984" w:type="dxa"/>
          </w:tcPr>
          <w:p w:rsidR="005B60F2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B60F2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666" w:type="dxa"/>
          </w:tcPr>
          <w:p w:rsidR="005B60F2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416EB6" w:rsidTr="00083AF9">
        <w:tc>
          <w:tcPr>
            <w:tcW w:w="9571" w:type="dxa"/>
            <w:gridSpan w:val="5"/>
          </w:tcPr>
          <w:p w:rsidR="00416EB6" w:rsidRPr="00732CBC" w:rsidRDefault="00416EB6" w:rsidP="005B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BC">
              <w:rPr>
                <w:rFonts w:ascii="Times New Roman" w:hAnsi="Times New Roman" w:cs="Times New Roman"/>
                <w:b/>
                <w:sz w:val="24"/>
                <w:szCs w:val="24"/>
              </w:rPr>
              <w:t>2. Мероприятия по мониторингу состояния здоровья работников</w:t>
            </w:r>
          </w:p>
        </w:tc>
      </w:tr>
      <w:tr w:rsidR="005B60F2" w:rsidTr="00B43616">
        <w:tc>
          <w:tcPr>
            <w:tcW w:w="675" w:type="dxa"/>
          </w:tcPr>
          <w:p w:rsidR="005B60F2" w:rsidRDefault="00416EB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5B60F2" w:rsidRDefault="00416EB6" w:rsidP="00B0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температуры тела работников при входе и в течение рабочего дня (по показаниям) с применением аппаратов для измерения температуры тела бесконтактным</w:t>
            </w:r>
            <w:r w:rsidR="004E6C97">
              <w:rPr>
                <w:rFonts w:ascii="Times New Roman" w:hAnsi="Times New Roman" w:cs="Times New Roman"/>
                <w:sz w:val="24"/>
                <w:szCs w:val="24"/>
              </w:rPr>
              <w:t xml:space="preserve"> или контактным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способом</w:t>
            </w:r>
            <w:r w:rsidR="004E6C97"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(электронные, инфракрасные термометры). При температуре 37,1° С и выше, наличии признаков ОРВИ составляется Акт об установлении повышенной температуры тела у работника, </w:t>
            </w:r>
            <w:r w:rsidR="004E6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оповещается руководитель, издается </w:t>
            </w:r>
            <w:r w:rsidR="00083AF9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="004E6C97">
              <w:rPr>
                <w:rFonts w:ascii="Times New Roman" w:hAnsi="Times New Roman" w:cs="Times New Roman"/>
                <w:sz w:val="24"/>
                <w:szCs w:val="24"/>
              </w:rPr>
              <w:t xml:space="preserve"> об отстранении сотрудника от работы. Данный работник направляется домой для вызова врача на дом.</w:t>
            </w:r>
          </w:p>
        </w:tc>
        <w:tc>
          <w:tcPr>
            <w:tcW w:w="1984" w:type="dxa"/>
          </w:tcPr>
          <w:p w:rsidR="005B60F2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B60F2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686" w:type="dxa"/>
          </w:tcPr>
          <w:p w:rsidR="00416EB6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контроль вызова сотрудником, отстраненным от </w:t>
            </w:r>
            <w:r w:rsidR="00083AF9">
              <w:rPr>
                <w:rFonts w:ascii="Times New Roman" w:hAnsi="Times New Roman" w:cs="Times New Roman"/>
                <w:sz w:val="24"/>
                <w:szCs w:val="24"/>
              </w:rPr>
              <w:t>работы в соответствии с распоряжением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врача на дом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:rsidR="00416EB6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получение информации о результатах осмотра врачом работника, отстраненного (освобожденного) от работы в связи с наличием симптомов коронавирусной инфекции, в дальнейшем в ежедневном режиме получать информацию о состоянии здоровья и местонахождении такого работника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416EB6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заболеваний, регистрацию в Журнале учета сотрудников с выявленными симптомами ОРВИ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5F3AC7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:rsidR="00416EB6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термометрии посетителей при входе с применением аппаратов для измерения температуры тела бесконтактным способом. При  повышенной температуре тела (37.1. и выше) не допускать в организацию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732CBC" w:rsidTr="00083AF9">
        <w:tc>
          <w:tcPr>
            <w:tcW w:w="9571" w:type="dxa"/>
            <w:gridSpan w:val="5"/>
          </w:tcPr>
          <w:p w:rsidR="00732CBC" w:rsidRPr="00732CBC" w:rsidRDefault="00732CBC" w:rsidP="005B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BC">
              <w:rPr>
                <w:rFonts w:ascii="Times New Roman" w:hAnsi="Times New Roman" w:cs="Times New Roman"/>
                <w:b/>
                <w:sz w:val="24"/>
                <w:szCs w:val="24"/>
              </w:rPr>
              <w:t>3. Мероприятия по профилактике коронавирусной инфекции, проводимые при входе и внутри помещений</w:t>
            </w:r>
          </w:p>
        </w:tc>
      </w:tr>
      <w:tr w:rsidR="00416EB6" w:rsidTr="00B43616">
        <w:tc>
          <w:tcPr>
            <w:tcW w:w="675" w:type="dxa"/>
          </w:tcPr>
          <w:p w:rsidR="00416EB6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86" w:type="dxa"/>
          </w:tcPr>
          <w:p w:rsidR="00416EB6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средств дезинфекции рук на входе в организацию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86" w:type="dxa"/>
          </w:tcPr>
          <w:p w:rsidR="00416EB6" w:rsidRDefault="00732CBC" w:rsidP="00B0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 входе обработку рук сотрудников кожными антисептиками, предназначенными для этих целей, в том числе с помощью установленных дозаторов. 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86" w:type="dxa"/>
          </w:tcPr>
          <w:p w:rsidR="00416EB6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проведение уборки пола с использованием дезинфицирующих средств, при этом особое внимание уделить уборке и дезинфекции мест общего пользования (комната приема пищи, отдыха, туалетные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комнаты и пр.). Обеспечить проведение текущей дезинфекции помещений:</w:t>
            </w:r>
          </w:p>
          <w:p w:rsidR="00732CBC" w:rsidRDefault="00732CBC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обработку поверхностей, включая дверные ручки, выключатели, поручни и перила, вентили кранов, спуска бачков унитазов и иных контактных поверхностей</w:t>
            </w:r>
            <w:r w:rsidR="008A373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3730" w:rsidRDefault="008A3730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обработку мебели (столов и стульев работников);</w:t>
            </w:r>
          </w:p>
          <w:p w:rsidR="008A3730" w:rsidRDefault="008A3730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обработку оргтехники.</w:t>
            </w:r>
          </w:p>
          <w:p w:rsidR="008A3730" w:rsidRDefault="008A3730" w:rsidP="008A37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 обработки каждые 2 часа. Использовать журнал уборки и дезинфекции помещений. Дезинфицирующие средства использовать в соответствии с инструкциями производителя в концентрациях для вирусных инфекций.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686" w:type="dxa"/>
          </w:tcPr>
          <w:p w:rsidR="00416EB6" w:rsidRDefault="007B5A73" w:rsidP="00B0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(каждые 2 часа) проветривание рабочих помещений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86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использование оборудования по обеззараживанию воздуха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86" w:type="dxa"/>
          </w:tcPr>
          <w:p w:rsidR="00416EB6" w:rsidRDefault="007B5A73" w:rsidP="00B0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 помещениях соблюдение социального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дистанцирования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(не менее 1,5 метров)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86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использование в помещениях систем кондиционирования воздуха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686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постоянное наличие достаточного количества мыла и туалетной бумаги в санузлах для сотрудников. Установить дозаторы с антисептическим средством для обработки рук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686" w:type="dxa"/>
          </w:tcPr>
          <w:p w:rsidR="00416EB6" w:rsidRDefault="007B5A73" w:rsidP="007B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в зонах приема посетителей дозаторов с антисептическим средством для обработки рук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686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генеральных уборок не реже одного раза в неделю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неделю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7B5A73" w:rsidTr="00083AF9">
        <w:tc>
          <w:tcPr>
            <w:tcW w:w="9571" w:type="dxa"/>
            <w:gridSpan w:val="5"/>
          </w:tcPr>
          <w:p w:rsidR="007B5A73" w:rsidRPr="007B5A73" w:rsidRDefault="007B5A73" w:rsidP="005B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A73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Мероприятия, проводимые в целях контроля питания работников</w:t>
            </w:r>
          </w:p>
        </w:tc>
      </w:tr>
      <w:tr w:rsidR="00416EB6" w:rsidTr="00B43616">
        <w:tc>
          <w:tcPr>
            <w:tcW w:w="675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86" w:type="dxa"/>
          </w:tcPr>
          <w:p w:rsidR="00416EB6" w:rsidRDefault="007B5A73" w:rsidP="007B5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соблюдение запрета на прием пищи на рабочих местах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86" w:type="dxa"/>
          </w:tcPr>
          <w:p w:rsidR="00416EB6" w:rsidRDefault="007B5A73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организацию приема пищи в специально отведенной комнате с раковиной для мытья рук, с ежедневной уборкой помещений с использованием </w:t>
            </w:r>
            <w:r w:rsidR="0055217A">
              <w:rPr>
                <w:rFonts w:ascii="Times New Roman" w:hAnsi="Times New Roman" w:cs="Times New Roman"/>
                <w:sz w:val="24"/>
                <w:szCs w:val="24"/>
              </w:rPr>
              <w:t>дезинфицирующих средств. Расположить дозаторы для обработки рук кожными антисептиками.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86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размещение работников при приеме пищи в соответствии с нормами, рекомендуемыми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согласно составленному графику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86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 увеличить влажную уборку и обработку обеденных столов и спинок стульев с применением дезинфицирующих средств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686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обработку обеденных столов до и после каждого приема пищи с использованием моющих и дезинфицирующих средств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686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достаточного количества одноразовой посуды и проведение обработки кулеров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A8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5217A" w:rsidTr="00083AF9">
        <w:tc>
          <w:tcPr>
            <w:tcW w:w="9571" w:type="dxa"/>
            <w:gridSpan w:val="5"/>
          </w:tcPr>
          <w:p w:rsidR="0055217A" w:rsidRPr="0055217A" w:rsidRDefault="0055217A" w:rsidP="005B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17A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по информированию и взаимодействию с работниками</w:t>
            </w:r>
          </w:p>
        </w:tc>
      </w:tr>
      <w:tr w:rsidR="00416EB6" w:rsidTr="00B43616">
        <w:tc>
          <w:tcPr>
            <w:tcW w:w="675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6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туалета.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86" w:type="dxa"/>
          </w:tcPr>
          <w:p w:rsidR="00416EB6" w:rsidRPr="0055217A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внеплановый инструктаж работников по профилактике коронавирусной инфекции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55217A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с регистрацией в журнале инструктажей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6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для сотрудников памятки по мерам профилактики коронавирусной инфекции при входе на информационных стендах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55217A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86" w:type="dxa"/>
          </w:tcPr>
          <w:p w:rsidR="00416EB6" w:rsidRDefault="0055217A" w:rsidP="00F5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обслуживающий персонал с </w:t>
            </w:r>
            <w:r w:rsidR="00F516F2">
              <w:rPr>
                <w:rFonts w:ascii="Times New Roman" w:hAnsi="Times New Roman" w:cs="Times New Roman"/>
                <w:sz w:val="24"/>
                <w:szCs w:val="24"/>
              </w:rPr>
              <w:t>инструкцией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516F2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дезинфекции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и обработки поверхностей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"Балезинское"</w:t>
            </w:r>
          </w:p>
        </w:tc>
        <w:tc>
          <w:tcPr>
            <w:tcW w:w="1560" w:type="dxa"/>
          </w:tcPr>
          <w:p w:rsidR="00416EB6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F516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686" w:type="dxa"/>
          </w:tcPr>
          <w:p w:rsidR="00416EB6" w:rsidRDefault="00F516F2" w:rsidP="00F5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 обслуживающий персонал с графиком уборки и дезинфекции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16EB6" w:rsidTr="00B43616">
        <w:tc>
          <w:tcPr>
            <w:tcW w:w="675" w:type="dxa"/>
          </w:tcPr>
          <w:p w:rsidR="00416EB6" w:rsidRDefault="00F516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686" w:type="dxa"/>
          </w:tcPr>
          <w:p w:rsidR="00416EB6" w:rsidRDefault="00F516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информацией, размещаемой на информационных ресурсах Роспотребнадзора, Министерства здравоохранения РФ, Минтруда России, своевременно доводить её до сведения сотрудников, незамедлительно принимать меры по её исполнению</w:t>
            </w:r>
          </w:p>
        </w:tc>
        <w:tc>
          <w:tcPr>
            <w:tcW w:w="1984" w:type="dxa"/>
          </w:tcPr>
          <w:p w:rsidR="00416EB6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416EB6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416EB6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516F2" w:rsidTr="00083AF9">
        <w:tc>
          <w:tcPr>
            <w:tcW w:w="9571" w:type="dxa"/>
            <w:gridSpan w:val="5"/>
          </w:tcPr>
          <w:p w:rsidR="00F516F2" w:rsidRPr="00F516F2" w:rsidRDefault="00F516F2" w:rsidP="005B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6F2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по взаимодействию с посетителями</w:t>
            </w:r>
          </w:p>
        </w:tc>
      </w:tr>
      <w:tr w:rsidR="0055217A" w:rsidTr="00B43616">
        <w:tc>
          <w:tcPr>
            <w:tcW w:w="675" w:type="dxa"/>
          </w:tcPr>
          <w:p w:rsidR="0055217A" w:rsidRDefault="00F516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6" w:type="dxa"/>
          </w:tcPr>
          <w:p w:rsidR="0055217A" w:rsidRDefault="00F516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для посетителей условия для обработки рук кожными антисептиками (предназначенными для этой цели), в том числе с помощью дозаторов</w:t>
            </w:r>
          </w:p>
        </w:tc>
        <w:tc>
          <w:tcPr>
            <w:tcW w:w="1984" w:type="dxa"/>
          </w:tcPr>
          <w:p w:rsidR="0055217A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5217A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55217A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</w:t>
            </w:r>
          </w:p>
        </w:tc>
      </w:tr>
      <w:tr w:rsidR="0055217A" w:rsidTr="00B43616">
        <w:tc>
          <w:tcPr>
            <w:tcW w:w="675" w:type="dxa"/>
          </w:tcPr>
          <w:p w:rsidR="0055217A" w:rsidRDefault="00F516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86" w:type="dxa"/>
          </w:tcPr>
          <w:p w:rsidR="0055217A" w:rsidRDefault="00F516F2" w:rsidP="00F516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обработки рук дезинфицирующим средствами посетителями, измерение температуры бесконтактными термометрами. При выявлении повышенной температуры (37.1 и выше), симптомов ОРВИ посетитель не допускается в организацию</w:t>
            </w:r>
          </w:p>
        </w:tc>
        <w:tc>
          <w:tcPr>
            <w:tcW w:w="1984" w:type="dxa"/>
          </w:tcPr>
          <w:p w:rsidR="0055217A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5217A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55217A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</w:t>
            </w:r>
          </w:p>
        </w:tc>
      </w:tr>
      <w:tr w:rsidR="00F516F2" w:rsidTr="00083AF9">
        <w:tc>
          <w:tcPr>
            <w:tcW w:w="9571" w:type="dxa"/>
            <w:gridSpan w:val="5"/>
          </w:tcPr>
          <w:p w:rsidR="00F516F2" w:rsidRPr="00F516F2" w:rsidRDefault="00F516F2" w:rsidP="005B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6F2">
              <w:rPr>
                <w:rFonts w:ascii="Times New Roman" w:hAnsi="Times New Roman" w:cs="Times New Roman"/>
                <w:b/>
                <w:sz w:val="24"/>
                <w:szCs w:val="24"/>
              </w:rPr>
              <w:t>7. Мероприятия, проводимые в отношении транспортных средств</w:t>
            </w:r>
          </w:p>
        </w:tc>
      </w:tr>
      <w:tr w:rsidR="0055217A" w:rsidTr="00B43616">
        <w:tc>
          <w:tcPr>
            <w:tcW w:w="675" w:type="dxa"/>
          </w:tcPr>
          <w:p w:rsidR="0055217A" w:rsidRDefault="00F516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86" w:type="dxa"/>
          </w:tcPr>
          <w:p w:rsidR="0055217A" w:rsidRDefault="00F516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санитарную обработку поверхностей салона транспорта не менее 2-х раз в день с применением дезинфицирующих средств</w:t>
            </w:r>
          </w:p>
        </w:tc>
        <w:tc>
          <w:tcPr>
            <w:tcW w:w="1984" w:type="dxa"/>
          </w:tcPr>
          <w:p w:rsidR="0055217A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5217A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55217A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5217A" w:rsidTr="00B43616">
        <w:tc>
          <w:tcPr>
            <w:tcW w:w="675" w:type="dxa"/>
          </w:tcPr>
          <w:p w:rsidR="0055217A" w:rsidRDefault="00F516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86" w:type="dxa"/>
          </w:tcPr>
          <w:p w:rsidR="0055217A" w:rsidRDefault="00F516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</w:t>
            </w:r>
          </w:p>
        </w:tc>
        <w:tc>
          <w:tcPr>
            <w:tcW w:w="1984" w:type="dxa"/>
          </w:tcPr>
          <w:p w:rsidR="0055217A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5217A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55217A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516F2" w:rsidTr="00083AF9">
        <w:tc>
          <w:tcPr>
            <w:tcW w:w="9571" w:type="dxa"/>
            <w:gridSpan w:val="5"/>
          </w:tcPr>
          <w:p w:rsidR="00F516F2" w:rsidRPr="00F516F2" w:rsidRDefault="00F516F2" w:rsidP="005B6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6F2">
              <w:rPr>
                <w:rFonts w:ascii="Times New Roman" w:hAnsi="Times New Roman" w:cs="Times New Roman"/>
                <w:b/>
                <w:sz w:val="24"/>
                <w:szCs w:val="24"/>
              </w:rPr>
              <w:t>8. Иные мероприятия</w:t>
            </w:r>
          </w:p>
        </w:tc>
      </w:tr>
      <w:tr w:rsidR="0055217A" w:rsidTr="00B43616">
        <w:tc>
          <w:tcPr>
            <w:tcW w:w="675" w:type="dxa"/>
          </w:tcPr>
          <w:p w:rsidR="0055217A" w:rsidRDefault="00F516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86" w:type="dxa"/>
          </w:tcPr>
          <w:p w:rsidR="0055217A" w:rsidRDefault="00F516F2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не менее 5-дневного запаса дезинфицирующих средств</w:t>
            </w:r>
            <w:r w:rsidR="00132C87">
              <w:rPr>
                <w:rFonts w:ascii="Times New Roman" w:hAnsi="Times New Roman" w:cs="Times New Roman"/>
                <w:sz w:val="24"/>
                <w:szCs w:val="24"/>
              </w:rPr>
              <w:t xml:space="preserve"> для уборки помещений, обработки рук, средств индивидуальной защиты (маски, респираторы)</w:t>
            </w:r>
          </w:p>
        </w:tc>
        <w:tc>
          <w:tcPr>
            <w:tcW w:w="1984" w:type="dxa"/>
          </w:tcPr>
          <w:p w:rsidR="0055217A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5217A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666" w:type="dxa"/>
          </w:tcPr>
          <w:p w:rsidR="0055217A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учреждения</w:t>
            </w:r>
          </w:p>
        </w:tc>
      </w:tr>
      <w:tr w:rsidR="0055217A" w:rsidTr="00B43616">
        <w:tc>
          <w:tcPr>
            <w:tcW w:w="675" w:type="dxa"/>
          </w:tcPr>
          <w:p w:rsidR="0055217A" w:rsidRDefault="00132C87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86" w:type="dxa"/>
          </w:tcPr>
          <w:p w:rsidR="0055217A" w:rsidRDefault="00132C87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Оперативно, по мере необходимости и возможности, осуществлять закупку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профилактики: бесконтактные измерители температуры, индивидуальные дезинфицирующие средства, диспенсеры с дезинфицирующими средствами, маски, оборудование для обеззараживания и очистки воздуха</w:t>
            </w:r>
          </w:p>
        </w:tc>
        <w:tc>
          <w:tcPr>
            <w:tcW w:w="1984" w:type="dxa"/>
          </w:tcPr>
          <w:p w:rsidR="0055217A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"Балезинское"</w:t>
            </w:r>
          </w:p>
        </w:tc>
        <w:tc>
          <w:tcPr>
            <w:tcW w:w="1560" w:type="dxa"/>
          </w:tcPr>
          <w:p w:rsidR="0055217A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необходимости</w:t>
            </w:r>
          </w:p>
        </w:tc>
        <w:tc>
          <w:tcPr>
            <w:tcW w:w="1666" w:type="dxa"/>
          </w:tcPr>
          <w:p w:rsidR="0055217A" w:rsidRDefault="0091539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учреждения</w:t>
            </w:r>
          </w:p>
        </w:tc>
      </w:tr>
      <w:tr w:rsidR="0055217A" w:rsidTr="00B43616">
        <w:tc>
          <w:tcPr>
            <w:tcW w:w="675" w:type="dxa"/>
          </w:tcPr>
          <w:p w:rsidR="0055217A" w:rsidRDefault="00132C87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686" w:type="dxa"/>
          </w:tcPr>
          <w:p w:rsidR="0055217A" w:rsidRDefault="00132C87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работникам регулярное использование влажных антибактериальных салфеток на спиртовой основе</w:t>
            </w:r>
          </w:p>
        </w:tc>
        <w:tc>
          <w:tcPr>
            <w:tcW w:w="1984" w:type="dxa"/>
          </w:tcPr>
          <w:p w:rsidR="0055217A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5217A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666" w:type="dxa"/>
          </w:tcPr>
          <w:p w:rsidR="0055217A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5217A" w:rsidTr="00B43616">
        <w:tc>
          <w:tcPr>
            <w:tcW w:w="675" w:type="dxa"/>
          </w:tcPr>
          <w:p w:rsidR="0055217A" w:rsidRDefault="00132C87" w:rsidP="00B0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03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5217A" w:rsidRDefault="00132C87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подготовку и работоспособность средств интернет-конференций для проведения рабочих встреч и совещаний в дистанционном режиме при необходимости</w:t>
            </w:r>
          </w:p>
        </w:tc>
        <w:tc>
          <w:tcPr>
            <w:tcW w:w="1984" w:type="dxa"/>
          </w:tcPr>
          <w:p w:rsidR="0055217A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5217A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666" w:type="dxa"/>
          </w:tcPr>
          <w:p w:rsidR="0055217A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5217A" w:rsidTr="00B43616">
        <w:tc>
          <w:tcPr>
            <w:tcW w:w="675" w:type="dxa"/>
          </w:tcPr>
          <w:p w:rsidR="0055217A" w:rsidRDefault="00132C87" w:rsidP="00B0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03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5217A" w:rsidRDefault="00132C87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еры по недопущению переохлаждения работников, работающих на открытом воздухе в зимний период, обеспечить соблюдение оптимального температурного режима в помещениях</w:t>
            </w:r>
          </w:p>
        </w:tc>
        <w:tc>
          <w:tcPr>
            <w:tcW w:w="1984" w:type="dxa"/>
          </w:tcPr>
          <w:p w:rsidR="0055217A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5217A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666" w:type="dxa"/>
          </w:tcPr>
          <w:p w:rsidR="0055217A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55217A" w:rsidTr="00B43616">
        <w:tc>
          <w:tcPr>
            <w:tcW w:w="675" w:type="dxa"/>
          </w:tcPr>
          <w:p w:rsidR="0055217A" w:rsidRDefault="00132C87" w:rsidP="00B0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B03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5217A" w:rsidRPr="00132C87" w:rsidRDefault="00132C87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при поступлении запроса из территориальных органов Федеральной службы по надзору в сфере защиты прав потребителей и благополучия </w:t>
            </w:r>
            <w:r w:rsidR="005E3663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незамедлительное представление информации о всех контактах заболевшего новой коронавирусной инфекцией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132C87">
              <w:rPr>
                <w:rFonts w:ascii="Times New Roman" w:hAnsi="Times New Roman" w:cs="Times New Roman"/>
                <w:sz w:val="24"/>
                <w:szCs w:val="24"/>
              </w:rPr>
              <w:t>-19)</w:t>
            </w:r>
            <w:r w:rsidR="005E3663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исполнением им трудовых функций, обеспечить проведение дезинфекции помещений, где находится заболевший</w:t>
            </w:r>
          </w:p>
        </w:tc>
        <w:tc>
          <w:tcPr>
            <w:tcW w:w="1984" w:type="dxa"/>
          </w:tcPr>
          <w:p w:rsidR="0055217A" w:rsidRDefault="00B43616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"Балезинское"</w:t>
            </w:r>
          </w:p>
        </w:tc>
        <w:tc>
          <w:tcPr>
            <w:tcW w:w="1560" w:type="dxa"/>
          </w:tcPr>
          <w:p w:rsidR="0055217A" w:rsidRDefault="00A86D78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666" w:type="dxa"/>
          </w:tcPr>
          <w:p w:rsidR="0055217A" w:rsidRDefault="00861C44" w:rsidP="005B6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EB758A" w:rsidRPr="00EB758A" w:rsidRDefault="00EB758A">
      <w:pPr>
        <w:rPr>
          <w:rFonts w:ascii="Times New Roman" w:hAnsi="Times New Roman" w:cs="Times New Roman"/>
          <w:sz w:val="24"/>
          <w:szCs w:val="24"/>
        </w:rPr>
      </w:pPr>
    </w:p>
    <w:sectPr w:rsidR="00EB758A" w:rsidRPr="00EB758A" w:rsidSect="003F7AC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757"/>
    <w:rsid w:val="000368AC"/>
    <w:rsid w:val="00077757"/>
    <w:rsid w:val="00083AF9"/>
    <w:rsid w:val="00132C87"/>
    <w:rsid w:val="003F7ACF"/>
    <w:rsid w:val="0040243F"/>
    <w:rsid w:val="00416EB6"/>
    <w:rsid w:val="0048099F"/>
    <w:rsid w:val="004E6C97"/>
    <w:rsid w:val="00530074"/>
    <w:rsid w:val="0055217A"/>
    <w:rsid w:val="005B60F2"/>
    <w:rsid w:val="005E3663"/>
    <w:rsid w:val="005F3AC7"/>
    <w:rsid w:val="00732CBC"/>
    <w:rsid w:val="007B5A73"/>
    <w:rsid w:val="00861C44"/>
    <w:rsid w:val="008A3730"/>
    <w:rsid w:val="008D79EE"/>
    <w:rsid w:val="008F5CC4"/>
    <w:rsid w:val="00915394"/>
    <w:rsid w:val="00A77901"/>
    <w:rsid w:val="00A86D78"/>
    <w:rsid w:val="00AB3929"/>
    <w:rsid w:val="00AC0828"/>
    <w:rsid w:val="00B03A55"/>
    <w:rsid w:val="00B43616"/>
    <w:rsid w:val="00D6147D"/>
    <w:rsid w:val="00DB57E9"/>
    <w:rsid w:val="00E7118A"/>
    <w:rsid w:val="00EB758A"/>
    <w:rsid w:val="00F516F2"/>
    <w:rsid w:val="00F97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CD753-6473-4F90-B565-54E4E373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0243F"/>
    <w:pPr>
      <w:tabs>
        <w:tab w:val="left" w:pos="720"/>
        <w:tab w:val="left" w:pos="6180"/>
      </w:tabs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0243F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B60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BD2A-593B-443A-9872-381AE1BE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</dc:creator>
  <cp:keywords/>
  <dc:description/>
  <cp:lastModifiedBy>User</cp:lastModifiedBy>
  <cp:revision>16</cp:revision>
  <cp:lastPrinted>2020-09-29T06:37:00Z</cp:lastPrinted>
  <dcterms:created xsi:type="dcterms:W3CDTF">2020-09-09T10:31:00Z</dcterms:created>
  <dcterms:modified xsi:type="dcterms:W3CDTF">2020-10-19T07:58:00Z</dcterms:modified>
</cp:coreProperties>
</file>