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13" w:rsidRDefault="00F00913" w:rsidP="00F009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913" w:rsidRDefault="00F00913" w:rsidP="00F009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913" w:rsidRPr="00FD70FD" w:rsidRDefault="00F00913" w:rsidP="00F009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C59DA3E" wp14:editId="5E164727">
            <wp:extent cx="600075" cy="771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E4334" w:rsidRDefault="000E4334" w:rsidP="000E433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F00913" w:rsidRPr="00FD70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F00913" w:rsidRPr="00FD70FD" w:rsidRDefault="00F00913" w:rsidP="000E433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«МУНИЦИПАЛЬНЫЙ ОКРУГ БАЛЕЗИНСКИЙ РАЙОН УДМУРТСКОЙ РЕСПУБЛИКИ»</w:t>
      </w:r>
    </w:p>
    <w:p w:rsidR="000E4334" w:rsidRDefault="000E4334" w:rsidP="00F009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0913" w:rsidRDefault="00F00913" w:rsidP="00F009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 xml:space="preserve">СЬ БАЛЕЗИНО ЁРОС МУНИЦИПАЛ ОКРУГ»  </w:t>
      </w:r>
    </w:p>
    <w:p w:rsidR="00D57DCC" w:rsidRPr="000E4334" w:rsidRDefault="00F00913" w:rsidP="00D57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МУНИЦИПАЛ КЫЛДЫТЭТЫСЬ  </w:t>
      </w:r>
      <w:r w:rsidR="000E4334">
        <w:rPr>
          <w:rFonts w:ascii="Times New Roman" w:hAnsi="Times New Roman" w:cs="Times New Roman"/>
          <w:sz w:val="24"/>
          <w:szCs w:val="24"/>
        </w:rPr>
        <w:t>АДМИНИСТРАЦИЕЗ</w:t>
      </w:r>
    </w:p>
    <w:p w:rsidR="00F00913" w:rsidRPr="00FD70FD" w:rsidRDefault="00F00913" w:rsidP="00D57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57DCC" w:rsidRPr="00D57DCC" w:rsidRDefault="00D57DCC" w:rsidP="00D57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7D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57DC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57DCC" w:rsidRPr="00D57DCC" w:rsidRDefault="00D57DCC" w:rsidP="00B57CF2">
      <w:pPr>
        <w:tabs>
          <w:tab w:val="left" w:pos="540"/>
          <w:tab w:val="left" w:pos="7650"/>
        </w:tabs>
        <w:spacing w:after="120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57DC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</w:t>
      </w:r>
    </w:p>
    <w:p w:rsidR="00B57CF2" w:rsidRDefault="001559C3" w:rsidP="00B57CF2">
      <w:pPr>
        <w:spacing w:after="12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сентября</w:t>
      </w:r>
      <w:r w:rsidR="00D57DCC" w:rsidRPr="00D57DCC">
        <w:rPr>
          <w:rFonts w:ascii="Times New Roman" w:hAnsi="Times New Roman" w:cs="Times New Roman"/>
          <w:sz w:val="28"/>
          <w:szCs w:val="28"/>
        </w:rPr>
        <w:t xml:space="preserve"> 202</w:t>
      </w:r>
      <w:r w:rsidR="000E4334">
        <w:rPr>
          <w:rFonts w:ascii="Times New Roman" w:hAnsi="Times New Roman" w:cs="Times New Roman"/>
          <w:sz w:val="28"/>
          <w:szCs w:val="28"/>
        </w:rPr>
        <w:t>3</w:t>
      </w:r>
      <w:r w:rsidR="00D57DCC" w:rsidRPr="00D57DC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D57DCC" w:rsidRPr="00D57DC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57D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7CF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7CF2">
        <w:rPr>
          <w:rFonts w:ascii="Times New Roman" w:hAnsi="Times New Roman" w:cs="Times New Roman"/>
          <w:sz w:val="28"/>
          <w:szCs w:val="28"/>
        </w:rPr>
        <w:t xml:space="preserve">   </w:t>
      </w:r>
      <w:r w:rsidR="00D57DCC" w:rsidRPr="00D57D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1262</w:t>
      </w:r>
      <w:r w:rsidR="00B57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915" w:rsidRDefault="005D6915" w:rsidP="00B57CF2">
      <w:pPr>
        <w:spacing w:after="12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57DCC" w:rsidRPr="00D57DCC" w:rsidRDefault="00D57DCC" w:rsidP="00B57CF2">
      <w:pPr>
        <w:spacing w:after="120"/>
        <w:ind w:right="-1"/>
        <w:jc w:val="center"/>
        <w:rPr>
          <w:rFonts w:ascii="Times New Roman" w:hAnsi="Times New Roman" w:cs="Times New Roman"/>
          <w:color w:val="FFFF00"/>
          <w:sz w:val="28"/>
          <w:szCs w:val="28"/>
        </w:rPr>
      </w:pPr>
      <w:r w:rsidRPr="00D57DCC">
        <w:rPr>
          <w:rFonts w:ascii="Times New Roman" w:hAnsi="Times New Roman" w:cs="Times New Roman"/>
          <w:sz w:val="28"/>
          <w:szCs w:val="28"/>
        </w:rPr>
        <w:t>п. Балезино</w:t>
      </w:r>
    </w:p>
    <w:p w:rsidR="005D6915" w:rsidRDefault="005D6915" w:rsidP="000E4334">
      <w:pPr>
        <w:tabs>
          <w:tab w:val="left" w:pos="5245"/>
          <w:tab w:val="left" w:pos="8820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D57DCC" w:rsidRPr="00923F8F" w:rsidRDefault="00D57DCC" w:rsidP="000E4334">
      <w:pPr>
        <w:tabs>
          <w:tab w:val="left" w:pos="5245"/>
          <w:tab w:val="left" w:pos="8820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923F8F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D57DCC" w:rsidRPr="00923F8F" w:rsidRDefault="000E4334" w:rsidP="000E4334">
      <w:pPr>
        <w:tabs>
          <w:tab w:val="left" w:pos="5245"/>
          <w:tab w:val="left" w:pos="8820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57DCC" w:rsidRPr="00923F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57DCC" w:rsidRPr="00923F8F" w:rsidRDefault="00D57DCC" w:rsidP="000E4334">
      <w:pPr>
        <w:tabs>
          <w:tab w:val="left" w:pos="5245"/>
          <w:tab w:val="left" w:pos="8820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923F8F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Pr="00923F8F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923F8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57DCC" w:rsidRPr="00923F8F" w:rsidRDefault="00D57DCC" w:rsidP="000E4334">
      <w:pPr>
        <w:tabs>
          <w:tab w:val="left" w:pos="5245"/>
          <w:tab w:val="left" w:pos="8820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923F8F">
        <w:rPr>
          <w:rFonts w:ascii="Times New Roman" w:hAnsi="Times New Roman" w:cs="Times New Roman"/>
          <w:sz w:val="28"/>
          <w:szCs w:val="28"/>
        </w:rPr>
        <w:t>Удмуртской Республики» от 1</w:t>
      </w:r>
      <w:r w:rsidR="000E4334">
        <w:rPr>
          <w:rFonts w:ascii="Times New Roman" w:hAnsi="Times New Roman" w:cs="Times New Roman"/>
          <w:sz w:val="28"/>
          <w:szCs w:val="28"/>
        </w:rPr>
        <w:t>7</w:t>
      </w:r>
      <w:r w:rsidRPr="00923F8F">
        <w:rPr>
          <w:rFonts w:ascii="Times New Roman" w:hAnsi="Times New Roman" w:cs="Times New Roman"/>
          <w:sz w:val="28"/>
          <w:szCs w:val="28"/>
        </w:rPr>
        <w:t>.0</w:t>
      </w:r>
      <w:r w:rsidR="000E4334">
        <w:rPr>
          <w:rFonts w:ascii="Times New Roman" w:hAnsi="Times New Roman" w:cs="Times New Roman"/>
          <w:sz w:val="28"/>
          <w:szCs w:val="28"/>
        </w:rPr>
        <w:t>1</w:t>
      </w:r>
      <w:r w:rsidRPr="00923F8F">
        <w:rPr>
          <w:rFonts w:ascii="Times New Roman" w:hAnsi="Times New Roman" w:cs="Times New Roman"/>
          <w:sz w:val="28"/>
          <w:szCs w:val="28"/>
        </w:rPr>
        <w:t>.20</w:t>
      </w:r>
      <w:r w:rsidR="00DC6A19" w:rsidRPr="00923F8F">
        <w:rPr>
          <w:rFonts w:ascii="Times New Roman" w:hAnsi="Times New Roman" w:cs="Times New Roman"/>
          <w:sz w:val="28"/>
          <w:szCs w:val="28"/>
        </w:rPr>
        <w:t>22 г.</w:t>
      </w:r>
      <w:r w:rsidRPr="00923F8F">
        <w:rPr>
          <w:rFonts w:ascii="Times New Roman" w:hAnsi="Times New Roman" w:cs="Times New Roman"/>
          <w:sz w:val="28"/>
          <w:szCs w:val="28"/>
        </w:rPr>
        <w:t xml:space="preserve"> №</w:t>
      </w:r>
      <w:r w:rsidR="000E4334">
        <w:rPr>
          <w:rFonts w:ascii="Times New Roman" w:hAnsi="Times New Roman" w:cs="Times New Roman"/>
          <w:sz w:val="28"/>
          <w:szCs w:val="28"/>
        </w:rPr>
        <w:t>31</w:t>
      </w:r>
      <w:r w:rsidRPr="00923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DCC" w:rsidRPr="00923F8F" w:rsidRDefault="00D57DCC" w:rsidP="000E4334">
      <w:pPr>
        <w:tabs>
          <w:tab w:val="left" w:pos="5245"/>
          <w:tab w:val="left" w:pos="8820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923F8F">
        <w:rPr>
          <w:rFonts w:ascii="Times New Roman" w:hAnsi="Times New Roman" w:cs="Times New Roman"/>
          <w:sz w:val="28"/>
          <w:szCs w:val="28"/>
        </w:rPr>
        <w:t>«</w:t>
      </w:r>
      <w:r w:rsidR="000E4334">
        <w:rPr>
          <w:rFonts w:ascii="Times New Roman" w:hAnsi="Times New Roman" w:cs="Times New Roman"/>
          <w:sz w:val="28"/>
          <w:szCs w:val="28"/>
        </w:rPr>
        <w:t>Об утверждении регламента организации деятельности административной комиссии при Администрации</w:t>
      </w:r>
      <w:r w:rsidRPr="00923F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C6A19" w:rsidRPr="00923F8F" w:rsidRDefault="00D57DCC" w:rsidP="000E4334">
      <w:pPr>
        <w:tabs>
          <w:tab w:val="left" w:pos="5245"/>
          <w:tab w:val="left" w:pos="8820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923F8F">
        <w:rPr>
          <w:rFonts w:ascii="Times New Roman" w:hAnsi="Times New Roman" w:cs="Times New Roman"/>
          <w:sz w:val="28"/>
          <w:szCs w:val="28"/>
        </w:rPr>
        <w:t>«</w:t>
      </w:r>
      <w:r w:rsidR="00DC6A19" w:rsidRPr="00923F8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923F8F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923F8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57DCC" w:rsidRPr="00D57DCC" w:rsidRDefault="00DC6A19" w:rsidP="000E4334">
      <w:pPr>
        <w:tabs>
          <w:tab w:val="left" w:pos="5245"/>
          <w:tab w:val="left" w:pos="8820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  <w:r w:rsidRPr="00923F8F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D57DCC" w:rsidRPr="00923F8F">
        <w:rPr>
          <w:rFonts w:ascii="Times New Roman" w:hAnsi="Times New Roman" w:cs="Times New Roman"/>
          <w:sz w:val="28"/>
          <w:szCs w:val="28"/>
        </w:rPr>
        <w:t>»</w:t>
      </w:r>
    </w:p>
    <w:p w:rsidR="00D57DCC" w:rsidRPr="00D57DCC" w:rsidRDefault="00D57DCC" w:rsidP="000E4334">
      <w:pPr>
        <w:tabs>
          <w:tab w:val="left" w:pos="5245"/>
          <w:tab w:val="left" w:pos="8820"/>
        </w:tabs>
        <w:ind w:right="368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7DCC" w:rsidRPr="0027594C" w:rsidRDefault="00DE5B90" w:rsidP="0027594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Руководствуясь</w:t>
      </w:r>
      <w:r w:rsidR="000E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</w:t>
      </w:r>
      <w:r w:rsidR="00B57CF2">
        <w:rPr>
          <w:rFonts w:ascii="Times New Roman" w:eastAsiaTheme="minorHAnsi" w:hAnsi="Times New Roman" w:cs="Times New Roman"/>
          <w:sz w:val="28"/>
          <w:szCs w:val="28"/>
          <w:lang w:eastAsia="en-US"/>
        </w:rPr>
        <w:t>ью</w:t>
      </w:r>
      <w:r w:rsidR="000E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  <w:r w:rsidR="000624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</w:t>
      </w:r>
      <w:r w:rsidR="00B57CF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624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E433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 Удмуртской Республики от 2</w:t>
      </w:r>
      <w:r w:rsidR="00B57CF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0E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57CF2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апреля</w:t>
      </w:r>
      <w:r w:rsidR="000E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B57CF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E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B57C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42-РЗ</w:t>
      </w:r>
      <w:r w:rsidR="000E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внесении изменений в </w:t>
      </w:r>
      <w:r w:rsidR="00B57CF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 Удмуртской Республики «Об установлении административной ответственности за отдельные виды правонарушений</w:t>
      </w:r>
      <w:r w:rsidR="000E433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57C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отдельные законы Удмуртской Республики»</w:t>
      </w:r>
      <w:r w:rsidR="00923F8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7594C" w:rsidRPr="0027594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7594C" w:rsidRPr="00D57DC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ПОСТАНОВЛЯЮ:</w:t>
      </w:r>
    </w:p>
    <w:p w:rsidR="0006249E" w:rsidRDefault="00D57DCC" w:rsidP="00B57CF2">
      <w:pPr>
        <w:tabs>
          <w:tab w:val="left" w:pos="5245"/>
          <w:tab w:val="left" w:pos="88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7D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Внести </w:t>
      </w:r>
      <w:r w:rsidR="000624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следующие </w:t>
      </w:r>
      <w:r w:rsidRPr="00D57DC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изменения в постановление</w:t>
      </w:r>
      <w:r w:rsidRPr="00D57DCC">
        <w:rPr>
          <w:rFonts w:ascii="Times New Roman" w:hAnsi="Times New Roman" w:cs="Times New Roman"/>
          <w:sz w:val="28"/>
          <w:szCs w:val="28"/>
        </w:rPr>
        <w:t xml:space="preserve"> </w:t>
      </w:r>
      <w:r w:rsidR="0006249E">
        <w:rPr>
          <w:rFonts w:ascii="Times New Roman" w:hAnsi="Times New Roman" w:cs="Times New Roman"/>
          <w:sz w:val="28"/>
          <w:szCs w:val="28"/>
        </w:rPr>
        <w:t>Администрации</w:t>
      </w:r>
      <w:r w:rsidRPr="00D57D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C6A19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D57DCC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D57DC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6A19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D57DCC">
        <w:rPr>
          <w:rFonts w:ascii="Times New Roman" w:hAnsi="Times New Roman" w:cs="Times New Roman"/>
          <w:sz w:val="28"/>
          <w:szCs w:val="28"/>
        </w:rPr>
        <w:t xml:space="preserve">» </w:t>
      </w:r>
      <w:r w:rsidR="0006249E" w:rsidRPr="00923F8F">
        <w:rPr>
          <w:rFonts w:ascii="Times New Roman" w:hAnsi="Times New Roman" w:cs="Times New Roman"/>
          <w:sz w:val="28"/>
          <w:szCs w:val="28"/>
        </w:rPr>
        <w:t>от 1</w:t>
      </w:r>
      <w:r w:rsidR="0006249E">
        <w:rPr>
          <w:rFonts w:ascii="Times New Roman" w:hAnsi="Times New Roman" w:cs="Times New Roman"/>
          <w:sz w:val="28"/>
          <w:szCs w:val="28"/>
        </w:rPr>
        <w:t>7</w:t>
      </w:r>
      <w:r w:rsidR="00936CA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6249E" w:rsidRPr="00923F8F">
        <w:rPr>
          <w:rFonts w:ascii="Times New Roman" w:hAnsi="Times New Roman" w:cs="Times New Roman"/>
          <w:sz w:val="28"/>
          <w:szCs w:val="28"/>
        </w:rPr>
        <w:t>2022 г</w:t>
      </w:r>
      <w:r w:rsidR="00936CA9">
        <w:rPr>
          <w:rFonts w:ascii="Times New Roman" w:hAnsi="Times New Roman" w:cs="Times New Roman"/>
          <w:sz w:val="28"/>
          <w:szCs w:val="28"/>
        </w:rPr>
        <w:t>ода</w:t>
      </w:r>
      <w:r w:rsidR="0006249E" w:rsidRPr="00923F8F">
        <w:rPr>
          <w:rFonts w:ascii="Times New Roman" w:hAnsi="Times New Roman" w:cs="Times New Roman"/>
          <w:sz w:val="28"/>
          <w:szCs w:val="28"/>
        </w:rPr>
        <w:t xml:space="preserve"> №</w:t>
      </w:r>
      <w:r w:rsidR="0006249E">
        <w:rPr>
          <w:rFonts w:ascii="Times New Roman" w:hAnsi="Times New Roman" w:cs="Times New Roman"/>
          <w:sz w:val="28"/>
          <w:szCs w:val="28"/>
        </w:rPr>
        <w:t>31</w:t>
      </w:r>
      <w:r w:rsidR="0006249E" w:rsidRPr="00923F8F">
        <w:rPr>
          <w:rFonts w:ascii="Times New Roman" w:hAnsi="Times New Roman" w:cs="Times New Roman"/>
          <w:sz w:val="28"/>
          <w:szCs w:val="28"/>
        </w:rPr>
        <w:t xml:space="preserve"> «</w:t>
      </w:r>
      <w:r w:rsidR="0006249E">
        <w:rPr>
          <w:rFonts w:ascii="Times New Roman" w:hAnsi="Times New Roman" w:cs="Times New Roman"/>
          <w:sz w:val="28"/>
          <w:szCs w:val="28"/>
        </w:rPr>
        <w:t>Об утверждении регламента организации деятельности административной комиссии при</w:t>
      </w:r>
      <w:r w:rsidR="00936CA9">
        <w:rPr>
          <w:rFonts w:ascii="Times New Roman" w:hAnsi="Times New Roman" w:cs="Times New Roman"/>
          <w:sz w:val="28"/>
          <w:szCs w:val="28"/>
        </w:rPr>
        <w:t xml:space="preserve"> </w:t>
      </w:r>
      <w:r w:rsidR="0006249E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06249E" w:rsidRPr="00923F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="0006249E" w:rsidRPr="00923F8F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06249E" w:rsidRPr="00923F8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36CA9">
        <w:rPr>
          <w:rFonts w:ascii="Times New Roman" w:hAnsi="Times New Roman" w:cs="Times New Roman"/>
          <w:sz w:val="28"/>
          <w:szCs w:val="28"/>
        </w:rPr>
        <w:t xml:space="preserve"> </w:t>
      </w:r>
      <w:r w:rsidR="0006249E" w:rsidRPr="00923F8F">
        <w:rPr>
          <w:rFonts w:ascii="Times New Roman" w:hAnsi="Times New Roman" w:cs="Times New Roman"/>
          <w:sz w:val="28"/>
          <w:szCs w:val="28"/>
        </w:rPr>
        <w:t>Удмуртской Республики»</w:t>
      </w:r>
      <w:r w:rsidR="000624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249E" w:rsidRPr="0006249E" w:rsidRDefault="00B57CF2" w:rsidP="0006249E">
      <w:pPr>
        <w:tabs>
          <w:tab w:val="left" w:pos="88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249E">
        <w:rPr>
          <w:rFonts w:ascii="Times New Roman" w:hAnsi="Times New Roman" w:cs="Times New Roman"/>
          <w:sz w:val="28"/>
          <w:szCs w:val="28"/>
        </w:rPr>
        <w:t>) в пункте 1.2. слова «</w:t>
      </w:r>
      <w:r w:rsidR="00240202" w:rsidRPr="00240202">
        <w:rPr>
          <w:rFonts w:ascii="Times New Roman" w:hAnsi="Times New Roman" w:cs="Times New Roman"/>
          <w:color w:val="000000"/>
          <w:sz w:val="28"/>
          <w:szCs w:val="28"/>
        </w:rPr>
        <w:t>Законом Удмуртской Республики от 13.10.2011 №57-РЗ «Об установлении административной ответственности з</w:t>
      </w:r>
      <w:r w:rsidR="00240202">
        <w:rPr>
          <w:rFonts w:ascii="Times New Roman" w:hAnsi="Times New Roman" w:cs="Times New Roman"/>
          <w:color w:val="000000"/>
          <w:sz w:val="28"/>
          <w:szCs w:val="28"/>
        </w:rPr>
        <w:t>а отдельные виды правонарушений</w:t>
      </w:r>
      <w:r w:rsidR="00D61F77">
        <w:rPr>
          <w:rFonts w:ascii="Times New Roman" w:hAnsi="Times New Roman" w:cs="Times New Roman"/>
          <w:sz w:val="28"/>
          <w:szCs w:val="28"/>
        </w:rPr>
        <w:t>»</w:t>
      </w:r>
      <w:r w:rsidR="0024020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40202" w:rsidRPr="00240202">
        <w:rPr>
          <w:rFonts w:ascii="Times New Roman" w:hAnsi="Times New Roman" w:cs="Times New Roman"/>
          <w:sz w:val="28"/>
          <w:szCs w:val="28"/>
        </w:rPr>
        <w:t>«</w:t>
      </w:r>
      <w:r w:rsidR="00240202" w:rsidRPr="00240202">
        <w:rPr>
          <w:rFonts w:ascii="Times New Roman" w:hAnsi="Times New Roman" w:cs="Times New Roman"/>
          <w:color w:val="000000"/>
          <w:sz w:val="28"/>
          <w:szCs w:val="28"/>
        </w:rPr>
        <w:t>Законом Удмуртской Республики от 13.10.2011 №57-РЗ «Об административных правонарушениях»</w:t>
      </w:r>
      <w:r w:rsidR="00D61F77" w:rsidRPr="00240202">
        <w:rPr>
          <w:rFonts w:ascii="Times New Roman" w:hAnsi="Times New Roman" w:cs="Times New Roman"/>
          <w:sz w:val="28"/>
          <w:szCs w:val="28"/>
        </w:rPr>
        <w:t>.</w:t>
      </w:r>
    </w:p>
    <w:p w:rsidR="00D57DCC" w:rsidRPr="00D57DCC" w:rsidRDefault="00D57DCC" w:rsidP="00D61F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D57D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7D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23F8F" w:rsidRPr="00923F8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образования «Муниципальный округ </w:t>
      </w:r>
      <w:proofErr w:type="spellStart"/>
      <w:r w:rsidR="00923F8F" w:rsidRPr="00923F8F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923F8F" w:rsidRPr="00923F8F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по территориальному развитию – начальника Управления по работе с территориями.</w:t>
      </w:r>
    </w:p>
    <w:p w:rsidR="00D57DCC" w:rsidRPr="00D57DCC" w:rsidRDefault="00D57DCC" w:rsidP="00D57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7DCC" w:rsidRDefault="00240202" w:rsidP="00D57DCC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D57DCC" w:rsidRPr="00D57DC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57DCC" w:rsidRPr="00D57D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</w:p>
    <w:p w:rsidR="00240202" w:rsidRDefault="00240202" w:rsidP="00D57DCC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319FC"/>
    <w:multiLevelType w:val="hybridMultilevel"/>
    <w:tmpl w:val="1B14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13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303CE"/>
    <w:rsid w:val="00031632"/>
    <w:rsid w:val="00033144"/>
    <w:rsid w:val="00033B91"/>
    <w:rsid w:val="0003471D"/>
    <w:rsid w:val="00034FE1"/>
    <w:rsid w:val="00035A0F"/>
    <w:rsid w:val="00036063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249E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75E89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34"/>
    <w:rsid w:val="000E4371"/>
    <w:rsid w:val="000E4834"/>
    <w:rsid w:val="000E4D8C"/>
    <w:rsid w:val="000E5337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9C3"/>
    <w:rsid w:val="00155A3B"/>
    <w:rsid w:val="0015679C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684"/>
    <w:rsid w:val="00187A27"/>
    <w:rsid w:val="001907F4"/>
    <w:rsid w:val="00190A4E"/>
    <w:rsid w:val="001926D7"/>
    <w:rsid w:val="0019323C"/>
    <w:rsid w:val="00193694"/>
    <w:rsid w:val="0019379E"/>
    <w:rsid w:val="00193B14"/>
    <w:rsid w:val="001944EA"/>
    <w:rsid w:val="00194683"/>
    <w:rsid w:val="001948D9"/>
    <w:rsid w:val="00194B2A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19A0"/>
    <w:rsid w:val="001B2631"/>
    <w:rsid w:val="001B37EC"/>
    <w:rsid w:val="001B3B40"/>
    <w:rsid w:val="001B4A0F"/>
    <w:rsid w:val="001B4BD4"/>
    <w:rsid w:val="001B4E8F"/>
    <w:rsid w:val="001B6327"/>
    <w:rsid w:val="001B7CF1"/>
    <w:rsid w:val="001C04D0"/>
    <w:rsid w:val="001C178C"/>
    <w:rsid w:val="001C2A75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7D3"/>
    <w:rsid w:val="002237A9"/>
    <w:rsid w:val="00223F12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0202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94C"/>
    <w:rsid w:val="00275B8B"/>
    <w:rsid w:val="00275C58"/>
    <w:rsid w:val="002766A6"/>
    <w:rsid w:val="00276F7F"/>
    <w:rsid w:val="00277A27"/>
    <w:rsid w:val="00281F6F"/>
    <w:rsid w:val="00282F8B"/>
    <w:rsid w:val="0028606B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1AC1"/>
    <w:rsid w:val="002A1E53"/>
    <w:rsid w:val="002A3F7E"/>
    <w:rsid w:val="002A4095"/>
    <w:rsid w:val="002A520E"/>
    <w:rsid w:val="002A5B88"/>
    <w:rsid w:val="002A76FB"/>
    <w:rsid w:val="002A79F7"/>
    <w:rsid w:val="002B003D"/>
    <w:rsid w:val="002B01D9"/>
    <w:rsid w:val="002B0533"/>
    <w:rsid w:val="002B05E4"/>
    <w:rsid w:val="002B066B"/>
    <w:rsid w:val="002B2608"/>
    <w:rsid w:val="002B28AD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16C8"/>
    <w:rsid w:val="00352FA9"/>
    <w:rsid w:val="003554CD"/>
    <w:rsid w:val="00355BBD"/>
    <w:rsid w:val="00356448"/>
    <w:rsid w:val="00356C04"/>
    <w:rsid w:val="00360330"/>
    <w:rsid w:val="0036151A"/>
    <w:rsid w:val="003619CC"/>
    <w:rsid w:val="0036207A"/>
    <w:rsid w:val="00362B27"/>
    <w:rsid w:val="00362CC7"/>
    <w:rsid w:val="00363D85"/>
    <w:rsid w:val="00364283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43C1"/>
    <w:rsid w:val="0046533B"/>
    <w:rsid w:val="00466297"/>
    <w:rsid w:val="004671E3"/>
    <w:rsid w:val="00467245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E0743"/>
    <w:rsid w:val="004E0B29"/>
    <w:rsid w:val="004E2057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469"/>
    <w:rsid w:val="00527696"/>
    <w:rsid w:val="0053024A"/>
    <w:rsid w:val="005316D1"/>
    <w:rsid w:val="0053203C"/>
    <w:rsid w:val="00533639"/>
    <w:rsid w:val="005349A9"/>
    <w:rsid w:val="00536386"/>
    <w:rsid w:val="00536710"/>
    <w:rsid w:val="00536D9C"/>
    <w:rsid w:val="005373C9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1388"/>
    <w:rsid w:val="00552F84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1C6C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11CB"/>
    <w:rsid w:val="005B123E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C55"/>
    <w:rsid w:val="005B7344"/>
    <w:rsid w:val="005B7E18"/>
    <w:rsid w:val="005C024F"/>
    <w:rsid w:val="005C46A5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915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6007B6"/>
    <w:rsid w:val="0060137C"/>
    <w:rsid w:val="0060170D"/>
    <w:rsid w:val="00601B8F"/>
    <w:rsid w:val="00601EC6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EA6"/>
    <w:rsid w:val="006349D8"/>
    <w:rsid w:val="00635F44"/>
    <w:rsid w:val="006361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B00C2"/>
    <w:rsid w:val="007B0502"/>
    <w:rsid w:val="007B1F1B"/>
    <w:rsid w:val="007B23ED"/>
    <w:rsid w:val="007B2B49"/>
    <w:rsid w:val="007B31BA"/>
    <w:rsid w:val="007B3580"/>
    <w:rsid w:val="007B39F1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6703"/>
    <w:rsid w:val="007C7D9D"/>
    <w:rsid w:val="007D048D"/>
    <w:rsid w:val="007D04A2"/>
    <w:rsid w:val="007D1A78"/>
    <w:rsid w:val="007D1B56"/>
    <w:rsid w:val="007D21C8"/>
    <w:rsid w:val="007D270F"/>
    <w:rsid w:val="007D2B4E"/>
    <w:rsid w:val="007D3819"/>
    <w:rsid w:val="007D46AB"/>
    <w:rsid w:val="007D4C5C"/>
    <w:rsid w:val="007D5CAD"/>
    <w:rsid w:val="007D5F65"/>
    <w:rsid w:val="007D6225"/>
    <w:rsid w:val="007D63D8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41C9"/>
    <w:rsid w:val="0084420D"/>
    <w:rsid w:val="00844409"/>
    <w:rsid w:val="00844E98"/>
    <w:rsid w:val="00845B16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738"/>
    <w:rsid w:val="00874AF2"/>
    <w:rsid w:val="00875369"/>
    <w:rsid w:val="00875B87"/>
    <w:rsid w:val="0087643D"/>
    <w:rsid w:val="00877564"/>
    <w:rsid w:val="00877786"/>
    <w:rsid w:val="00880AB5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3C1"/>
    <w:rsid w:val="008874C6"/>
    <w:rsid w:val="008874D1"/>
    <w:rsid w:val="0088759A"/>
    <w:rsid w:val="008907D0"/>
    <w:rsid w:val="00890B19"/>
    <w:rsid w:val="0089135B"/>
    <w:rsid w:val="00891FD6"/>
    <w:rsid w:val="008926EB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FE2"/>
    <w:rsid w:val="009229BC"/>
    <w:rsid w:val="00922B51"/>
    <w:rsid w:val="00923B5B"/>
    <w:rsid w:val="00923E9E"/>
    <w:rsid w:val="00923F8F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36CA9"/>
    <w:rsid w:val="00940919"/>
    <w:rsid w:val="00940BBE"/>
    <w:rsid w:val="0094112F"/>
    <w:rsid w:val="00941425"/>
    <w:rsid w:val="00942584"/>
    <w:rsid w:val="009427C5"/>
    <w:rsid w:val="00944AD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6294"/>
    <w:rsid w:val="00996AC2"/>
    <w:rsid w:val="00997481"/>
    <w:rsid w:val="00997622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D04CB"/>
    <w:rsid w:val="009D0B49"/>
    <w:rsid w:val="009D0DDD"/>
    <w:rsid w:val="009D0FE0"/>
    <w:rsid w:val="009D1C6A"/>
    <w:rsid w:val="009D4459"/>
    <w:rsid w:val="009D4756"/>
    <w:rsid w:val="009D4A7F"/>
    <w:rsid w:val="009D5430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4935"/>
    <w:rsid w:val="00A2523D"/>
    <w:rsid w:val="00A2534C"/>
    <w:rsid w:val="00A26160"/>
    <w:rsid w:val="00A2680A"/>
    <w:rsid w:val="00A26EF2"/>
    <w:rsid w:val="00A275A9"/>
    <w:rsid w:val="00A30498"/>
    <w:rsid w:val="00A3141C"/>
    <w:rsid w:val="00A31A1F"/>
    <w:rsid w:val="00A32923"/>
    <w:rsid w:val="00A32EA1"/>
    <w:rsid w:val="00A33C58"/>
    <w:rsid w:val="00A3412C"/>
    <w:rsid w:val="00A36D15"/>
    <w:rsid w:val="00A36D19"/>
    <w:rsid w:val="00A37899"/>
    <w:rsid w:val="00A4009F"/>
    <w:rsid w:val="00A4067D"/>
    <w:rsid w:val="00A40CA7"/>
    <w:rsid w:val="00A4122D"/>
    <w:rsid w:val="00A414B6"/>
    <w:rsid w:val="00A41693"/>
    <w:rsid w:val="00A4205C"/>
    <w:rsid w:val="00A42FBE"/>
    <w:rsid w:val="00A430D3"/>
    <w:rsid w:val="00A448E2"/>
    <w:rsid w:val="00A44AB9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212"/>
    <w:rsid w:val="00A7557C"/>
    <w:rsid w:val="00A7645D"/>
    <w:rsid w:val="00A76E5D"/>
    <w:rsid w:val="00A774CD"/>
    <w:rsid w:val="00A77877"/>
    <w:rsid w:val="00A77D0E"/>
    <w:rsid w:val="00A815D7"/>
    <w:rsid w:val="00A818A5"/>
    <w:rsid w:val="00A83965"/>
    <w:rsid w:val="00A83CBE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7681"/>
    <w:rsid w:val="00AA7C00"/>
    <w:rsid w:val="00AB0431"/>
    <w:rsid w:val="00AB06FF"/>
    <w:rsid w:val="00AB0CC3"/>
    <w:rsid w:val="00AB10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3B3"/>
    <w:rsid w:val="00AF359A"/>
    <w:rsid w:val="00AF3957"/>
    <w:rsid w:val="00AF3BED"/>
    <w:rsid w:val="00AF4575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88C"/>
    <w:rsid w:val="00B12721"/>
    <w:rsid w:val="00B13CE6"/>
    <w:rsid w:val="00B14285"/>
    <w:rsid w:val="00B15B13"/>
    <w:rsid w:val="00B20C3F"/>
    <w:rsid w:val="00B21538"/>
    <w:rsid w:val="00B21621"/>
    <w:rsid w:val="00B21645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760"/>
    <w:rsid w:val="00B425BA"/>
    <w:rsid w:val="00B428F6"/>
    <w:rsid w:val="00B42E50"/>
    <w:rsid w:val="00B43E7B"/>
    <w:rsid w:val="00B440FC"/>
    <w:rsid w:val="00B44DAA"/>
    <w:rsid w:val="00B45D0B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CF2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E22"/>
    <w:rsid w:val="00B76195"/>
    <w:rsid w:val="00B8185E"/>
    <w:rsid w:val="00B82EA0"/>
    <w:rsid w:val="00B83155"/>
    <w:rsid w:val="00B8577B"/>
    <w:rsid w:val="00B859CD"/>
    <w:rsid w:val="00B86EEC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4C8D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D2E9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26DB"/>
    <w:rsid w:val="00C32D45"/>
    <w:rsid w:val="00C335F8"/>
    <w:rsid w:val="00C35ADF"/>
    <w:rsid w:val="00C36034"/>
    <w:rsid w:val="00C363AC"/>
    <w:rsid w:val="00C3693E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34A0"/>
    <w:rsid w:val="00C63DFA"/>
    <w:rsid w:val="00C64697"/>
    <w:rsid w:val="00C6481C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91315"/>
    <w:rsid w:val="00C9169D"/>
    <w:rsid w:val="00C917ED"/>
    <w:rsid w:val="00C91EF1"/>
    <w:rsid w:val="00C91F82"/>
    <w:rsid w:val="00C92ED6"/>
    <w:rsid w:val="00C93559"/>
    <w:rsid w:val="00C93CB7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71C"/>
    <w:rsid w:val="00CE798F"/>
    <w:rsid w:val="00CF09F1"/>
    <w:rsid w:val="00CF0F2D"/>
    <w:rsid w:val="00CF18FB"/>
    <w:rsid w:val="00CF22AE"/>
    <w:rsid w:val="00CF3148"/>
    <w:rsid w:val="00CF488C"/>
    <w:rsid w:val="00CF4CD6"/>
    <w:rsid w:val="00CF60FE"/>
    <w:rsid w:val="00CF69FA"/>
    <w:rsid w:val="00CF7220"/>
    <w:rsid w:val="00D00418"/>
    <w:rsid w:val="00D01097"/>
    <w:rsid w:val="00D01A29"/>
    <w:rsid w:val="00D01CC9"/>
    <w:rsid w:val="00D021B6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11C7"/>
    <w:rsid w:val="00D111E0"/>
    <w:rsid w:val="00D11278"/>
    <w:rsid w:val="00D1133F"/>
    <w:rsid w:val="00D11F9B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500C6"/>
    <w:rsid w:val="00D508FE"/>
    <w:rsid w:val="00D50A39"/>
    <w:rsid w:val="00D510D4"/>
    <w:rsid w:val="00D5132F"/>
    <w:rsid w:val="00D51C35"/>
    <w:rsid w:val="00D51FBA"/>
    <w:rsid w:val="00D53385"/>
    <w:rsid w:val="00D53C3B"/>
    <w:rsid w:val="00D54BB1"/>
    <w:rsid w:val="00D5516B"/>
    <w:rsid w:val="00D557D0"/>
    <w:rsid w:val="00D573F5"/>
    <w:rsid w:val="00D57619"/>
    <w:rsid w:val="00D57DCC"/>
    <w:rsid w:val="00D61BA2"/>
    <w:rsid w:val="00D61F77"/>
    <w:rsid w:val="00D6234B"/>
    <w:rsid w:val="00D6268B"/>
    <w:rsid w:val="00D62C7E"/>
    <w:rsid w:val="00D62CD9"/>
    <w:rsid w:val="00D655F6"/>
    <w:rsid w:val="00D65D30"/>
    <w:rsid w:val="00D66580"/>
    <w:rsid w:val="00D71AEB"/>
    <w:rsid w:val="00D72044"/>
    <w:rsid w:val="00D72E19"/>
    <w:rsid w:val="00D7352C"/>
    <w:rsid w:val="00D73BE4"/>
    <w:rsid w:val="00D73D0A"/>
    <w:rsid w:val="00D75B1F"/>
    <w:rsid w:val="00D76F65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6E8D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A19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5B90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7603"/>
    <w:rsid w:val="00E07B39"/>
    <w:rsid w:val="00E07C98"/>
    <w:rsid w:val="00E07EA0"/>
    <w:rsid w:val="00E1010C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A5"/>
    <w:rsid w:val="00EC2A44"/>
    <w:rsid w:val="00EC3580"/>
    <w:rsid w:val="00EC3D0B"/>
    <w:rsid w:val="00EC486C"/>
    <w:rsid w:val="00EC56A7"/>
    <w:rsid w:val="00EC5895"/>
    <w:rsid w:val="00EC59E8"/>
    <w:rsid w:val="00EC5B45"/>
    <w:rsid w:val="00EC66E0"/>
    <w:rsid w:val="00EC6A45"/>
    <w:rsid w:val="00EC6F77"/>
    <w:rsid w:val="00EC705F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0913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C12"/>
    <w:rsid w:val="00F35EDA"/>
    <w:rsid w:val="00F360DF"/>
    <w:rsid w:val="00F3617B"/>
    <w:rsid w:val="00F36A12"/>
    <w:rsid w:val="00F37501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5596"/>
    <w:rsid w:val="00F7644E"/>
    <w:rsid w:val="00F775F6"/>
    <w:rsid w:val="00F803AA"/>
    <w:rsid w:val="00F80FFA"/>
    <w:rsid w:val="00F81222"/>
    <w:rsid w:val="00F816CB"/>
    <w:rsid w:val="00F825DC"/>
    <w:rsid w:val="00F84367"/>
    <w:rsid w:val="00F84DE9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ACE"/>
    <w:rsid w:val="00FB2B41"/>
    <w:rsid w:val="00FB2E15"/>
    <w:rsid w:val="00FB3E23"/>
    <w:rsid w:val="00FB4A4A"/>
    <w:rsid w:val="00FB4C32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F077D"/>
    <w:rsid w:val="00FF1E63"/>
    <w:rsid w:val="00FF2356"/>
    <w:rsid w:val="00FF2723"/>
    <w:rsid w:val="00FF2831"/>
    <w:rsid w:val="00FF2C28"/>
    <w:rsid w:val="00FF349A"/>
    <w:rsid w:val="00FF3DC1"/>
    <w:rsid w:val="00FF5E68"/>
    <w:rsid w:val="00FF6A3C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00913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0091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91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00913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0091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9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GKH</cp:lastModifiedBy>
  <cp:revision>31</cp:revision>
  <cp:lastPrinted>2023-09-21T07:50:00Z</cp:lastPrinted>
  <dcterms:created xsi:type="dcterms:W3CDTF">2022-04-05T12:31:00Z</dcterms:created>
  <dcterms:modified xsi:type="dcterms:W3CDTF">2023-09-21T07:50:00Z</dcterms:modified>
</cp:coreProperties>
</file>