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F36924">
        <w:rPr>
          <w:rFonts w:ascii="Times New Roman" w:eastAsia="Times New Roman" w:hAnsi="Times New Roman" w:cs="Times New Roman"/>
          <w:b/>
          <w:noProof/>
          <w:sz w:val="28"/>
          <w:szCs w:val="20"/>
          <w:lang w:eastAsia="ru-RU"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924">
        <w:rPr>
          <w:rFonts w:ascii="Times New Roman" w:eastAsia="Times New Roman" w:hAnsi="Times New Roman" w:cs="Times New Roman"/>
          <w:sz w:val="24"/>
          <w:szCs w:val="20"/>
          <w:lang w:eastAsia="ru-RU"/>
        </w:rPr>
        <w:br w:type="textWrapping" w:clear="all"/>
      </w:r>
    </w:p>
    <w:p w:rsidR="00F36924" w:rsidRPr="00F36924" w:rsidRDefault="00F36924" w:rsidP="00F36924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2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 «БАЛЕЗИНСКИЙ РАЙОН»</w:t>
      </w:r>
    </w:p>
    <w:p w:rsidR="00F36924" w:rsidRPr="00F36924" w:rsidRDefault="00F36924" w:rsidP="00F36924">
      <w:pPr>
        <w:tabs>
          <w:tab w:val="left" w:pos="52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924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«БАЛЕЗИНО ЁРОС»  МУНИЦИПАЛ КЫЛДЫТЭТЛЭН АДМИНИСТРАЦИЕЗ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2B3" w:rsidRDefault="00F36924" w:rsidP="00D67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F369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</w:t>
      </w:r>
      <w:proofErr w:type="gramEnd"/>
      <w:r w:rsidRPr="00F36924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О С Т А Н О В Л Е Н И Е</w:t>
      </w:r>
    </w:p>
    <w:p w:rsidR="00E95859" w:rsidRDefault="00E95859" w:rsidP="00D672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F36924" w:rsidRPr="00D672B3" w:rsidRDefault="00E95859" w:rsidP="00E95859">
      <w:pPr>
        <w:tabs>
          <w:tab w:val="left" w:pos="0"/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 w:rsidR="00D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="00D672B3" w:rsidRPr="00D672B3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года</w:t>
      </w:r>
      <w:r w:rsidR="00940182" w:rsidRPr="00D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940182" w:rsidRPr="00D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4018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1353</w:t>
      </w:r>
    </w:p>
    <w:p w:rsidR="00F36924" w:rsidRPr="00F36924" w:rsidRDefault="00F36924" w:rsidP="00F369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п. Балезино</w:t>
      </w:r>
    </w:p>
    <w:p w:rsidR="00F36924" w:rsidRPr="00F3692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03ED8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081D87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1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утверждении </w:t>
      </w:r>
      <w:proofErr w:type="gramStart"/>
      <w:r w:rsidR="00081D8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</w:p>
    <w:p w:rsidR="00503ED8" w:rsidRDefault="007D173A" w:rsidP="00F36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</w:t>
      </w:r>
      <w:r w:rsidR="00081D8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Социальная поддержка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36924" w:rsidRPr="00F3692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</w:t>
      </w:r>
      <w:r w:rsidR="00503ED8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03ED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</w:t>
      </w:r>
      <w:r w:rsidR="00503E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6924" w:rsidRPr="00F36924" w:rsidRDefault="00F36924" w:rsidP="00F369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924" w:rsidRPr="00F36924" w:rsidRDefault="005162BD" w:rsidP="00F369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 связи 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 </w:t>
      </w:r>
      <w:r w:rsidR="0017656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окончанием срока действия </w:t>
      </w:r>
      <w:bookmarkStart w:id="0" w:name="_GoBack"/>
      <w:bookmarkEnd w:id="0"/>
      <w:r w:rsidR="00912A9C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программы</w:t>
      </w:r>
      <w:r w:rsidR="00912A9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Социальная поддержка</w:t>
      </w:r>
      <w:r w:rsidR="003E5C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населения»</w:t>
      </w:r>
      <w:r w:rsidR="003E5C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2015-2020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годы</w:t>
      </w:r>
      <w:r w:rsidR="00912A9C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7D173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F36924" w:rsidRPr="00F369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36924" w:rsidRDefault="00503ED8" w:rsidP="00190E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2F6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программу </w:t>
      </w:r>
      <w:r w:rsidR="00A2784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Социальная поддержка  населения» на 2021-2025 годы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00E40" w:rsidRDefault="006338CD" w:rsidP="00190E4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338C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Pr="006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62580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Социальная поддержка  населения» на 2021-2025 годы</w:t>
      </w:r>
      <w:r w:rsidR="00A62580" w:rsidRPr="00633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01.01.2021 года.</w:t>
      </w:r>
    </w:p>
    <w:p w:rsidR="003E5C33" w:rsidRDefault="00503ED8" w:rsidP="003E5C3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33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Считать</w:t>
      </w:r>
      <w:r w:rsidR="007D173A" w:rsidRPr="003E5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утратившей силу  муниципальную программу  «</w:t>
      </w:r>
      <w:r w:rsidR="00A62580" w:rsidRPr="003E5C33">
        <w:rPr>
          <w:rFonts w:ascii="Times New Roman" w:eastAsia="Times New Roman" w:hAnsi="Times New Roman" w:cs="Times New Roman"/>
          <w:sz w:val="28"/>
          <w:szCs w:val="28"/>
          <w:lang w:eastAsia="ar-SA"/>
        </w:rPr>
        <w:t>Социальная поддержка  населения» на 20</w:t>
      </w:r>
      <w:r w:rsidR="003E5C33" w:rsidRPr="003E5C33">
        <w:rPr>
          <w:rFonts w:ascii="Times New Roman" w:eastAsia="Times New Roman" w:hAnsi="Times New Roman" w:cs="Times New Roman"/>
          <w:sz w:val="28"/>
          <w:szCs w:val="28"/>
          <w:lang w:eastAsia="ar-SA"/>
        </w:rPr>
        <w:t>15-2020</w:t>
      </w:r>
      <w:r w:rsidR="00A62580" w:rsidRPr="003E5C3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годы</w:t>
      </w:r>
      <w:r w:rsidR="00D672B3">
        <w:rPr>
          <w:rFonts w:ascii="Times New Roman" w:eastAsia="Times New Roman" w:hAnsi="Times New Roman" w:cs="Times New Roman"/>
          <w:sz w:val="28"/>
          <w:szCs w:val="28"/>
          <w:lang w:eastAsia="ar-SA"/>
        </w:rPr>
        <w:t>, утвержденную постановлением главы муниципального образования «</w:t>
      </w:r>
      <w:proofErr w:type="spellStart"/>
      <w:r w:rsidR="00D672B3">
        <w:rPr>
          <w:rFonts w:ascii="Times New Roman" w:eastAsia="Times New Roman" w:hAnsi="Times New Roman" w:cs="Times New Roman"/>
          <w:sz w:val="28"/>
          <w:szCs w:val="28"/>
          <w:lang w:eastAsia="ar-SA"/>
        </w:rPr>
        <w:t>Балези</w:t>
      </w:r>
      <w:r w:rsidR="00E95859">
        <w:rPr>
          <w:rFonts w:ascii="Times New Roman" w:eastAsia="Times New Roman" w:hAnsi="Times New Roman" w:cs="Times New Roman"/>
          <w:sz w:val="28"/>
          <w:szCs w:val="28"/>
          <w:lang w:eastAsia="ar-SA"/>
        </w:rPr>
        <w:t>нский</w:t>
      </w:r>
      <w:proofErr w:type="spellEnd"/>
      <w:r w:rsidR="00E9585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район» №1587 от 14.10.2014</w:t>
      </w:r>
      <w:r w:rsidR="00D672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</w:t>
      </w:r>
      <w:r w:rsidR="00E95859">
        <w:rPr>
          <w:rFonts w:ascii="Times New Roman" w:eastAsia="Times New Roman" w:hAnsi="Times New Roman" w:cs="Times New Roman"/>
          <w:sz w:val="28"/>
          <w:szCs w:val="28"/>
          <w:lang w:eastAsia="ar-SA"/>
        </w:rPr>
        <w:t>ода</w:t>
      </w:r>
      <w:r w:rsidR="00D672B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A62580" w:rsidRPr="003E5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3ED8" w:rsidRPr="003E5C33" w:rsidRDefault="007D173A" w:rsidP="003E5C3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C3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 настоящего постановления возложить на</w:t>
      </w:r>
      <w:proofErr w:type="gramStart"/>
      <w:r w:rsidRPr="003E5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5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proofErr w:type="gramEnd"/>
      <w:r w:rsidRPr="003E5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ервого заместителя Главы Администрации - заместителя по социальным вопросам</w:t>
      </w:r>
      <w:r w:rsidR="003E5C33" w:rsidRPr="003E5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E5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Касимову</w:t>
      </w:r>
      <w:proofErr w:type="spellEnd"/>
      <w:r w:rsidRPr="003E5C3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Е.А.</w:t>
      </w:r>
    </w:p>
    <w:p w:rsidR="007D173A" w:rsidRDefault="007D173A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2B3" w:rsidRDefault="00D672B3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5859" w:rsidRDefault="00E95859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6924" w:rsidRPr="00F36924" w:rsidRDefault="007D173A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</w:t>
      </w:r>
      <w:r w:rsidR="00E958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6924"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</w:p>
    <w:p w:rsidR="00F36924" w:rsidRPr="00F36924" w:rsidRDefault="00F36924" w:rsidP="00F369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Балезинский</w:t>
      </w:r>
      <w:proofErr w:type="spellEnd"/>
      <w:r w:rsidRPr="00F36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                             </w:t>
      </w:r>
      <w:r w:rsidR="00D67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95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proofErr w:type="spellStart"/>
      <w:r w:rsidR="00E95859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Ю.В.Новойдарский</w:t>
      </w:r>
      <w:proofErr w:type="spellEnd"/>
    </w:p>
    <w:p w:rsidR="00FF681D" w:rsidRDefault="00FF681D"/>
    <w:p w:rsidR="00C63BB2" w:rsidRDefault="00C63BB2"/>
    <w:sectPr w:rsidR="00C63BB2" w:rsidSect="008F20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B5B94"/>
    <w:multiLevelType w:val="multilevel"/>
    <w:tmpl w:val="7194AD8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A494DE8"/>
    <w:multiLevelType w:val="hybridMultilevel"/>
    <w:tmpl w:val="1F36E4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6640425"/>
    <w:multiLevelType w:val="multilevel"/>
    <w:tmpl w:val="714278F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2E940ED"/>
    <w:multiLevelType w:val="hybridMultilevel"/>
    <w:tmpl w:val="76ECB920"/>
    <w:lvl w:ilvl="0" w:tplc="CF963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D40023"/>
    <w:multiLevelType w:val="multilevel"/>
    <w:tmpl w:val="EB526FC4"/>
    <w:lvl w:ilvl="0">
      <w:start w:val="1"/>
      <w:numFmt w:val="decimal"/>
      <w:lvlText w:val="%1)"/>
      <w:lvlJc w:val="left"/>
      <w:pPr>
        <w:ind w:left="0" w:firstLine="568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2149" w:firstLine="1789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firstLine="2689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firstLine="3229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firstLine="3949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firstLine="4849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firstLine="5389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firstLine="6109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firstLine="7009"/>
      </w:pPr>
      <w:rPr>
        <w:rFonts w:cs="Times New Roman"/>
      </w:rPr>
    </w:lvl>
  </w:abstractNum>
  <w:abstractNum w:abstractNumId="5">
    <w:nsid w:val="705B3281"/>
    <w:multiLevelType w:val="hybridMultilevel"/>
    <w:tmpl w:val="76ECB920"/>
    <w:lvl w:ilvl="0" w:tplc="CF9638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6924"/>
    <w:rsid w:val="00011D33"/>
    <w:rsid w:val="00015B1C"/>
    <w:rsid w:val="00081D87"/>
    <w:rsid w:val="00145312"/>
    <w:rsid w:val="00176560"/>
    <w:rsid w:val="00190E40"/>
    <w:rsid w:val="00212BCC"/>
    <w:rsid w:val="0028381C"/>
    <w:rsid w:val="002D465D"/>
    <w:rsid w:val="002F6B65"/>
    <w:rsid w:val="003A68D3"/>
    <w:rsid w:val="003E5C33"/>
    <w:rsid w:val="00455902"/>
    <w:rsid w:val="004751EC"/>
    <w:rsid w:val="00503ED8"/>
    <w:rsid w:val="005162BD"/>
    <w:rsid w:val="005529A7"/>
    <w:rsid w:val="006005E9"/>
    <w:rsid w:val="006338CD"/>
    <w:rsid w:val="00663FA2"/>
    <w:rsid w:val="00683343"/>
    <w:rsid w:val="00685400"/>
    <w:rsid w:val="00722460"/>
    <w:rsid w:val="00731392"/>
    <w:rsid w:val="007D173A"/>
    <w:rsid w:val="007E3E54"/>
    <w:rsid w:val="008F20DE"/>
    <w:rsid w:val="00912A9C"/>
    <w:rsid w:val="00940182"/>
    <w:rsid w:val="009B59B3"/>
    <w:rsid w:val="009E6E51"/>
    <w:rsid w:val="00A01443"/>
    <w:rsid w:val="00A07AA2"/>
    <w:rsid w:val="00A23807"/>
    <w:rsid w:val="00A27843"/>
    <w:rsid w:val="00A62580"/>
    <w:rsid w:val="00AE12FE"/>
    <w:rsid w:val="00B44870"/>
    <w:rsid w:val="00B843CD"/>
    <w:rsid w:val="00C4460B"/>
    <w:rsid w:val="00C63BB2"/>
    <w:rsid w:val="00D557B4"/>
    <w:rsid w:val="00D672B3"/>
    <w:rsid w:val="00DE7117"/>
    <w:rsid w:val="00DF1D30"/>
    <w:rsid w:val="00E95859"/>
    <w:rsid w:val="00EE46D0"/>
    <w:rsid w:val="00F00E40"/>
    <w:rsid w:val="00F36924"/>
    <w:rsid w:val="00F5639B"/>
    <w:rsid w:val="00FF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07AA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90E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9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07AA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90E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uo-3</dc:creator>
  <cp:lastModifiedBy>user</cp:lastModifiedBy>
  <cp:revision>7</cp:revision>
  <cp:lastPrinted>2020-12-10T13:07:00Z</cp:lastPrinted>
  <dcterms:created xsi:type="dcterms:W3CDTF">2020-11-23T07:28:00Z</dcterms:created>
  <dcterms:modified xsi:type="dcterms:W3CDTF">2020-12-10T13:09:00Z</dcterms:modified>
</cp:coreProperties>
</file>