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43E7E3" wp14:editId="4D23C8B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7500C" w:rsidRPr="000B475E" w:rsidRDefault="0027500C" w:rsidP="00571F80">
      <w:pPr>
        <w:ind w:right="-142"/>
        <w:jc w:val="center"/>
        <w:rPr>
          <w:rFonts w:ascii="Times New Roman" w:hAnsi="Times New Roman" w:cs="Times New Roman"/>
        </w:rPr>
      </w:pPr>
      <w:r w:rsidRPr="000B475E">
        <w:rPr>
          <w:rFonts w:ascii="Times New Roman" w:hAnsi="Times New Roman" w:cs="Times New Roman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27500C" w:rsidRPr="000B475E" w:rsidRDefault="0027500C" w:rsidP="0027500C">
      <w:pPr>
        <w:jc w:val="center"/>
        <w:rPr>
          <w:rFonts w:ascii="Times New Roman" w:hAnsi="Times New Roman" w:cs="Times New Roman"/>
        </w:rPr>
      </w:pPr>
      <w:r w:rsidRPr="000B475E">
        <w:rPr>
          <w:rFonts w:ascii="Times New Roman" w:hAnsi="Times New Roman" w:cs="Times New Roman"/>
        </w:rPr>
        <w:t>«УДМУРТ ЭЛЬКУНЫСЬ БАЛЕЗИНО ЁРОС МУНИЦИПАЛ ОКРУГ»  МУНИЦИПАЛ КЫЛДЫТЭТЫСЬ  АДМИНИСТРАЦИЕЗ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7500C" w:rsidRPr="00FD70FD" w:rsidRDefault="0027500C" w:rsidP="0027500C">
      <w:pPr>
        <w:pStyle w:val="2"/>
        <w:spacing w:after="0" w:line="240" w:lineRule="auto"/>
        <w:ind w:right="-5"/>
        <w:jc w:val="right"/>
      </w:pPr>
    </w:p>
    <w:p w:rsidR="0027500C" w:rsidRPr="00FD70FD" w:rsidRDefault="0027500C" w:rsidP="0027500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3"/>
      </w:tblGrid>
      <w:tr w:rsidR="0027500C" w:rsidRPr="009464A8" w:rsidTr="009464A8">
        <w:tc>
          <w:tcPr>
            <w:tcW w:w="4798" w:type="dxa"/>
          </w:tcPr>
          <w:p w:rsidR="0027500C" w:rsidRPr="009464A8" w:rsidRDefault="009464A8" w:rsidP="00FB09D0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9464A8">
              <w:rPr>
                <w:sz w:val="26"/>
                <w:szCs w:val="26"/>
              </w:rPr>
              <w:t>20.07.</w:t>
            </w:r>
            <w:r w:rsidR="001F4F18" w:rsidRPr="009464A8">
              <w:rPr>
                <w:sz w:val="26"/>
                <w:szCs w:val="26"/>
              </w:rPr>
              <w:t>2023</w:t>
            </w:r>
            <w:r w:rsidR="0027500C" w:rsidRPr="009464A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73" w:type="dxa"/>
          </w:tcPr>
          <w:p w:rsidR="0027500C" w:rsidRPr="009464A8" w:rsidRDefault="0027500C" w:rsidP="009464A8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9464A8">
              <w:rPr>
                <w:sz w:val="26"/>
                <w:szCs w:val="26"/>
              </w:rPr>
              <w:t xml:space="preserve">           </w:t>
            </w:r>
            <w:r w:rsidR="0082535C" w:rsidRPr="009464A8">
              <w:rPr>
                <w:sz w:val="26"/>
                <w:szCs w:val="26"/>
              </w:rPr>
              <w:t xml:space="preserve">   </w:t>
            </w:r>
            <w:r w:rsidR="00571F80" w:rsidRPr="009464A8">
              <w:rPr>
                <w:sz w:val="26"/>
                <w:szCs w:val="26"/>
              </w:rPr>
              <w:t xml:space="preserve">                          </w:t>
            </w:r>
            <w:r w:rsidRPr="009464A8">
              <w:rPr>
                <w:sz w:val="26"/>
                <w:szCs w:val="26"/>
              </w:rPr>
              <w:t xml:space="preserve"> </w:t>
            </w:r>
            <w:r w:rsidR="009464A8">
              <w:rPr>
                <w:sz w:val="26"/>
                <w:szCs w:val="26"/>
              </w:rPr>
              <w:t xml:space="preserve">                  </w:t>
            </w:r>
            <w:bookmarkStart w:id="0" w:name="_GoBack"/>
            <w:bookmarkEnd w:id="0"/>
            <w:r w:rsidR="00571F80" w:rsidRPr="009464A8">
              <w:rPr>
                <w:sz w:val="26"/>
                <w:szCs w:val="26"/>
              </w:rPr>
              <w:t xml:space="preserve">№ </w:t>
            </w:r>
            <w:r w:rsidR="009464A8" w:rsidRPr="009464A8">
              <w:rPr>
                <w:sz w:val="26"/>
                <w:szCs w:val="26"/>
              </w:rPr>
              <w:t>922</w:t>
            </w:r>
          </w:p>
        </w:tc>
      </w:tr>
    </w:tbl>
    <w:p w:rsidR="0027500C" w:rsidRPr="009464A8" w:rsidRDefault="0027500C" w:rsidP="0027500C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p w:rsidR="0027500C" w:rsidRPr="009464A8" w:rsidRDefault="0027500C" w:rsidP="0027500C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  <w:r w:rsidRPr="009464A8">
        <w:rPr>
          <w:sz w:val="26"/>
          <w:szCs w:val="26"/>
        </w:rPr>
        <w:t>п.</w:t>
      </w:r>
      <w:r w:rsidR="00633BE1" w:rsidRPr="009464A8">
        <w:rPr>
          <w:sz w:val="26"/>
          <w:szCs w:val="26"/>
        </w:rPr>
        <w:t xml:space="preserve"> </w:t>
      </w:r>
      <w:r w:rsidRPr="009464A8">
        <w:rPr>
          <w:sz w:val="26"/>
          <w:szCs w:val="26"/>
        </w:rPr>
        <w:t>Балезино</w:t>
      </w:r>
    </w:p>
    <w:p w:rsidR="0027500C" w:rsidRPr="009464A8" w:rsidRDefault="0027500C" w:rsidP="0027500C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7500C" w:rsidRPr="009464A8" w:rsidTr="00D77EE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7500C" w:rsidRPr="009464A8" w:rsidRDefault="001F4F18" w:rsidP="001F4F18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464A8">
              <w:rPr>
                <w:rFonts w:eastAsia="Times New Roman"/>
                <w:sz w:val="26"/>
                <w:szCs w:val="26"/>
              </w:rPr>
              <w:t>О внесении изменений в</w:t>
            </w:r>
            <w:r w:rsidRPr="009464A8">
              <w:rPr>
                <w:sz w:val="26"/>
                <w:szCs w:val="26"/>
              </w:rPr>
              <w:t xml:space="preserve"> </w:t>
            </w:r>
            <w:r w:rsidRPr="009464A8">
              <w:rPr>
                <w:rFonts w:eastAsia="Times New Roman"/>
                <w:sz w:val="26"/>
                <w:szCs w:val="26"/>
              </w:rPr>
              <w:t>постановление Администрации муниципального образования «Муниципальный округ Балезинский район Удмуртской Республики» от 01.08.2022 № 916 «</w:t>
            </w:r>
            <w:r w:rsidR="00D77EE6" w:rsidRPr="009464A8">
              <w:rPr>
                <w:rFonts w:eastAsia="Times New Roman"/>
                <w:sz w:val="26"/>
                <w:szCs w:val="26"/>
              </w:rPr>
              <w:t>О</w:t>
            </w:r>
            <w:r w:rsidR="007E0B01" w:rsidRPr="009464A8">
              <w:rPr>
                <w:rFonts w:eastAsia="Times New Roman"/>
                <w:sz w:val="26"/>
                <w:szCs w:val="26"/>
              </w:rPr>
              <w:t>б</w:t>
            </w:r>
            <w:r w:rsidR="00D77EE6" w:rsidRPr="009464A8">
              <w:rPr>
                <w:rFonts w:eastAsia="Times New Roman"/>
                <w:sz w:val="26"/>
                <w:szCs w:val="26"/>
              </w:rPr>
              <w:t xml:space="preserve"> </w:t>
            </w:r>
            <w:r w:rsidRPr="009464A8">
              <w:rPr>
                <w:rFonts w:eastAsia="Times New Roman"/>
                <w:sz w:val="26"/>
                <w:szCs w:val="26"/>
              </w:rPr>
              <w:t>утверждении а</w:t>
            </w:r>
            <w:r w:rsidR="007E0B01" w:rsidRPr="009464A8">
              <w:rPr>
                <w:rFonts w:eastAsia="Times New Roman"/>
                <w:sz w:val="26"/>
                <w:szCs w:val="26"/>
              </w:rPr>
              <w:t>дминистративного регламента по предоставлению муниципальной услуги «</w:t>
            </w:r>
            <w:r w:rsidRPr="009464A8">
              <w:rPr>
                <w:rFonts w:eastAsia="Times New Roman"/>
                <w:sz w:val="26"/>
                <w:szCs w:val="26"/>
              </w:rPr>
              <w:t>Предоставление информации об очередности предоставления</w:t>
            </w:r>
            <w:r w:rsidR="009464A8" w:rsidRPr="009464A8">
              <w:rPr>
                <w:rFonts w:eastAsia="Times New Roman"/>
                <w:sz w:val="26"/>
                <w:szCs w:val="26"/>
              </w:rPr>
              <w:t xml:space="preserve"> </w:t>
            </w:r>
            <w:r w:rsidRPr="009464A8">
              <w:rPr>
                <w:rFonts w:eastAsia="Times New Roman"/>
                <w:sz w:val="26"/>
                <w:szCs w:val="26"/>
              </w:rPr>
              <w:t>жилых помещений на условиях социального найма гражданам,</w:t>
            </w:r>
            <w:r w:rsidR="009464A8" w:rsidRPr="009464A8">
              <w:rPr>
                <w:rFonts w:eastAsia="Times New Roman"/>
                <w:sz w:val="26"/>
                <w:szCs w:val="26"/>
              </w:rPr>
              <w:t xml:space="preserve"> </w:t>
            </w:r>
            <w:r w:rsidRPr="009464A8">
              <w:rPr>
                <w:rFonts w:eastAsia="Times New Roman"/>
                <w:sz w:val="26"/>
                <w:szCs w:val="26"/>
              </w:rPr>
              <w:t>признанным малоимущими и нуждающимися в жилых помещениях»</w:t>
            </w:r>
          </w:p>
        </w:tc>
      </w:tr>
    </w:tbl>
    <w:p w:rsidR="0027500C" w:rsidRPr="009464A8" w:rsidRDefault="0027500C" w:rsidP="001F4F18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27500C" w:rsidRPr="009464A8" w:rsidRDefault="0027500C" w:rsidP="0027500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D77EE6" w:rsidRPr="009464A8" w:rsidRDefault="008F77C5" w:rsidP="00D77E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F4F18" w:rsidRPr="009464A8">
        <w:rPr>
          <w:rFonts w:ascii="Times New Roman" w:eastAsia="Times New Roman" w:hAnsi="Times New Roman" w:cs="Times New Roman"/>
          <w:sz w:val="26"/>
          <w:szCs w:val="26"/>
        </w:rPr>
        <w:t xml:space="preserve">В целях приведения правовых актов Администрации муниципального образования «Муниципальный округ Балезинский район Удмуртской Республики» в соответствии с действующим законодательством, в соответствии с Федеральным законом Российской Федерации от 27 июля 2010 года № 210-ФЗ «Об организации предоставления государственных и </w:t>
      </w:r>
      <w:r w:rsidR="00887AE9" w:rsidRPr="009464A8">
        <w:rPr>
          <w:rFonts w:ascii="Times New Roman" w:eastAsia="Times New Roman" w:hAnsi="Times New Roman" w:cs="Times New Roman"/>
          <w:sz w:val="26"/>
          <w:szCs w:val="26"/>
        </w:rPr>
        <w:t>муниципальных услуг</w:t>
      </w:r>
      <w:r w:rsidR="001F4F18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77EE6" w:rsidRPr="009464A8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456AE1" w:rsidRPr="009464A8" w:rsidRDefault="00887AE9" w:rsidP="00456AE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1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</w:t>
      </w:r>
      <w:r w:rsidR="00264329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AE1" w:rsidRPr="009464A8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 «Муниципальный округ Балезинский район Удмуртской Республики» от 01.08.2022 № 916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дополнить пунктом 5.</w:t>
      </w:r>
    </w:p>
    <w:p w:rsidR="008F77C5" w:rsidRPr="009464A8" w:rsidRDefault="00456AE1" w:rsidP="002B180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8F77C5" w:rsidRPr="009464A8">
        <w:rPr>
          <w:rFonts w:ascii="Times New Roman" w:eastAsia="Times New Roman" w:hAnsi="Times New Roman" w:cs="Times New Roman"/>
          <w:sz w:val="26"/>
          <w:szCs w:val="26"/>
        </w:rPr>
        <w:t>Считать утратившими силу постановления Администраций сельских поселений Балезинского района:</w:t>
      </w:r>
    </w:p>
    <w:p w:rsidR="004210FD" w:rsidRPr="009464A8" w:rsidRDefault="002B180F" w:rsidP="007A54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AE1" w:rsidRPr="009464A8"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.1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FC645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456AE1" w:rsidRPr="009464A8">
        <w:rPr>
          <w:rFonts w:ascii="Times New Roman" w:eastAsia="Times New Roman" w:hAnsi="Times New Roman" w:cs="Times New Roman"/>
          <w:sz w:val="26"/>
          <w:szCs w:val="26"/>
        </w:rPr>
        <w:t>Андрейшурское</w:t>
      </w:r>
      <w:proofErr w:type="spellEnd"/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210FD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C6339" w:rsidRPr="009464A8" w:rsidRDefault="00122D5E" w:rsidP="00456AE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</w:t>
      </w: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56AE1" w:rsidRPr="009464A8">
        <w:rPr>
          <w:rFonts w:ascii="Times New Roman" w:eastAsia="Times New Roman" w:hAnsi="Times New Roman" w:cs="Times New Roman"/>
          <w:sz w:val="26"/>
          <w:szCs w:val="26"/>
        </w:rPr>
        <w:t>От 30.10.2012г. №</w:t>
      </w:r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6AE1" w:rsidRPr="009464A8">
        <w:rPr>
          <w:rFonts w:ascii="Times New Roman" w:eastAsia="Times New Roman" w:hAnsi="Times New Roman" w:cs="Times New Roman"/>
          <w:sz w:val="26"/>
          <w:szCs w:val="26"/>
        </w:rPr>
        <w:t>69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</w:t>
      </w:r>
      <w:r w:rsidR="00456AE1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>Андрейшурское</w:t>
      </w:r>
      <w:proofErr w:type="spellEnd"/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56AE1" w:rsidRPr="009464A8">
        <w:rPr>
          <w:rFonts w:ascii="Times New Roman" w:eastAsia="Times New Roman" w:hAnsi="Times New Roman" w:cs="Times New Roman"/>
          <w:sz w:val="26"/>
          <w:szCs w:val="26"/>
        </w:rPr>
        <w:t>(с изменениями от 22.01.2013г. № 4; от 17.01.2014г. № 17; от 10.06.2015г. № 31;</w:t>
      </w:r>
      <w:proofErr w:type="gramEnd"/>
      <w:r w:rsidR="00456AE1" w:rsidRPr="009464A8">
        <w:rPr>
          <w:rFonts w:ascii="Times New Roman" w:eastAsia="Times New Roman" w:hAnsi="Times New Roman" w:cs="Times New Roman"/>
          <w:sz w:val="26"/>
          <w:szCs w:val="26"/>
        </w:rPr>
        <w:t xml:space="preserve"> от 24.06.2016г. № 54; от 26.12.2016г. № 97; от 05.06.2017г. № 61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30BC5" w:rsidRPr="009464A8" w:rsidRDefault="00456AE1" w:rsidP="007A54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5</w:t>
      </w:r>
      <w:r w:rsidR="00A2342E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</w:t>
      </w:r>
      <w:r w:rsidR="007A54A7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645C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EB0F14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остановлени</w:t>
      </w:r>
      <w:r w:rsidR="00571F80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EB0F14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645C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7A54A7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«</w:t>
      </w:r>
      <w:proofErr w:type="spellStart"/>
      <w:r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Балезинское</w:t>
      </w:r>
      <w:proofErr w:type="spellEnd"/>
      <w:r w:rsidR="007A54A7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830BC5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6513DB" w:rsidRPr="009464A8" w:rsidRDefault="006513DB" w:rsidP="006513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>- от 31.10.</w:t>
      </w:r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>2012г.</w:t>
      </w:r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ab/>
        <w:t>№  110-п «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C0616" w:rsidRPr="009464A8" w:rsidRDefault="006513DB" w:rsidP="006513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>- от 20.01.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 xml:space="preserve">4 г. № 12 – </w:t>
      </w:r>
      <w:proofErr w:type="gramStart"/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2E42CB" w:rsidRPr="009464A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утверждённый постановлением администрации муниципального образования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Балезинское</w:t>
      </w:r>
      <w:proofErr w:type="spellEnd"/>
      <w:r w:rsidRPr="009464A8">
        <w:rPr>
          <w:rFonts w:ascii="Times New Roman" w:eastAsia="Times New Roman" w:hAnsi="Times New Roman" w:cs="Times New Roman"/>
          <w:sz w:val="26"/>
          <w:szCs w:val="26"/>
        </w:rPr>
        <w:t>» от 31 октября 2012года  № 110-п (с изменениями, внесенными постановлением Администрации муниципального образования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Балезинс</w:t>
      </w:r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кое</w:t>
      </w:r>
      <w:proofErr w:type="spellEnd"/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» от 25 марта 2013г. № 35-п);</w:t>
      </w:r>
    </w:p>
    <w:p w:rsidR="004C0616" w:rsidRPr="009464A8" w:rsidRDefault="004C0616" w:rsidP="004C061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>- от  30 ноября 2016 года № 147-п «О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утверждённый</w:t>
      </w:r>
    </w:p>
    <w:p w:rsidR="004C0616" w:rsidRPr="009464A8" w:rsidRDefault="004C0616" w:rsidP="004C061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Балезинское</w:t>
      </w:r>
      <w:proofErr w:type="spellEnd"/>
      <w:r w:rsidRPr="009464A8">
        <w:rPr>
          <w:rFonts w:ascii="Times New Roman" w:eastAsia="Times New Roman" w:hAnsi="Times New Roman" w:cs="Times New Roman"/>
          <w:sz w:val="26"/>
          <w:szCs w:val="26"/>
        </w:rPr>
        <w:t>» от 31 октября 2012года № 110-п (с изменениями, внесенными постановлениями Администрации муниципального образования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Балезинское</w:t>
      </w:r>
      <w:proofErr w:type="spellEnd"/>
      <w:r w:rsidRPr="009464A8">
        <w:rPr>
          <w:rFonts w:ascii="Times New Roman" w:eastAsia="Times New Roman" w:hAnsi="Times New Roman" w:cs="Times New Roman"/>
          <w:sz w:val="26"/>
          <w:szCs w:val="26"/>
        </w:rPr>
        <w:t>» от 25 марта 2013г. № 35-п, от 20 января 2014 года № 12-п, от 04 июля 2016 года № 79-п)</w:t>
      </w:r>
    </w:p>
    <w:p w:rsidR="00EB0F14" w:rsidRPr="009464A8" w:rsidRDefault="00742B46" w:rsidP="006513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.3 постановления</w:t>
      </w:r>
      <w:r w:rsidR="00663091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645C" w:rsidRPr="009464A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EB0F14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Большеварыжское</w:t>
      </w:r>
      <w:proofErr w:type="spellEnd"/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B0F14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D66AA" w:rsidRPr="009464A8" w:rsidRDefault="003D66AA" w:rsidP="003D6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EB0F14"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375C2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от 01.11.2012 г. № 69 «Об утверждении Административного регламента</w:t>
      </w:r>
    </w:p>
    <w:p w:rsidR="003D66AA" w:rsidRPr="009464A8" w:rsidRDefault="003D66AA" w:rsidP="003D6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помещениях»; </w:t>
      </w:r>
      <w:r w:rsidR="003375C2"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392BF2" w:rsidRPr="009464A8" w:rsidRDefault="003375C2" w:rsidP="004C061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от 06.06.2017 года № 34 «О  внесении изменений в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постановлением Администрации МО «</w:t>
      </w:r>
      <w:proofErr w:type="spellStart"/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Большеварыжское</w:t>
      </w:r>
      <w:proofErr w:type="spellEnd"/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» от 01.11.2012 года № 69  (с изменениями,  внесенными постановлениями Администрации МО «</w:t>
      </w:r>
      <w:proofErr w:type="spellStart"/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Большеварыжское</w:t>
      </w:r>
      <w:proofErr w:type="spellEnd"/>
      <w:r w:rsidR="004C0616" w:rsidRPr="009464A8">
        <w:rPr>
          <w:rFonts w:ascii="Times New Roman" w:eastAsia="Times New Roman" w:hAnsi="Times New Roman" w:cs="Times New Roman"/>
          <w:sz w:val="26"/>
          <w:szCs w:val="26"/>
        </w:rPr>
        <w:t>»  № 02 от 17.01.2014 г., 29.06.2016 г. №25, 02.02.2017 г.  №6)</w:t>
      </w:r>
      <w:r w:rsidR="00392BF2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390B83" w:rsidRPr="009464A8" w:rsidRDefault="00122D5E" w:rsidP="007A54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42B46" w:rsidRPr="009464A8">
        <w:rPr>
          <w:rFonts w:ascii="Times New Roman" w:eastAsia="Times New Roman" w:hAnsi="Times New Roman" w:cs="Times New Roman"/>
          <w:sz w:val="26"/>
          <w:szCs w:val="26"/>
        </w:rPr>
        <w:t>5</w:t>
      </w:r>
      <w:r w:rsidR="004210FD" w:rsidRPr="009464A8">
        <w:rPr>
          <w:rFonts w:ascii="Times New Roman" w:eastAsia="Times New Roman" w:hAnsi="Times New Roman" w:cs="Times New Roman"/>
          <w:sz w:val="26"/>
          <w:szCs w:val="26"/>
        </w:rPr>
        <w:t>.4 п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остановления</w:t>
      </w:r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645C" w:rsidRPr="009464A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742B46" w:rsidRPr="009464A8">
        <w:rPr>
          <w:rFonts w:ascii="Times New Roman" w:eastAsia="Times New Roman" w:hAnsi="Times New Roman" w:cs="Times New Roman"/>
          <w:sz w:val="26"/>
          <w:szCs w:val="26"/>
        </w:rPr>
        <w:t>Воегуртское</w:t>
      </w:r>
      <w:proofErr w:type="spellEnd"/>
      <w:r w:rsidR="007A54A7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90B83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210FD" w:rsidRPr="009464A8" w:rsidRDefault="00390B83" w:rsidP="00742B4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      - </w:t>
      </w:r>
      <w:r w:rsidR="007A54A7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42B46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06.11. 2012 г.</w:t>
      </w:r>
      <w:r w:rsidR="00D84BF9" w:rsidRPr="009464A8">
        <w:rPr>
          <w:sz w:val="26"/>
          <w:szCs w:val="26"/>
        </w:rPr>
        <w:t xml:space="preserve"> </w:t>
      </w:r>
      <w:r w:rsidR="00D84BF9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74 </w:t>
      </w:r>
      <w:r w:rsidR="00742B46" w:rsidRPr="009464A8">
        <w:rPr>
          <w:sz w:val="26"/>
          <w:szCs w:val="26"/>
        </w:rPr>
        <w:t xml:space="preserve"> </w:t>
      </w:r>
      <w:r w:rsidR="00742B46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«Об утверждении административного 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(с изменениями  в постановление № 42 от 01.07.2016, </w:t>
      </w:r>
      <w:r w:rsidR="00D84BF9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="00742B46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14 от 13.01.2017)</w:t>
      </w:r>
      <w:r w:rsidR="004210FD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FC36D3" w:rsidRPr="009464A8" w:rsidRDefault="00742B46" w:rsidP="003621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.5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Верх-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Люкинское</w:t>
      </w:r>
      <w:proofErr w:type="spellEnd"/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C36D3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84BF9" w:rsidRPr="009464A8" w:rsidRDefault="00D84BF9" w:rsidP="003D6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>- от 28.10.2012 №45 «Об утверждении административного регламента   по предоставлению муниципальной услуги 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помещениях»»</w:t>
      </w:r>
      <w:r w:rsidR="00FC36D3"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:rsidR="00B760AA" w:rsidRPr="009464A8" w:rsidRDefault="00FC36D3" w:rsidP="003D6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66AA" w:rsidRPr="009464A8">
        <w:rPr>
          <w:rFonts w:ascii="Times New Roman" w:eastAsia="Times New Roman" w:hAnsi="Times New Roman" w:cs="Times New Roman"/>
          <w:sz w:val="26"/>
          <w:szCs w:val="26"/>
        </w:rPr>
        <w:t>от 01.07.2018  года</w:t>
      </w:r>
      <w:r w:rsidR="003D66AA" w:rsidRPr="009464A8">
        <w:rPr>
          <w:rFonts w:ascii="Times New Roman" w:eastAsia="Times New Roman" w:hAnsi="Times New Roman" w:cs="Times New Roman"/>
          <w:sz w:val="26"/>
          <w:szCs w:val="26"/>
        </w:rPr>
        <w:tab/>
        <w:t xml:space="preserve"> № 25  «О внесении изменений в 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 постановлением  администрации МО «Верх-</w:t>
      </w:r>
      <w:proofErr w:type="spellStart"/>
      <w:r w:rsidR="003D66AA" w:rsidRPr="009464A8">
        <w:rPr>
          <w:rFonts w:ascii="Times New Roman" w:eastAsia="Times New Roman" w:hAnsi="Times New Roman" w:cs="Times New Roman"/>
          <w:sz w:val="26"/>
          <w:szCs w:val="26"/>
        </w:rPr>
        <w:t>Люкинское</w:t>
      </w:r>
      <w:proofErr w:type="spellEnd"/>
      <w:r w:rsidR="003D66AA" w:rsidRPr="009464A8">
        <w:rPr>
          <w:rFonts w:ascii="Times New Roman" w:eastAsia="Times New Roman" w:hAnsi="Times New Roman" w:cs="Times New Roman"/>
          <w:sz w:val="26"/>
          <w:szCs w:val="26"/>
        </w:rPr>
        <w:t>» от 28.10.2012 г № 45 (в редакции изменений, внесенных постановлениями администрации МО «Верх-</w:t>
      </w:r>
      <w:proofErr w:type="spellStart"/>
      <w:r w:rsidR="003D66AA" w:rsidRPr="009464A8">
        <w:rPr>
          <w:rFonts w:ascii="Times New Roman" w:eastAsia="Times New Roman" w:hAnsi="Times New Roman" w:cs="Times New Roman"/>
          <w:sz w:val="26"/>
          <w:szCs w:val="26"/>
        </w:rPr>
        <w:t>Люкинское</w:t>
      </w:r>
      <w:proofErr w:type="spellEnd"/>
      <w:r w:rsidR="003D66AA" w:rsidRPr="009464A8">
        <w:rPr>
          <w:rFonts w:ascii="Times New Roman" w:eastAsia="Times New Roman" w:hAnsi="Times New Roman" w:cs="Times New Roman"/>
          <w:sz w:val="26"/>
          <w:szCs w:val="26"/>
        </w:rPr>
        <w:t>» от 15.02.2013 г.№ 6, от 20.01.2014г. № 2, от 30.06.2016</w:t>
      </w:r>
      <w:proofErr w:type="gramEnd"/>
      <w:r w:rsidR="003D66AA" w:rsidRPr="009464A8">
        <w:rPr>
          <w:rFonts w:ascii="Times New Roman" w:eastAsia="Times New Roman" w:hAnsi="Times New Roman" w:cs="Times New Roman"/>
          <w:sz w:val="26"/>
          <w:szCs w:val="26"/>
        </w:rPr>
        <w:t xml:space="preserve"> г. № 29, от 08.02.2017 г. №5, от 27.06.2017 г. №31)</w:t>
      </w:r>
      <w:r w:rsidR="00B760AA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9126E" w:rsidRPr="009464A8" w:rsidRDefault="00D84BF9" w:rsidP="003621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.6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Исаковское</w:t>
      </w:r>
      <w:proofErr w:type="spellEnd"/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9126E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313C0" w:rsidRPr="009464A8" w:rsidRDefault="00F9126E" w:rsidP="00D84BF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  -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4BF9" w:rsidRPr="009464A8">
        <w:rPr>
          <w:rFonts w:ascii="Times New Roman" w:eastAsia="Times New Roman" w:hAnsi="Times New Roman" w:cs="Times New Roman"/>
          <w:sz w:val="26"/>
          <w:szCs w:val="26"/>
        </w:rPr>
        <w:t>от 21.11.2012 г. № 67 «Об утверждении административного регламента по 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="004313C0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C409B" w:rsidRPr="009464A8" w:rsidRDefault="00D84BF9" w:rsidP="003621AC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.7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="004977E2" w:rsidRPr="009464A8">
        <w:rPr>
          <w:rFonts w:ascii="Times New Roman" w:eastAsia="Times New Roman" w:hAnsi="Times New Roman" w:cs="Times New Roman"/>
          <w:sz w:val="26"/>
          <w:szCs w:val="26"/>
        </w:rPr>
        <w:t>Каменно-</w:t>
      </w:r>
      <w:proofErr w:type="spellStart"/>
      <w:r w:rsidR="004977E2" w:rsidRPr="009464A8">
        <w:rPr>
          <w:rFonts w:ascii="Times New Roman" w:eastAsia="Times New Roman" w:hAnsi="Times New Roman" w:cs="Times New Roman"/>
          <w:sz w:val="26"/>
          <w:szCs w:val="26"/>
        </w:rPr>
        <w:t>Задельское</w:t>
      </w:r>
      <w:proofErr w:type="spellEnd"/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C409B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B777A" w:rsidRPr="009464A8" w:rsidRDefault="00CC409B" w:rsidP="004977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>-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7E2" w:rsidRPr="009464A8">
        <w:rPr>
          <w:rFonts w:ascii="Times New Roman" w:eastAsia="Times New Roman" w:hAnsi="Times New Roman" w:cs="Times New Roman"/>
          <w:sz w:val="26"/>
          <w:szCs w:val="26"/>
        </w:rPr>
        <w:t>от 30.10.20 12 г. № 51 «Об утверждении административного регламента по 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(в редакции постановления Администрации МО «Каменно-</w:t>
      </w:r>
      <w:proofErr w:type="spellStart"/>
      <w:r w:rsidR="004977E2" w:rsidRPr="009464A8">
        <w:rPr>
          <w:rFonts w:ascii="Times New Roman" w:eastAsia="Times New Roman" w:hAnsi="Times New Roman" w:cs="Times New Roman"/>
          <w:sz w:val="26"/>
          <w:szCs w:val="26"/>
        </w:rPr>
        <w:t>Задельское</w:t>
      </w:r>
      <w:proofErr w:type="spellEnd"/>
      <w:r w:rsidR="004977E2" w:rsidRPr="009464A8">
        <w:rPr>
          <w:rFonts w:ascii="Times New Roman" w:eastAsia="Times New Roman" w:hAnsi="Times New Roman" w:cs="Times New Roman"/>
          <w:sz w:val="26"/>
          <w:szCs w:val="26"/>
        </w:rPr>
        <w:t>» от 01.03.2013 № 4а; от 17.01.2014 № 2; от 27.06.2016 № 62; 09.02.2017 № 16; 28.06.2018 № 40)</w:t>
      </w:r>
      <w:r w:rsidR="00EB777A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4313C0" w:rsidRPr="009464A8" w:rsidRDefault="004977E2" w:rsidP="003621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.8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Карсовайское</w:t>
      </w:r>
      <w:proofErr w:type="spellEnd"/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313C0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760AA" w:rsidRPr="009464A8" w:rsidRDefault="004313C0" w:rsidP="004977E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-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7E2" w:rsidRPr="009464A8">
        <w:rPr>
          <w:rFonts w:ascii="Times New Roman" w:eastAsia="Times New Roman" w:hAnsi="Times New Roman" w:cs="Times New Roman"/>
          <w:sz w:val="26"/>
          <w:szCs w:val="26"/>
        </w:rPr>
        <w:t xml:space="preserve"> от 25.10.2012 г. № 63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="00B760AA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A547B" w:rsidRPr="009464A8" w:rsidRDefault="004977E2" w:rsidP="003621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5</w:t>
      </w:r>
      <w:r w:rsidR="00A2342E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.9</w:t>
      </w:r>
      <w:r w:rsidR="003621AC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71F80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="003621AC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 «</w:t>
      </w:r>
      <w:proofErr w:type="spellStart"/>
      <w:r w:rsidR="006417CB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Кестымское</w:t>
      </w:r>
      <w:proofErr w:type="spellEnd"/>
      <w:r w:rsidR="003621AC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7A547B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3621AC" w:rsidRPr="009464A8" w:rsidRDefault="007A547B" w:rsidP="003621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417CB" w:rsidRPr="009464A8">
        <w:rPr>
          <w:rFonts w:ascii="Times New Roman" w:eastAsia="Times New Roman" w:hAnsi="Times New Roman" w:cs="Times New Roman"/>
          <w:sz w:val="26"/>
          <w:szCs w:val="26"/>
        </w:rPr>
        <w:t>29.10.2012 года № 58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17CB" w:rsidRPr="009464A8">
        <w:rPr>
          <w:rFonts w:ascii="Times New Roman" w:eastAsia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417CB" w:rsidRPr="009464A8" w:rsidRDefault="006417CB" w:rsidP="006417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-от 27.06.2018 года № 23</w:t>
      </w: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proofErr w:type="gramEnd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внесении изменений в административный регламент по  предоставлению муниципальной услуги «Предоставление информации об очередности предоставления жилых помещений на условиях социального найма 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lastRenderedPageBreak/>
        <w:t>гражданам, признанным малоимущими и нуждающимися в жилых помещениях», утвержденный постановлением Администрации МО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Кестымское</w:t>
      </w:r>
      <w:proofErr w:type="spellEnd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» от 29.10.2012 г. № 58 </w:t>
      </w:r>
      <w:r w:rsidR="00104D97" w:rsidRPr="009464A8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в редакции изменений, внесенных постановлениями Администрации МО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Кестымское</w:t>
      </w:r>
      <w:proofErr w:type="spellEnd"/>
      <w:r w:rsidRPr="009464A8">
        <w:rPr>
          <w:rFonts w:ascii="Times New Roman" w:eastAsia="Times New Roman" w:hAnsi="Times New Roman" w:cs="Times New Roman"/>
          <w:sz w:val="26"/>
          <w:szCs w:val="26"/>
        </w:rPr>
        <w:t>» от 05.03.2013 г. № 11;</w:t>
      </w:r>
    </w:p>
    <w:p w:rsidR="007A547B" w:rsidRPr="009464A8" w:rsidRDefault="006417CB" w:rsidP="006417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>от 17.01.2014 г. № 3; от 23.06.2016 № 54; от 18.01.2017 г. № 5; от 26.06.2017 г. № 43)</w:t>
      </w:r>
      <w:r w:rsidR="00ED7C41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  <w:r w:rsidR="00B760AA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3091" w:rsidRPr="009464A8" w:rsidRDefault="006417CB" w:rsidP="003621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5</w:t>
      </w:r>
      <w:r w:rsidR="00A2342E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.10</w:t>
      </w:r>
      <w:r w:rsidR="00571F80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постановления</w:t>
      </w:r>
      <w:r w:rsidR="00663091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645C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8932A2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="003621AC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Люкское</w:t>
      </w:r>
      <w:proofErr w:type="spellEnd"/>
      <w:r w:rsidR="003621AC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663091" w:rsidRPr="009464A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1F27C2" w:rsidRPr="009464A8" w:rsidRDefault="00663091" w:rsidP="006417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- 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17CB" w:rsidRPr="009464A8">
        <w:rPr>
          <w:rFonts w:ascii="Times New Roman" w:eastAsia="Times New Roman" w:hAnsi="Times New Roman" w:cs="Times New Roman"/>
          <w:sz w:val="26"/>
          <w:szCs w:val="26"/>
        </w:rPr>
        <w:t>от 06.11.2012 года № 82</w:t>
      </w:r>
      <w:r w:rsidR="00104D97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17CB" w:rsidRPr="009464A8">
        <w:rPr>
          <w:rFonts w:ascii="Times New Roman" w:eastAsia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="001F27C2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760AA" w:rsidRPr="009464A8" w:rsidRDefault="006417CB" w:rsidP="003621AC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.11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497172" w:rsidRPr="009464A8">
        <w:rPr>
          <w:rFonts w:ascii="Times New Roman" w:eastAsia="Times New Roman" w:hAnsi="Times New Roman" w:cs="Times New Roman"/>
          <w:sz w:val="26"/>
          <w:szCs w:val="26"/>
        </w:rPr>
        <w:t>Кожильское</w:t>
      </w:r>
      <w:proofErr w:type="spellEnd"/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760AA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97172" w:rsidRPr="009464A8" w:rsidRDefault="00497172" w:rsidP="004971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>-от 06.11.2012 № 82 (в редакции постановлений Администрации МО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Кожильское</w:t>
      </w:r>
      <w:proofErr w:type="spellEnd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» № 13 от 01.03.2013; № 8 от 20.01.2014 г.; № 49 от 27.06.2016 г.; № 99 от 23.12.2016 г.; №58 </w:t>
      </w: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03.07.2017г.; № 50 от 24.06.2021)</w:t>
      </w:r>
    </w:p>
    <w:p w:rsidR="00057451" w:rsidRPr="009464A8" w:rsidRDefault="00497172" w:rsidP="004971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>«Об утверждении Административного регламента на оказание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="00057451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5115B" w:rsidRPr="009464A8" w:rsidRDefault="00057451" w:rsidP="003621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97172" w:rsidRPr="009464A8">
        <w:rPr>
          <w:rFonts w:ascii="Times New Roman" w:eastAsia="Times New Roman" w:hAnsi="Times New Roman" w:cs="Times New Roman"/>
          <w:sz w:val="26"/>
          <w:szCs w:val="26"/>
        </w:rPr>
        <w:t>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.12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497172" w:rsidRPr="009464A8">
        <w:rPr>
          <w:rFonts w:ascii="Times New Roman" w:eastAsia="Times New Roman" w:hAnsi="Times New Roman" w:cs="Times New Roman"/>
          <w:sz w:val="26"/>
          <w:szCs w:val="26"/>
        </w:rPr>
        <w:t>Пыбьинское</w:t>
      </w:r>
      <w:proofErr w:type="spellEnd"/>
      <w:r w:rsidR="003621AC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5115B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5115B" w:rsidRPr="009464A8" w:rsidRDefault="00AB7575" w:rsidP="0049717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>-</w:t>
      </w:r>
      <w:r w:rsidR="00B034B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7172" w:rsidRPr="009464A8">
        <w:rPr>
          <w:rFonts w:ascii="Times New Roman" w:eastAsia="Times New Roman" w:hAnsi="Times New Roman" w:cs="Times New Roman"/>
          <w:sz w:val="26"/>
          <w:szCs w:val="26"/>
        </w:rPr>
        <w:t>от 07 ноября 2012 г. № 65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Административного регламента на оказание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</w:t>
      </w:r>
      <w:r w:rsidR="00497172" w:rsidRPr="009464A8">
        <w:rPr>
          <w:rFonts w:ascii="Times New Roman" w:eastAsia="Times New Roman" w:hAnsi="Times New Roman" w:cs="Times New Roman"/>
          <w:sz w:val="26"/>
          <w:szCs w:val="26"/>
        </w:rPr>
        <w:t xml:space="preserve">(с 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изменениями от 13.03.13 г. № 14; </w:t>
      </w:r>
      <w:r w:rsidR="00497172" w:rsidRPr="009464A8">
        <w:rPr>
          <w:rFonts w:ascii="Times New Roman" w:eastAsia="Times New Roman" w:hAnsi="Times New Roman" w:cs="Times New Roman"/>
          <w:sz w:val="26"/>
          <w:szCs w:val="26"/>
        </w:rPr>
        <w:t>от 18.01.14 г. № 3, от 27.06.2016 г. № 53, от 25.01.2017 г. № 07, от 03.07.2017 г. № 58)</w:t>
      </w:r>
      <w:r w:rsidR="00D5115B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5524FA" w:rsidRPr="009464A8" w:rsidRDefault="00AB7575" w:rsidP="00C65989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497172" w:rsidRPr="009464A8">
        <w:rPr>
          <w:rFonts w:ascii="Times New Roman" w:eastAsia="Times New Roman" w:hAnsi="Times New Roman" w:cs="Times New Roman"/>
          <w:sz w:val="26"/>
          <w:szCs w:val="26"/>
        </w:rPr>
        <w:t>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.13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</w:t>
      </w:r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</w:t>
      </w:r>
      <w:r w:rsidR="00666971" w:rsidRPr="009464A8">
        <w:rPr>
          <w:rFonts w:ascii="Times New Roman" w:eastAsia="Times New Roman" w:hAnsi="Times New Roman" w:cs="Times New Roman"/>
          <w:sz w:val="26"/>
          <w:szCs w:val="26"/>
        </w:rPr>
        <w:t>ного образования «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Турецкое</w:t>
      </w:r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66971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B7575" w:rsidRPr="009464A8" w:rsidRDefault="005524FA" w:rsidP="00AB75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   -</w:t>
      </w:r>
      <w:r w:rsidR="00AB7575" w:rsidRPr="009464A8">
        <w:rPr>
          <w:rFonts w:ascii="Times New Roman" w:eastAsia="Times New Roman" w:hAnsi="Times New Roman" w:cs="Times New Roman"/>
          <w:sz w:val="26"/>
          <w:szCs w:val="26"/>
        </w:rPr>
        <w:t xml:space="preserve">   от 23.10.2012 года № 69</w:t>
      </w:r>
      <w:r w:rsidR="00B034BC" w:rsidRPr="009464A8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Административного регламента на оказание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</w:p>
    <w:p w:rsidR="00677967" w:rsidRPr="009464A8" w:rsidRDefault="00B034BC" w:rsidP="00AB757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464A8">
        <w:rPr>
          <w:sz w:val="26"/>
          <w:szCs w:val="26"/>
        </w:rPr>
        <w:t xml:space="preserve"> 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от 07 ноября 2012 г. № 65 «О внесении изменений в  Административный регламент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помещениях», утвержденный  постановлением  администрации МО «Турецкое» от 23.10.2012 г № 69 (в редакции изменений, внесенных постановлениями администрации МО «Турецкое» от 04.02.2013 г № 8,  от 17.01.2014 г № 13</w:t>
      </w:r>
      <w:proofErr w:type="gramEnd"/>
      <w:r w:rsidRPr="009464A8">
        <w:rPr>
          <w:rFonts w:ascii="Times New Roman" w:eastAsia="Times New Roman" w:hAnsi="Times New Roman" w:cs="Times New Roman"/>
          <w:sz w:val="26"/>
          <w:szCs w:val="26"/>
        </w:rPr>
        <w:t>, от 23.06.2016 г № 39, от 23.12.2016 г № 83)</w:t>
      </w:r>
      <w:r w:rsidR="00273E80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65989" w:rsidRPr="009464A8" w:rsidRDefault="00273E80" w:rsidP="00C6598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F3D18" w:rsidRPr="009464A8">
        <w:rPr>
          <w:rFonts w:ascii="Times New Roman" w:eastAsia="Times New Roman" w:hAnsi="Times New Roman" w:cs="Times New Roman"/>
          <w:sz w:val="26"/>
          <w:szCs w:val="26"/>
        </w:rPr>
        <w:t>5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.14</w:t>
      </w:r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FF3D18" w:rsidRPr="009464A8">
        <w:rPr>
          <w:rFonts w:ascii="Times New Roman" w:eastAsia="Times New Roman" w:hAnsi="Times New Roman" w:cs="Times New Roman"/>
          <w:sz w:val="26"/>
          <w:szCs w:val="26"/>
        </w:rPr>
        <w:t>Эркешевское</w:t>
      </w:r>
      <w:proofErr w:type="spellEnd"/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464A8">
        <w:rPr>
          <w:rFonts w:ascii="Times New Roman" w:eastAsia="Times New Roman" w:hAnsi="Times New Roman" w:cs="Times New Roman"/>
          <w:color w:val="4F81BD" w:themeColor="accent1"/>
          <w:sz w:val="26"/>
          <w:szCs w:val="26"/>
        </w:rPr>
        <w:t xml:space="preserve"> </w:t>
      </w:r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F3D18" w:rsidRPr="009464A8">
        <w:rPr>
          <w:rFonts w:ascii="Times New Roman" w:eastAsia="Times New Roman" w:hAnsi="Times New Roman" w:cs="Times New Roman"/>
          <w:sz w:val="26"/>
          <w:szCs w:val="26"/>
        </w:rPr>
        <w:t>01.11.2012 года № 68</w:t>
      </w:r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F3D18" w:rsidRPr="009464A8">
        <w:rPr>
          <w:rFonts w:ascii="Times New Roman" w:eastAsia="Times New Roman" w:hAnsi="Times New Roman" w:cs="Times New Roman"/>
          <w:sz w:val="26"/>
          <w:szCs w:val="26"/>
        </w:rPr>
        <w:t>Об утверждении Административного регламента на оказание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5452A" w:rsidRPr="009464A8" w:rsidRDefault="0095452A" w:rsidP="009545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lastRenderedPageBreak/>
        <w:t>- от 27 июня  2016г. №  33 «О внесении изменений в постановление от 01.11.2012 г. № 68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 (с изм.  от 15.01.2014 №6)</w:t>
      </w:r>
    </w:p>
    <w:p w:rsidR="008D1470" w:rsidRPr="009464A8" w:rsidRDefault="00A2342E" w:rsidP="00C6598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color w:val="C0504D" w:themeColor="accent2"/>
          <w:sz w:val="26"/>
          <w:szCs w:val="26"/>
        </w:rPr>
        <w:t xml:space="preserve">      </w:t>
      </w:r>
      <w:r w:rsidR="0095452A" w:rsidRPr="009464A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64A8">
        <w:rPr>
          <w:rFonts w:ascii="Times New Roman" w:eastAsia="Times New Roman" w:hAnsi="Times New Roman" w:cs="Times New Roman"/>
          <w:sz w:val="26"/>
          <w:szCs w:val="26"/>
        </w:rPr>
        <w:t>.15</w:t>
      </w:r>
      <w:r w:rsidR="00FC645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122D5E" w:rsidRPr="009464A8">
        <w:rPr>
          <w:rFonts w:ascii="Times New Roman" w:eastAsia="Times New Roman" w:hAnsi="Times New Roman" w:cs="Times New Roman"/>
          <w:sz w:val="26"/>
          <w:szCs w:val="26"/>
        </w:rPr>
        <w:t>остановлений</w:t>
      </w:r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95452A" w:rsidRPr="009464A8">
        <w:rPr>
          <w:rFonts w:ascii="Times New Roman" w:eastAsia="Times New Roman" w:hAnsi="Times New Roman" w:cs="Times New Roman"/>
          <w:sz w:val="26"/>
          <w:szCs w:val="26"/>
        </w:rPr>
        <w:t>Юндинское</w:t>
      </w:r>
      <w:proofErr w:type="spellEnd"/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D1470" w:rsidRPr="009464A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54320" w:rsidRPr="009464A8" w:rsidRDefault="008D1470" w:rsidP="009545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>-</w:t>
      </w:r>
      <w:r w:rsidR="00C65989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452A" w:rsidRPr="009464A8">
        <w:rPr>
          <w:rFonts w:ascii="Times New Roman" w:eastAsia="Times New Roman" w:hAnsi="Times New Roman" w:cs="Times New Roman"/>
          <w:sz w:val="26"/>
          <w:szCs w:val="26"/>
        </w:rPr>
        <w:t>от 23 ноября 2012 г.</w:t>
      </w:r>
      <w:r w:rsidR="0095452A" w:rsidRPr="009464A8">
        <w:rPr>
          <w:sz w:val="26"/>
          <w:szCs w:val="26"/>
        </w:rPr>
        <w:t xml:space="preserve"> </w:t>
      </w:r>
      <w:r w:rsidR="0095452A" w:rsidRPr="009464A8">
        <w:rPr>
          <w:rFonts w:ascii="Times New Roman" w:eastAsia="Times New Roman" w:hAnsi="Times New Roman" w:cs="Times New Roman"/>
          <w:sz w:val="26"/>
          <w:szCs w:val="26"/>
        </w:rPr>
        <w:t xml:space="preserve">№ 82 </w:t>
      </w:r>
      <w:r w:rsidR="0095452A" w:rsidRPr="009464A8">
        <w:rPr>
          <w:sz w:val="26"/>
          <w:szCs w:val="26"/>
        </w:rPr>
        <w:t xml:space="preserve"> </w:t>
      </w:r>
      <w:r w:rsidR="0095452A" w:rsidRPr="009464A8">
        <w:rPr>
          <w:rFonts w:ascii="Times New Roman" w:eastAsia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 w:rsidR="000B475E" w:rsidRPr="009464A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5452A" w:rsidRPr="009464A8">
        <w:rPr>
          <w:rFonts w:ascii="Times New Roman" w:eastAsia="Times New Roman" w:hAnsi="Times New Roman" w:cs="Times New Roman"/>
          <w:sz w:val="26"/>
          <w:szCs w:val="26"/>
        </w:rPr>
        <w:t xml:space="preserve"> (в ред. Постановления Администрации МО «</w:t>
      </w:r>
      <w:proofErr w:type="spellStart"/>
      <w:r w:rsidR="0095452A" w:rsidRPr="009464A8">
        <w:rPr>
          <w:rFonts w:ascii="Times New Roman" w:eastAsia="Times New Roman" w:hAnsi="Times New Roman" w:cs="Times New Roman"/>
          <w:sz w:val="26"/>
          <w:szCs w:val="26"/>
        </w:rPr>
        <w:t>Юндинское</w:t>
      </w:r>
      <w:proofErr w:type="spellEnd"/>
      <w:r w:rsidR="0095452A" w:rsidRPr="009464A8">
        <w:rPr>
          <w:rFonts w:ascii="Times New Roman" w:eastAsia="Times New Roman" w:hAnsi="Times New Roman" w:cs="Times New Roman"/>
          <w:sz w:val="26"/>
          <w:szCs w:val="26"/>
        </w:rPr>
        <w:t>» от 04.03.2013 №15,от 07.02.2014 г. № 10а, от 07.07.2016 г. № 42, от 10.07.2018 № 40)</w:t>
      </w:r>
      <w:r w:rsidR="00654320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C65989" w:rsidRPr="009464A8" w:rsidRDefault="0095452A" w:rsidP="003621A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5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.16 постановления</w:t>
      </w:r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0B475E" w:rsidRPr="009464A8">
        <w:rPr>
          <w:rFonts w:ascii="Times New Roman" w:eastAsia="Times New Roman" w:hAnsi="Times New Roman" w:cs="Times New Roman"/>
          <w:sz w:val="26"/>
          <w:szCs w:val="26"/>
        </w:rPr>
        <w:t>Киршонское</w:t>
      </w:r>
      <w:proofErr w:type="spellEnd"/>
      <w:r w:rsidR="00A2342E" w:rsidRPr="009464A8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A2342E" w:rsidRPr="009464A8" w:rsidRDefault="000B475E" w:rsidP="00A2342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- от 08.11.2012 год  №37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(с изм. № 6 от 22.03.2013; № 13 от 17.01.2014; № 28 от 28.06.2016; № 32 </w:t>
      </w:r>
      <w:proofErr w:type="gramStart"/>
      <w:r w:rsidRPr="009464A8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21.07.2017)</w:t>
      </w:r>
      <w:r w:rsidR="00830BC5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B09D0" w:rsidRPr="009464A8" w:rsidRDefault="000B475E" w:rsidP="00FB09D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 5.17</w:t>
      </w:r>
      <w:r w:rsidR="00FC645C" w:rsidRPr="009464A8">
        <w:rPr>
          <w:rFonts w:ascii="Times New Roman" w:eastAsia="Times New Roman" w:hAnsi="Times New Roman" w:cs="Times New Roman"/>
          <w:sz w:val="26"/>
          <w:szCs w:val="26"/>
        </w:rPr>
        <w:t xml:space="preserve"> постано</w:t>
      </w:r>
      <w:r w:rsidR="00571F80" w:rsidRPr="009464A8">
        <w:rPr>
          <w:rFonts w:ascii="Times New Roman" w:eastAsia="Times New Roman" w:hAnsi="Times New Roman" w:cs="Times New Roman"/>
          <w:sz w:val="26"/>
          <w:szCs w:val="26"/>
        </w:rPr>
        <w:t>вления</w:t>
      </w:r>
      <w:r w:rsidR="00FB09D0" w:rsidRPr="009464A8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9464A8">
        <w:rPr>
          <w:rFonts w:ascii="Times New Roman" w:eastAsia="Times New Roman" w:hAnsi="Times New Roman" w:cs="Times New Roman"/>
          <w:sz w:val="26"/>
          <w:szCs w:val="26"/>
        </w:rPr>
        <w:t>Сергинское</w:t>
      </w:r>
      <w:proofErr w:type="spellEnd"/>
      <w:r w:rsidR="00FB09D0" w:rsidRPr="009464A8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654320" w:rsidRPr="009464A8" w:rsidRDefault="00FB09D0" w:rsidP="000B475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  - </w:t>
      </w:r>
      <w:r w:rsidR="000B475E" w:rsidRPr="009464A8">
        <w:rPr>
          <w:rFonts w:ascii="Times New Roman" w:eastAsia="Times New Roman" w:hAnsi="Times New Roman" w:cs="Times New Roman"/>
          <w:sz w:val="26"/>
          <w:szCs w:val="26"/>
        </w:rPr>
        <w:t>Постановление № 47 от 23.10.2012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 (в ред. постановлений Администрации МО «</w:t>
      </w:r>
      <w:proofErr w:type="spellStart"/>
      <w:r w:rsidR="000B475E" w:rsidRPr="009464A8">
        <w:rPr>
          <w:rFonts w:ascii="Times New Roman" w:eastAsia="Times New Roman" w:hAnsi="Times New Roman" w:cs="Times New Roman"/>
          <w:sz w:val="26"/>
          <w:szCs w:val="26"/>
        </w:rPr>
        <w:t>Сергинское</w:t>
      </w:r>
      <w:proofErr w:type="spellEnd"/>
      <w:r w:rsidR="000B475E" w:rsidRPr="009464A8">
        <w:rPr>
          <w:rFonts w:ascii="Times New Roman" w:eastAsia="Times New Roman" w:hAnsi="Times New Roman" w:cs="Times New Roman"/>
          <w:sz w:val="26"/>
          <w:szCs w:val="26"/>
        </w:rPr>
        <w:t>» № 18 от 24.01.2014, № 53 от 24.06.2016, № 53 от 04.07.2017</w:t>
      </w:r>
      <w:r w:rsidR="00654320" w:rsidRPr="009464A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7EE6" w:rsidRPr="009464A8" w:rsidRDefault="00654320" w:rsidP="00A2342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464A8" w:rsidRPr="009464A8">
        <w:rPr>
          <w:rFonts w:ascii="Times New Roman" w:eastAsia="Times New Roman" w:hAnsi="Times New Roman" w:cs="Times New Roman"/>
          <w:sz w:val="26"/>
          <w:szCs w:val="26"/>
        </w:rPr>
        <w:t>2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.</w:t>
      </w:r>
      <w:r w:rsidR="00264329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80F" w:rsidRPr="009464A8">
        <w:rPr>
          <w:rFonts w:ascii="Times New Roman" w:eastAsia="Times New Roman" w:hAnsi="Times New Roman" w:cs="Times New Roman"/>
          <w:sz w:val="26"/>
          <w:szCs w:val="26"/>
        </w:rPr>
        <w:t>Опубликовать постановление и а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 xml:space="preserve">ктуальную версию </w:t>
      </w:r>
      <w:r w:rsidR="002B180F" w:rsidRPr="009464A8">
        <w:rPr>
          <w:rFonts w:ascii="Times New Roman" w:eastAsia="Times New Roman" w:hAnsi="Times New Roman" w:cs="Times New Roman"/>
          <w:sz w:val="26"/>
          <w:szCs w:val="26"/>
        </w:rPr>
        <w:t xml:space="preserve">регламента на официальном сайте 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«</w:t>
      </w:r>
      <w:r w:rsidR="00264329" w:rsidRPr="009464A8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Балезинский район</w:t>
      </w:r>
      <w:r w:rsidR="00264329" w:rsidRPr="009464A8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="0082535C" w:rsidRPr="009464A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hyperlink r:id="rId6" w:history="1">
        <w:r w:rsidR="0082535C" w:rsidRPr="009464A8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82535C" w:rsidRPr="009464A8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82535C" w:rsidRPr="009464A8">
          <w:rPr>
            <w:rStyle w:val="a8"/>
            <w:rFonts w:ascii="Times New Roman" w:hAnsi="Times New Roman"/>
            <w:sz w:val="26"/>
            <w:szCs w:val="26"/>
            <w:lang w:val="en-US"/>
          </w:rPr>
          <w:t>balezino</w:t>
        </w:r>
        <w:proofErr w:type="spellEnd"/>
        <w:r w:rsidR="0082535C" w:rsidRPr="009464A8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82535C" w:rsidRPr="009464A8">
          <w:rPr>
            <w:rStyle w:val="a8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="0082535C" w:rsidRPr="009464A8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82535C" w:rsidRPr="009464A8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82535C" w:rsidRPr="009464A8">
        <w:rPr>
          <w:rFonts w:ascii="Times New Roman" w:hAnsi="Times New Roman"/>
          <w:color w:val="000000"/>
          <w:sz w:val="26"/>
          <w:szCs w:val="26"/>
        </w:rPr>
        <w:t>.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7EE6" w:rsidRPr="009464A8" w:rsidRDefault="009464A8" w:rsidP="00D77E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 3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.</w:t>
      </w:r>
      <w:r w:rsidR="0082535C" w:rsidRPr="009464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</w:t>
      </w:r>
      <w:r w:rsidR="000B475E" w:rsidRPr="009464A8">
        <w:rPr>
          <w:rFonts w:ascii="Times New Roman" w:eastAsia="Times New Roman" w:hAnsi="Times New Roman" w:cs="Times New Roman"/>
          <w:sz w:val="26"/>
          <w:szCs w:val="26"/>
        </w:rPr>
        <w:t>ления возложить на заместителя Г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лавы Администрации муниципального образования «</w:t>
      </w:r>
      <w:r w:rsidR="0082535C" w:rsidRPr="009464A8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>Балезинский район</w:t>
      </w:r>
      <w:r w:rsidR="0082535C" w:rsidRPr="009464A8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 xml:space="preserve">» по </w:t>
      </w:r>
      <w:r w:rsidR="002B180F" w:rsidRPr="009464A8">
        <w:rPr>
          <w:rFonts w:ascii="Times New Roman" w:eastAsia="Times New Roman" w:hAnsi="Times New Roman" w:cs="Times New Roman"/>
          <w:sz w:val="26"/>
          <w:szCs w:val="26"/>
        </w:rPr>
        <w:t>строительству</w:t>
      </w:r>
      <w:r w:rsidR="00D77EE6" w:rsidRPr="009464A8">
        <w:rPr>
          <w:rFonts w:ascii="Times New Roman" w:eastAsia="Times New Roman" w:hAnsi="Times New Roman" w:cs="Times New Roman"/>
          <w:sz w:val="26"/>
          <w:szCs w:val="26"/>
        </w:rPr>
        <w:t xml:space="preserve"> и ЖКХ. </w:t>
      </w:r>
    </w:p>
    <w:p w:rsidR="00D77EE6" w:rsidRPr="009464A8" w:rsidRDefault="00D77EE6" w:rsidP="00D77EE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27500C" w:rsidRPr="009464A8" w:rsidRDefault="0027500C" w:rsidP="0027500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9464A8" w:rsidRPr="009464A8" w:rsidRDefault="009464A8" w:rsidP="0027500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0B475E" w:rsidRPr="009464A8" w:rsidRDefault="000B475E" w:rsidP="000B47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64A8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Ю.В. Новойдарский         </w:t>
      </w:r>
    </w:p>
    <w:p w:rsidR="000B475E" w:rsidRPr="009464A8" w:rsidRDefault="000B475E" w:rsidP="000B47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64329" w:rsidRPr="009464A8" w:rsidRDefault="00264329">
      <w:pPr>
        <w:rPr>
          <w:sz w:val="26"/>
          <w:szCs w:val="26"/>
        </w:rPr>
      </w:pPr>
    </w:p>
    <w:p w:rsidR="00264329" w:rsidRPr="009464A8" w:rsidRDefault="00264329">
      <w:pPr>
        <w:rPr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535C" w:rsidRPr="009464A8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2535C" w:rsidRPr="009464A8" w:rsidSect="000B475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B0"/>
    <w:rsid w:val="00005B62"/>
    <w:rsid w:val="000115DA"/>
    <w:rsid w:val="00014BFB"/>
    <w:rsid w:val="00015994"/>
    <w:rsid w:val="00017412"/>
    <w:rsid w:val="0001795C"/>
    <w:rsid w:val="00023BED"/>
    <w:rsid w:val="0002660B"/>
    <w:rsid w:val="00034AFB"/>
    <w:rsid w:val="00035479"/>
    <w:rsid w:val="0004036D"/>
    <w:rsid w:val="00040498"/>
    <w:rsid w:val="0004796E"/>
    <w:rsid w:val="000555F2"/>
    <w:rsid w:val="00057451"/>
    <w:rsid w:val="00070C8B"/>
    <w:rsid w:val="00085599"/>
    <w:rsid w:val="00086545"/>
    <w:rsid w:val="0009246D"/>
    <w:rsid w:val="00093782"/>
    <w:rsid w:val="00095C7C"/>
    <w:rsid w:val="000B3FD5"/>
    <w:rsid w:val="000B475E"/>
    <w:rsid w:val="000C0C59"/>
    <w:rsid w:val="000C4AB2"/>
    <w:rsid w:val="000C75B9"/>
    <w:rsid w:val="000D76FD"/>
    <w:rsid w:val="000E2ED4"/>
    <w:rsid w:val="000E62A3"/>
    <w:rsid w:val="000F261E"/>
    <w:rsid w:val="00104D97"/>
    <w:rsid w:val="001072FF"/>
    <w:rsid w:val="00111B99"/>
    <w:rsid w:val="00115520"/>
    <w:rsid w:val="00120417"/>
    <w:rsid w:val="00122D5E"/>
    <w:rsid w:val="00135191"/>
    <w:rsid w:val="00137A38"/>
    <w:rsid w:val="001444DA"/>
    <w:rsid w:val="00146B51"/>
    <w:rsid w:val="0014722E"/>
    <w:rsid w:val="00147370"/>
    <w:rsid w:val="00150187"/>
    <w:rsid w:val="00153A37"/>
    <w:rsid w:val="00162CFA"/>
    <w:rsid w:val="00163240"/>
    <w:rsid w:val="00163CA4"/>
    <w:rsid w:val="00165F11"/>
    <w:rsid w:val="00170895"/>
    <w:rsid w:val="00172023"/>
    <w:rsid w:val="00175A8D"/>
    <w:rsid w:val="00186897"/>
    <w:rsid w:val="001920AC"/>
    <w:rsid w:val="001926C2"/>
    <w:rsid w:val="0019583D"/>
    <w:rsid w:val="001A0D90"/>
    <w:rsid w:val="001A443D"/>
    <w:rsid w:val="001A618E"/>
    <w:rsid w:val="001B16F5"/>
    <w:rsid w:val="001B3289"/>
    <w:rsid w:val="001B4862"/>
    <w:rsid w:val="001C7597"/>
    <w:rsid w:val="001D283C"/>
    <w:rsid w:val="001D690F"/>
    <w:rsid w:val="001E400E"/>
    <w:rsid w:val="001E5916"/>
    <w:rsid w:val="001F27C2"/>
    <w:rsid w:val="001F4F18"/>
    <w:rsid w:val="001F5020"/>
    <w:rsid w:val="00210D2E"/>
    <w:rsid w:val="00211596"/>
    <w:rsid w:val="00214285"/>
    <w:rsid w:val="00220F08"/>
    <w:rsid w:val="00223CD0"/>
    <w:rsid w:val="00225EDD"/>
    <w:rsid w:val="00227C7D"/>
    <w:rsid w:val="00233EBE"/>
    <w:rsid w:val="00240261"/>
    <w:rsid w:val="00247177"/>
    <w:rsid w:val="002548C8"/>
    <w:rsid w:val="002577F6"/>
    <w:rsid w:val="0026354E"/>
    <w:rsid w:val="00264329"/>
    <w:rsid w:val="00265371"/>
    <w:rsid w:val="00272168"/>
    <w:rsid w:val="00272A00"/>
    <w:rsid w:val="00273E80"/>
    <w:rsid w:val="0027500C"/>
    <w:rsid w:val="002811F2"/>
    <w:rsid w:val="0028737B"/>
    <w:rsid w:val="002939D6"/>
    <w:rsid w:val="0029419A"/>
    <w:rsid w:val="00295AAD"/>
    <w:rsid w:val="00297CA9"/>
    <w:rsid w:val="002A3523"/>
    <w:rsid w:val="002A64F4"/>
    <w:rsid w:val="002B0BAD"/>
    <w:rsid w:val="002B0EA3"/>
    <w:rsid w:val="002B180F"/>
    <w:rsid w:val="002C4B2F"/>
    <w:rsid w:val="002D3E8C"/>
    <w:rsid w:val="002D5C98"/>
    <w:rsid w:val="002D6F94"/>
    <w:rsid w:val="002E42CB"/>
    <w:rsid w:val="002E6357"/>
    <w:rsid w:val="002F0813"/>
    <w:rsid w:val="002F410E"/>
    <w:rsid w:val="002F7FBE"/>
    <w:rsid w:val="003015BF"/>
    <w:rsid w:val="00307EA0"/>
    <w:rsid w:val="003117FA"/>
    <w:rsid w:val="003136E4"/>
    <w:rsid w:val="003156D6"/>
    <w:rsid w:val="00317DB8"/>
    <w:rsid w:val="00320A35"/>
    <w:rsid w:val="00333FE1"/>
    <w:rsid w:val="003375C2"/>
    <w:rsid w:val="0034085F"/>
    <w:rsid w:val="003430E3"/>
    <w:rsid w:val="003444CA"/>
    <w:rsid w:val="00346F56"/>
    <w:rsid w:val="00351201"/>
    <w:rsid w:val="003518DC"/>
    <w:rsid w:val="00352F18"/>
    <w:rsid w:val="003530E7"/>
    <w:rsid w:val="003544E2"/>
    <w:rsid w:val="00355BB3"/>
    <w:rsid w:val="003605C5"/>
    <w:rsid w:val="003621AC"/>
    <w:rsid w:val="00367821"/>
    <w:rsid w:val="00373630"/>
    <w:rsid w:val="00373A25"/>
    <w:rsid w:val="00373D43"/>
    <w:rsid w:val="00383394"/>
    <w:rsid w:val="00387B08"/>
    <w:rsid w:val="0039097A"/>
    <w:rsid w:val="00390B83"/>
    <w:rsid w:val="00392BF2"/>
    <w:rsid w:val="00395930"/>
    <w:rsid w:val="003A0108"/>
    <w:rsid w:val="003A1BDD"/>
    <w:rsid w:val="003A41A2"/>
    <w:rsid w:val="003A6D63"/>
    <w:rsid w:val="003A7022"/>
    <w:rsid w:val="003B1ECF"/>
    <w:rsid w:val="003B4945"/>
    <w:rsid w:val="003B73E3"/>
    <w:rsid w:val="003B7750"/>
    <w:rsid w:val="003C446E"/>
    <w:rsid w:val="003D08A3"/>
    <w:rsid w:val="003D45CD"/>
    <w:rsid w:val="003D66AA"/>
    <w:rsid w:val="003D7873"/>
    <w:rsid w:val="003E0E09"/>
    <w:rsid w:val="003E0F8A"/>
    <w:rsid w:val="003F0810"/>
    <w:rsid w:val="00400F62"/>
    <w:rsid w:val="00405F88"/>
    <w:rsid w:val="00415421"/>
    <w:rsid w:val="004210FD"/>
    <w:rsid w:val="004313C0"/>
    <w:rsid w:val="00443A77"/>
    <w:rsid w:val="00450C94"/>
    <w:rsid w:val="00450D94"/>
    <w:rsid w:val="00456481"/>
    <w:rsid w:val="00456AE1"/>
    <w:rsid w:val="00457DBA"/>
    <w:rsid w:val="004608B8"/>
    <w:rsid w:val="00465DFD"/>
    <w:rsid w:val="004712DD"/>
    <w:rsid w:val="00475324"/>
    <w:rsid w:val="0047650E"/>
    <w:rsid w:val="004924B2"/>
    <w:rsid w:val="00497172"/>
    <w:rsid w:val="004977E2"/>
    <w:rsid w:val="00497DDD"/>
    <w:rsid w:val="00497E53"/>
    <w:rsid w:val="004A3E80"/>
    <w:rsid w:val="004A7A95"/>
    <w:rsid w:val="004C0616"/>
    <w:rsid w:val="004D13A8"/>
    <w:rsid w:val="004D1E10"/>
    <w:rsid w:val="004D2610"/>
    <w:rsid w:val="004D35EA"/>
    <w:rsid w:val="004D6086"/>
    <w:rsid w:val="004D78F8"/>
    <w:rsid w:val="004F3D0B"/>
    <w:rsid w:val="004F7378"/>
    <w:rsid w:val="00501417"/>
    <w:rsid w:val="00501D62"/>
    <w:rsid w:val="00520F4F"/>
    <w:rsid w:val="005242D4"/>
    <w:rsid w:val="00534A27"/>
    <w:rsid w:val="0054094B"/>
    <w:rsid w:val="00541F9F"/>
    <w:rsid w:val="005450DE"/>
    <w:rsid w:val="0054596F"/>
    <w:rsid w:val="00545E16"/>
    <w:rsid w:val="005460BC"/>
    <w:rsid w:val="005524FA"/>
    <w:rsid w:val="0055476C"/>
    <w:rsid w:val="005567F2"/>
    <w:rsid w:val="00564149"/>
    <w:rsid w:val="00565322"/>
    <w:rsid w:val="00571038"/>
    <w:rsid w:val="00571F80"/>
    <w:rsid w:val="005761F5"/>
    <w:rsid w:val="00580298"/>
    <w:rsid w:val="00583E85"/>
    <w:rsid w:val="00591C0A"/>
    <w:rsid w:val="00592A72"/>
    <w:rsid w:val="00593E7E"/>
    <w:rsid w:val="00596BB3"/>
    <w:rsid w:val="005A20C5"/>
    <w:rsid w:val="005B1256"/>
    <w:rsid w:val="005B1AA1"/>
    <w:rsid w:val="005C4BD6"/>
    <w:rsid w:val="005D13EF"/>
    <w:rsid w:val="005D14A4"/>
    <w:rsid w:val="005D5FFE"/>
    <w:rsid w:val="005E4821"/>
    <w:rsid w:val="005F2F97"/>
    <w:rsid w:val="00603B4E"/>
    <w:rsid w:val="00612935"/>
    <w:rsid w:val="0062048C"/>
    <w:rsid w:val="00621E4A"/>
    <w:rsid w:val="006312C0"/>
    <w:rsid w:val="00633BE1"/>
    <w:rsid w:val="00636282"/>
    <w:rsid w:val="006417CB"/>
    <w:rsid w:val="00641A61"/>
    <w:rsid w:val="00642850"/>
    <w:rsid w:val="00643874"/>
    <w:rsid w:val="006513DB"/>
    <w:rsid w:val="006523F8"/>
    <w:rsid w:val="00652FAF"/>
    <w:rsid w:val="00653AF7"/>
    <w:rsid w:val="00654320"/>
    <w:rsid w:val="00655356"/>
    <w:rsid w:val="00662F69"/>
    <w:rsid w:val="00663091"/>
    <w:rsid w:val="00663215"/>
    <w:rsid w:val="00666971"/>
    <w:rsid w:val="00673554"/>
    <w:rsid w:val="0067364B"/>
    <w:rsid w:val="00673E88"/>
    <w:rsid w:val="00674E31"/>
    <w:rsid w:val="0067518E"/>
    <w:rsid w:val="00675F07"/>
    <w:rsid w:val="00676ED8"/>
    <w:rsid w:val="00677967"/>
    <w:rsid w:val="00687867"/>
    <w:rsid w:val="00687D14"/>
    <w:rsid w:val="0069025A"/>
    <w:rsid w:val="006B70EF"/>
    <w:rsid w:val="006C2597"/>
    <w:rsid w:val="006C7F3F"/>
    <w:rsid w:val="006D09E5"/>
    <w:rsid w:val="006D0F5D"/>
    <w:rsid w:val="006D5E15"/>
    <w:rsid w:val="006D6790"/>
    <w:rsid w:val="006D730F"/>
    <w:rsid w:val="006D7484"/>
    <w:rsid w:val="006E404F"/>
    <w:rsid w:val="006E486B"/>
    <w:rsid w:val="006E6B6F"/>
    <w:rsid w:val="006E772F"/>
    <w:rsid w:val="006F048F"/>
    <w:rsid w:val="006F1568"/>
    <w:rsid w:val="006F684D"/>
    <w:rsid w:val="007015F8"/>
    <w:rsid w:val="00705B04"/>
    <w:rsid w:val="00706494"/>
    <w:rsid w:val="007114F7"/>
    <w:rsid w:val="007118D2"/>
    <w:rsid w:val="00712422"/>
    <w:rsid w:val="0071469F"/>
    <w:rsid w:val="007146A7"/>
    <w:rsid w:val="00716D0E"/>
    <w:rsid w:val="00717871"/>
    <w:rsid w:val="00721F05"/>
    <w:rsid w:val="00722D24"/>
    <w:rsid w:val="00724FA9"/>
    <w:rsid w:val="0072739A"/>
    <w:rsid w:val="00732718"/>
    <w:rsid w:val="007345B3"/>
    <w:rsid w:val="0073475E"/>
    <w:rsid w:val="007369F8"/>
    <w:rsid w:val="00742B46"/>
    <w:rsid w:val="007433B7"/>
    <w:rsid w:val="007437C7"/>
    <w:rsid w:val="00752464"/>
    <w:rsid w:val="00760A5C"/>
    <w:rsid w:val="00771177"/>
    <w:rsid w:val="00780CD3"/>
    <w:rsid w:val="0078105D"/>
    <w:rsid w:val="0078211F"/>
    <w:rsid w:val="00782B7C"/>
    <w:rsid w:val="00797007"/>
    <w:rsid w:val="007A1345"/>
    <w:rsid w:val="007A3452"/>
    <w:rsid w:val="007A547B"/>
    <w:rsid w:val="007A54A7"/>
    <w:rsid w:val="007A7C95"/>
    <w:rsid w:val="007B0390"/>
    <w:rsid w:val="007B4732"/>
    <w:rsid w:val="007B797A"/>
    <w:rsid w:val="007D0F4E"/>
    <w:rsid w:val="007D12C6"/>
    <w:rsid w:val="007D6D44"/>
    <w:rsid w:val="007D71AF"/>
    <w:rsid w:val="007E04AA"/>
    <w:rsid w:val="007E0B01"/>
    <w:rsid w:val="007E0BE2"/>
    <w:rsid w:val="007E29B3"/>
    <w:rsid w:val="007E30B0"/>
    <w:rsid w:val="007F1A6E"/>
    <w:rsid w:val="007F2F55"/>
    <w:rsid w:val="007F7101"/>
    <w:rsid w:val="00805B2E"/>
    <w:rsid w:val="00805DEB"/>
    <w:rsid w:val="00811384"/>
    <w:rsid w:val="00811CD7"/>
    <w:rsid w:val="00812A76"/>
    <w:rsid w:val="008156FF"/>
    <w:rsid w:val="00821E31"/>
    <w:rsid w:val="0082247D"/>
    <w:rsid w:val="00824A31"/>
    <w:rsid w:val="008252D7"/>
    <w:rsid w:val="0082535C"/>
    <w:rsid w:val="0082655B"/>
    <w:rsid w:val="00830BC5"/>
    <w:rsid w:val="008319F6"/>
    <w:rsid w:val="00843F05"/>
    <w:rsid w:val="00843FB2"/>
    <w:rsid w:val="008509C4"/>
    <w:rsid w:val="00857B46"/>
    <w:rsid w:val="00861E2B"/>
    <w:rsid w:val="00862761"/>
    <w:rsid w:val="00871BB8"/>
    <w:rsid w:val="00872E01"/>
    <w:rsid w:val="008800BF"/>
    <w:rsid w:val="0088065C"/>
    <w:rsid w:val="008814D7"/>
    <w:rsid w:val="00883EF2"/>
    <w:rsid w:val="00884874"/>
    <w:rsid w:val="00884DD2"/>
    <w:rsid w:val="00887AE9"/>
    <w:rsid w:val="008932A2"/>
    <w:rsid w:val="008936D1"/>
    <w:rsid w:val="00893FA3"/>
    <w:rsid w:val="008A09AC"/>
    <w:rsid w:val="008A5854"/>
    <w:rsid w:val="008C7054"/>
    <w:rsid w:val="008D1470"/>
    <w:rsid w:val="008D2E85"/>
    <w:rsid w:val="008E5C8C"/>
    <w:rsid w:val="008F163F"/>
    <w:rsid w:val="008F77C5"/>
    <w:rsid w:val="009044A4"/>
    <w:rsid w:val="00904BC6"/>
    <w:rsid w:val="00910FEE"/>
    <w:rsid w:val="00914EB5"/>
    <w:rsid w:val="00921562"/>
    <w:rsid w:val="009364F4"/>
    <w:rsid w:val="00937F28"/>
    <w:rsid w:val="00944EE4"/>
    <w:rsid w:val="009464A8"/>
    <w:rsid w:val="00946B49"/>
    <w:rsid w:val="009535D3"/>
    <w:rsid w:val="00953F9B"/>
    <w:rsid w:val="0095452A"/>
    <w:rsid w:val="00977A82"/>
    <w:rsid w:val="00981483"/>
    <w:rsid w:val="009832A7"/>
    <w:rsid w:val="009874BD"/>
    <w:rsid w:val="00987932"/>
    <w:rsid w:val="00991B32"/>
    <w:rsid w:val="0099499B"/>
    <w:rsid w:val="009967B7"/>
    <w:rsid w:val="009A2862"/>
    <w:rsid w:val="009B335B"/>
    <w:rsid w:val="009B3E4D"/>
    <w:rsid w:val="009B638F"/>
    <w:rsid w:val="009B657E"/>
    <w:rsid w:val="009B65FE"/>
    <w:rsid w:val="009C14F6"/>
    <w:rsid w:val="009C1E45"/>
    <w:rsid w:val="009C232B"/>
    <w:rsid w:val="009C3759"/>
    <w:rsid w:val="009C5E53"/>
    <w:rsid w:val="009C7B50"/>
    <w:rsid w:val="009D0AB9"/>
    <w:rsid w:val="009E0D28"/>
    <w:rsid w:val="009E2A4A"/>
    <w:rsid w:val="009E4410"/>
    <w:rsid w:val="009E52A6"/>
    <w:rsid w:val="009F13F4"/>
    <w:rsid w:val="009F23A8"/>
    <w:rsid w:val="009F2A0D"/>
    <w:rsid w:val="009F49DC"/>
    <w:rsid w:val="00A06291"/>
    <w:rsid w:val="00A101A6"/>
    <w:rsid w:val="00A137DE"/>
    <w:rsid w:val="00A22092"/>
    <w:rsid w:val="00A226F8"/>
    <w:rsid w:val="00A2342E"/>
    <w:rsid w:val="00A23826"/>
    <w:rsid w:val="00A3171B"/>
    <w:rsid w:val="00A321C5"/>
    <w:rsid w:val="00A34DC3"/>
    <w:rsid w:val="00A5366C"/>
    <w:rsid w:val="00A57B61"/>
    <w:rsid w:val="00A63FE7"/>
    <w:rsid w:val="00A670D2"/>
    <w:rsid w:val="00A70546"/>
    <w:rsid w:val="00A70DA8"/>
    <w:rsid w:val="00A74D66"/>
    <w:rsid w:val="00A90F03"/>
    <w:rsid w:val="00A91E8B"/>
    <w:rsid w:val="00AA2DF6"/>
    <w:rsid w:val="00AA5108"/>
    <w:rsid w:val="00AB5D83"/>
    <w:rsid w:val="00AB7575"/>
    <w:rsid w:val="00AB7A6F"/>
    <w:rsid w:val="00AC00D4"/>
    <w:rsid w:val="00AC030A"/>
    <w:rsid w:val="00AC0E9D"/>
    <w:rsid w:val="00AD1FE3"/>
    <w:rsid w:val="00AD4267"/>
    <w:rsid w:val="00AD58DE"/>
    <w:rsid w:val="00AD68D0"/>
    <w:rsid w:val="00AE0D97"/>
    <w:rsid w:val="00AE19A2"/>
    <w:rsid w:val="00AF09BD"/>
    <w:rsid w:val="00B03321"/>
    <w:rsid w:val="00B034BC"/>
    <w:rsid w:val="00B12A6C"/>
    <w:rsid w:val="00B135FB"/>
    <w:rsid w:val="00B1447D"/>
    <w:rsid w:val="00B15BDB"/>
    <w:rsid w:val="00B30FD2"/>
    <w:rsid w:val="00B44219"/>
    <w:rsid w:val="00B51F6A"/>
    <w:rsid w:val="00B51FC4"/>
    <w:rsid w:val="00B57451"/>
    <w:rsid w:val="00B619B4"/>
    <w:rsid w:val="00B6317C"/>
    <w:rsid w:val="00B760AA"/>
    <w:rsid w:val="00B76195"/>
    <w:rsid w:val="00B80C54"/>
    <w:rsid w:val="00B836D6"/>
    <w:rsid w:val="00B84B81"/>
    <w:rsid w:val="00B85DAE"/>
    <w:rsid w:val="00B90423"/>
    <w:rsid w:val="00B931F8"/>
    <w:rsid w:val="00B9489C"/>
    <w:rsid w:val="00BA0566"/>
    <w:rsid w:val="00BA2251"/>
    <w:rsid w:val="00BA56AE"/>
    <w:rsid w:val="00BB44B3"/>
    <w:rsid w:val="00BB4D4A"/>
    <w:rsid w:val="00BC48DE"/>
    <w:rsid w:val="00BC6339"/>
    <w:rsid w:val="00BD3E35"/>
    <w:rsid w:val="00BE1ACC"/>
    <w:rsid w:val="00BF62D3"/>
    <w:rsid w:val="00BF7852"/>
    <w:rsid w:val="00C0326E"/>
    <w:rsid w:val="00C0603F"/>
    <w:rsid w:val="00C123C6"/>
    <w:rsid w:val="00C24FDA"/>
    <w:rsid w:val="00C367D0"/>
    <w:rsid w:val="00C40708"/>
    <w:rsid w:val="00C40928"/>
    <w:rsid w:val="00C4252F"/>
    <w:rsid w:val="00C42EF7"/>
    <w:rsid w:val="00C46246"/>
    <w:rsid w:val="00C475D1"/>
    <w:rsid w:val="00C54662"/>
    <w:rsid w:val="00C5562F"/>
    <w:rsid w:val="00C625FF"/>
    <w:rsid w:val="00C62913"/>
    <w:rsid w:val="00C65989"/>
    <w:rsid w:val="00C71714"/>
    <w:rsid w:val="00C7473F"/>
    <w:rsid w:val="00C76D8C"/>
    <w:rsid w:val="00C82660"/>
    <w:rsid w:val="00C83F09"/>
    <w:rsid w:val="00C85F1A"/>
    <w:rsid w:val="00C9231D"/>
    <w:rsid w:val="00C974E7"/>
    <w:rsid w:val="00CA2246"/>
    <w:rsid w:val="00CB21FE"/>
    <w:rsid w:val="00CC409B"/>
    <w:rsid w:val="00CD7F39"/>
    <w:rsid w:val="00CE2A4E"/>
    <w:rsid w:val="00CE66F4"/>
    <w:rsid w:val="00CF48E4"/>
    <w:rsid w:val="00D00BC7"/>
    <w:rsid w:val="00D028BA"/>
    <w:rsid w:val="00D03AA5"/>
    <w:rsid w:val="00D0436C"/>
    <w:rsid w:val="00D06855"/>
    <w:rsid w:val="00D11AAE"/>
    <w:rsid w:val="00D11D9A"/>
    <w:rsid w:val="00D13152"/>
    <w:rsid w:val="00D17C3D"/>
    <w:rsid w:val="00D21025"/>
    <w:rsid w:val="00D25392"/>
    <w:rsid w:val="00D307E7"/>
    <w:rsid w:val="00D30833"/>
    <w:rsid w:val="00D36282"/>
    <w:rsid w:val="00D3757E"/>
    <w:rsid w:val="00D41E1F"/>
    <w:rsid w:val="00D460E7"/>
    <w:rsid w:val="00D5115B"/>
    <w:rsid w:val="00D663B1"/>
    <w:rsid w:val="00D7282A"/>
    <w:rsid w:val="00D77EE6"/>
    <w:rsid w:val="00D81262"/>
    <w:rsid w:val="00D83A3B"/>
    <w:rsid w:val="00D84BF9"/>
    <w:rsid w:val="00D87154"/>
    <w:rsid w:val="00D878A9"/>
    <w:rsid w:val="00D952C0"/>
    <w:rsid w:val="00DA1932"/>
    <w:rsid w:val="00DA5B16"/>
    <w:rsid w:val="00DB2B90"/>
    <w:rsid w:val="00DB6784"/>
    <w:rsid w:val="00DC79E1"/>
    <w:rsid w:val="00DD36C5"/>
    <w:rsid w:val="00DD55BB"/>
    <w:rsid w:val="00DD5F6A"/>
    <w:rsid w:val="00DD7B0B"/>
    <w:rsid w:val="00DF0326"/>
    <w:rsid w:val="00DF125E"/>
    <w:rsid w:val="00DF66F4"/>
    <w:rsid w:val="00E04145"/>
    <w:rsid w:val="00E10A33"/>
    <w:rsid w:val="00E22D67"/>
    <w:rsid w:val="00E244A1"/>
    <w:rsid w:val="00E258D0"/>
    <w:rsid w:val="00E26111"/>
    <w:rsid w:val="00E2615B"/>
    <w:rsid w:val="00E26E7F"/>
    <w:rsid w:val="00E30609"/>
    <w:rsid w:val="00E32C4E"/>
    <w:rsid w:val="00E367F0"/>
    <w:rsid w:val="00E440FF"/>
    <w:rsid w:val="00E46814"/>
    <w:rsid w:val="00E531B0"/>
    <w:rsid w:val="00E74E0A"/>
    <w:rsid w:val="00E84FB5"/>
    <w:rsid w:val="00EA0207"/>
    <w:rsid w:val="00EA28EC"/>
    <w:rsid w:val="00EB0F14"/>
    <w:rsid w:val="00EB5AF3"/>
    <w:rsid w:val="00EB777A"/>
    <w:rsid w:val="00EC282E"/>
    <w:rsid w:val="00EC2B80"/>
    <w:rsid w:val="00EC4D1D"/>
    <w:rsid w:val="00EC704A"/>
    <w:rsid w:val="00ED0609"/>
    <w:rsid w:val="00ED2EC2"/>
    <w:rsid w:val="00ED7C41"/>
    <w:rsid w:val="00F040AD"/>
    <w:rsid w:val="00F0670C"/>
    <w:rsid w:val="00F06F96"/>
    <w:rsid w:val="00F076BB"/>
    <w:rsid w:val="00F14652"/>
    <w:rsid w:val="00F169F9"/>
    <w:rsid w:val="00F23933"/>
    <w:rsid w:val="00F27EAD"/>
    <w:rsid w:val="00F35D06"/>
    <w:rsid w:val="00F44B29"/>
    <w:rsid w:val="00F528EE"/>
    <w:rsid w:val="00F61662"/>
    <w:rsid w:val="00F61AD0"/>
    <w:rsid w:val="00F67475"/>
    <w:rsid w:val="00F70E08"/>
    <w:rsid w:val="00F75192"/>
    <w:rsid w:val="00F7621A"/>
    <w:rsid w:val="00F76EE4"/>
    <w:rsid w:val="00F81F6B"/>
    <w:rsid w:val="00F9126E"/>
    <w:rsid w:val="00F93D1A"/>
    <w:rsid w:val="00FA46A6"/>
    <w:rsid w:val="00FA5547"/>
    <w:rsid w:val="00FB09D0"/>
    <w:rsid w:val="00FC36D3"/>
    <w:rsid w:val="00FC53F4"/>
    <w:rsid w:val="00FC645C"/>
    <w:rsid w:val="00FC64F3"/>
    <w:rsid w:val="00FD20A7"/>
    <w:rsid w:val="00FD5B3D"/>
    <w:rsid w:val="00FD6446"/>
    <w:rsid w:val="00FD7C79"/>
    <w:rsid w:val="00FE05E5"/>
    <w:rsid w:val="00FE1B9E"/>
    <w:rsid w:val="00FE2B04"/>
    <w:rsid w:val="00FF3D18"/>
    <w:rsid w:val="00FF4229"/>
    <w:rsid w:val="00FF5F78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50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50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7E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7EE6"/>
    <w:rPr>
      <w:rFonts w:eastAsiaTheme="minorEastAsia"/>
      <w:lang w:eastAsia="ru-RU"/>
    </w:rPr>
  </w:style>
  <w:style w:type="character" w:styleId="a8">
    <w:name w:val="Hyperlink"/>
    <w:rsid w:val="00825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50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50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7E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7EE6"/>
    <w:rPr>
      <w:rFonts w:eastAsiaTheme="minorEastAsia"/>
      <w:lang w:eastAsia="ru-RU"/>
    </w:rPr>
  </w:style>
  <w:style w:type="character" w:styleId="a8">
    <w:name w:val="Hyperlink"/>
    <w:rsid w:val="00825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6</cp:revision>
  <cp:lastPrinted>2023-07-26T10:01:00Z</cp:lastPrinted>
  <dcterms:created xsi:type="dcterms:W3CDTF">2023-07-20T12:20:00Z</dcterms:created>
  <dcterms:modified xsi:type="dcterms:W3CDTF">2023-07-26T10:03:00Z</dcterms:modified>
</cp:coreProperties>
</file>