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7" w:rsidRPr="008D78A8" w:rsidRDefault="00D55087" w:rsidP="00D55087">
      <w:pPr>
        <w:jc w:val="center"/>
        <w:rPr>
          <w:sz w:val="26"/>
          <w:szCs w:val="26"/>
        </w:rPr>
      </w:pPr>
      <w:r w:rsidRPr="008D78A8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70032189" r:id="rId7"/>
        </w:objec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____________________________________________________________________</w: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АДМИНИСТРАЦИЯ МУНИЦИПАЛЬНОГО ОБРАЗОВАНИЯ «ЛЮКСКОЕ»</w: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ПОСТАНОВЛЕНИЕ</w: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Село Люк</w:t>
      </w:r>
    </w:p>
    <w:p w:rsidR="00D55087" w:rsidRPr="008D78A8" w:rsidRDefault="00D55087" w:rsidP="00D55087">
      <w:pPr>
        <w:jc w:val="center"/>
        <w:rPr>
          <w:b/>
          <w:sz w:val="26"/>
          <w:szCs w:val="26"/>
        </w:rPr>
      </w:pPr>
    </w:p>
    <w:p w:rsidR="00D55087" w:rsidRPr="008D78A8" w:rsidRDefault="00D55087" w:rsidP="00D55087">
      <w:pPr>
        <w:rPr>
          <w:sz w:val="26"/>
          <w:szCs w:val="26"/>
        </w:rPr>
      </w:pPr>
      <w:r>
        <w:rPr>
          <w:sz w:val="26"/>
          <w:szCs w:val="26"/>
        </w:rPr>
        <w:t>19.08.</w:t>
      </w:r>
      <w:smartTag w:uri="urn:schemas-microsoft-com:office:smarttags" w:element="metricconverter">
        <w:smartTagPr>
          <w:attr w:name="ProductID" w:val="2014 г"/>
        </w:smartTagPr>
        <w:r w:rsidRPr="008D78A8">
          <w:rPr>
            <w:sz w:val="26"/>
            <w:szCs w:val="26"/>
          </w:rPr>
          <w:t>2014 г</w:t>
        </w:r>
      </w:smartTag>
      <w:r w:rsidRPr="008D78A8">
        <w:rPr>
          <w:sz w:val="26"/>
          <w:szCs w:val="26"/>
        </w:rPr>
        <w:t xml:space="preserve">                                                                                                         № 3</w:t>
      </w:r>
      <w:r w:rsidR="007A5677">
        <w:rPr>
          <w:sz w:val="26"/>
          <w:szCs w:val="26"/>
        </w:rPr>
        <w:t>6</w:t>
      </w:r>
      <w:bookmarkStart w:id="0" w:name="_GoBack"/>
      <w:bookmarkEnd w:id="0"/>
    </w:p>
    <w:p w:rsidR="00D55087" w:rsidRPr="008D78A8" w:rsidRDefault="00D55087" w:rsidP="00D55087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55087" w:rsidRPr="008D78A8" w:rsidTr="00AE1199">
        <w:tc>
          <w:tcPr>
            <w:tcW w:w="5210" w:type="dxa"/>
          </w:tcPr>
          <w:p w:rsidR="00D55087" w:rsidRPr="008D78A8" w:rsidRDefault="00D55087" w:rsidP="00AE11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назначении должностных лиц по профилактике коррупционных и иных правонарушений </w:t>
            </w:r>
          </w:p>
          <w:p w:rsidR="00D23A80" w:rsidRPr="008D78A8" w:rsidRDefault="00D23A80" w:rsidP="00AE1199">
            <w:pPr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D55087" w:rsidRPr="008D78A8" w:rsidRDefault="00D55087" w:rsidP="00AE1199">
            <w:pPr>
              <w:rPr>
                <w:sz w:val="26"/>
                <w:szCs w:val="26"/>
              </w:rPr>
            </w:pPr>
          </w:p>
        </w:tc>
      </w:tr>
    </w:tbl>
    <w:p w:rsidR="00D23A80" w:rsidRDefault="00D23A80" w:rsidP="00D23A80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Руководствуясь</w:t>
      </w:r>
      <w:r w:rsidRPr="00EC396B">
        <w:rPr>
          <w:sz w:val="26"/>
          <w:szCs w:val="26"/>
        </w:rPr>
        <w:t xml:space="preserve"> Уставом муниципального образования «Люкское», утвержденный Решением Совета депутатов муниципального образования «Люкское» № 3-1 от 01.12.2005 г. (в ред. № 17-1 от 06.03.2013 г.),  </w:t>
      </w:r>
      <w:r w:rsidRPr="00EC396B">
        <w:rPr>
          <w:b/>
          <w:sz w:val="26"/>
          <w:szCs w:val="26"/>
        </w:rPr>
        <w:t>ПОСТАНОВЛЯЮ:</w:t>
      </w:r>
    </w:p>
    <w:p w:rsidR="00C13B1F" w:rsidRDefault="00C13B1F" w:rsidP="00D23A80">
      <w:pPr>
        <w:ind w:firstLine="426"/>
        <w:jc w:val="both"/>
        <w:rPr>
          <w:b/>
          <w:sz w:val="26"/>
          <w:szCs w:val="26"/>
        </w:rPr>
      </w:pPr>
    </w:p>
    <w:p w:rsidR="00D23A80" w:rsidRPr="003F14EE" w:rsidRDefault="003F14EE" w:rsidP="00C13B1F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AC1DB7">
        <w:rPr>
          <w:sz w:val="26"/>
          <w:szCs w:val="26"/>
        </w:rPr>
        <w:t>ответственными лицами по профилактике коррупционных и иных правонарушений</w:t>
      </w:r>
      <w:r>
        <w:rPr>
          <w:sz w:val="26"/>
          <w:szCs w:val="26"/>
        </w:rPr>
        <w:t xml:space="preserve"> в Администрации муниципального образования «Люкское» следующих должностных лиц:</w:t>
      </w:r>
    </w:p>
    <w:p w:rsidR="003F14EE" w:rsidRDefault="003F14EE" w:rsidP="00C13B1F">
      <w:pPr>
        <w:pStyle w:val="a4"/>
        <w:spacing w:line="360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Глава Администрации муниципального образования «Люкское»;</w:t>
      </w:r>
    </w:p>
    <w:p w:rsidR="003F14EE" w:rsidRDefault="003F14EE" w:rsidP="00C13B1F">
      <w:pPr>
        <w:pStyle w:val="a4"/>
        <w:spacing w:line="360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ведущий специалист-эксперт муниципального образования «Люкское»;</w:t>
      </w:r>
    </w:p>
    <w:p w:rsidR="003036E6" w:rsidRDefault="000E4C7F" w:rsidP="007F1074">
      <w:pPr>
        <w:spacing w:line="360" w:lineRule="auto"/>
        <w:ind w:left="851" w:hanging="425"/>
        <w:jc w:val="both"/>
        <w:rPr>
          <w:sz w:val="26"/>
          <w:szCs w:val="26"/>
        </w:rPr>
      </w:pPr>
      <w:r w:rsidRPr="000E4C7F">
        <w:rPr>
          <w:sz w:val="26"/>
          <w:szCs w:val="26"/>
        </w:rPr>
        <w:t xml:space="preserve">2. </w:t>
      </w:r>
      <w:r>
        <w:rPr>
          <w:sz w:val="26"/>
          <w:szCs w:val="26"/>
        </w:rPr>
        <w:t>Ведущему специалисту-эксперту внести изменения в должностные инструкции указанных лиц</w:t>
      </w:r>
      <w:r w:rsidR="00C13B1F">
        <w:rPr>
          <w:sz w:val="26"/>
          <w:szCs w:val="26"/>
        </w:rPr>
        <w:t xml:space="preserve"> в п. 1 настоящего постановления.</w:t>
      </w:r>
    </w:p>
    <w:p w:rsidR="00C13B1F" w:rsidRPr="00C13B1F" w:rsidRDefault="007F1074" w:rsidP="00C13B1F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13B1F">
        <w:rPr>
          <w:sz w:val="26"/>
          <w:szCs w:val="26"/>
        </w:rPr>
        <w:t xml:space="preserve">. </w:t>
      </w:r>
      <w:r w:rsidR="00C13B1F" w:rsidRPr="00C13B1F">
        <w:rPr>
          <w:sz w:val="26"/>
          <w:szCs w:val="26"/>
        </w:rPr>
        <w:t>Обнародовать данное постановление на официальном сайте Администрации МО «Балезинский район» - в разделе «МО Люкское».</w:t>
      </w:r>
    </w:p>
    <w:p w:rsidR="00C13B1F" w:rsidRPr="00C13B1F" w:rsidRDefault="007F1074" w:rsidP="00C13B1F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36E6">
        <w:rPr>
          <w:sz w:val="26"/>
          <w:szCs w:val="26"/>
        </w:rPr>
        <w:t xml:space="preserve">. </w:t>
      </w:r>
      <w:r w:rsidR="00C13B1F" w:rsidRPr="00C13B1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C13B1F" w:rsidRPr="000E4C7F" w:rsidRDefault="007F1074" w:rsidP="00C13B1F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3B1F" w:rsidRPr="00C13B1F">
        <w:rPr>
          <w:sz w:val="26"/>
          <w:szCs w:val="26"/>
        </w:rPr>
        <w:t xml:space="preserve">. </w:t>
      </w:r>
      <w:proofErr w:type="gramStart"/>
      <w:r w:rsidR="00C13B1F" w:rsidRPr="00C13B1F">
        <w:rPr>
          <w:sz w:val="26"/>
          <w:szCs w:val="26"/>
        </w:rPr>
        <w:t>Контроль за</w:t>
      </w:r>
      <w:proofErr w:type="gramEnd"/>
      <w:r w:rsidR="00C13B1F" w:rsidRPr="00C13B1F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55087" w:rsidRDefault="00D55087" w:rsidP="00D55087">
      <w:pPr>
        <w:rPr>
          <w:sz w:val="26"/>
          <w:szCs w:val="26"/>
        </w:rPr>
      </w:pPr>
    </w:p>
    <w:p w:rsidR="00D55087" w:rsidRDefault="00D55087" w:rsidP="00D55087">
      <w:pPr>
        <w:rPr>
          <w:sz w:val="26"/>
          <w:szCs w:val="26"/>
        </w:rPr>
      </w:pPr>
    </w:p>
    <w:p w:rsidR="00D55087" w:rsidRDefault="00D55087" w:rsidP="00D55087">
      <w:pPr>
        <w:rPr>
          <w:sz w:val="26"/>
          <w:szCs w:val="26"/>
        </w:rPr>
      </w:pPr>
      <w:r w:rsidRPr="008D78A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</w:p>
    <w:p w:rsidR="00D55087" w:rsidRDefault="00D55087" w:rsidP="00D55087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8D78A8">
        <w:rPr>
          <w:sz w:val="26"/>
          <w:szCs w:val="26"/>
        </w:rPr>
        <w:t xml:space="preserve">Люкское»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Pr="008D78A8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8D78A8">
        <w:rPr>
          <w:sz w:val="26"/>
          <w:szCs w:val="26"/>
        </w:rPr>
        <w:t>Наговицын</w:t>
      </w:r>
    </w:p>
    <w:sectPr w:rsidR="00D55087" w:rsidSect="00337C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B3B"/>
    <w:multiLevelType w:val="hybridMultilevel"/>
    <w:tmpl w:val="79342E9E"/>
    <w:lvl w:ilvl="0" w:tplc="6F1E671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4AE06F8"/>
    <w:multiLevelType w:val="hybridMultilevel"/>
    <w:tmpl w:val="C6BCA0A8"/>
    <w:lvl w:ilvl="0" w:tplc="CA0CD6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B6"/>
    <w:rsid w:val="000E4C7F"/>
    <w:rsid w:val="002B5C42"/>
    <w:rsid w:val="003036E6"/>
    <w:rsid w:val="00361C3B"/>
    <w:rsid w:val="003E12CB"/>
    <w:rsid w:val="003F14EE"/>
    <w:rsid w:val="00424386"/>
    <w:rsid w:val="007A5677"/>
    <w:rsid w:val="007F1074"/>
    <w:rsid w:val="008029B9"/>
    <w:rsid w:val="00803F76"/>
    <w:rsid w:val="00AC1DB7"/>
    <w:rsid w:val="00AE3A0C"/>
    <w:rsid w:val="00C13B1F"/>
    <w:rsid w:val="00CC64B6"/>
    <w:rsid w:val="00D23A80"/>
    <w:rsid w:val="00D55087"/>
    <w:rsid w:val="00E03FD6"/>
    <w:rsid w:val="00F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2014-08-19T06:59:00Z</dcterms:created>
  <dcterms:modified xsi:type="dcterms:W3CDTF">2014-08-20T05:28:00Z</dcterms:modified>
</cp:coreProperties>
</file>