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A" w:rsidRDefault="009E1EAA" w:rsidP="009E1EAA">
      <w:pPr>
        <w:tabs>
          <w:tab w:val="left" w:pos="1276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68580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E1EAA" w:rsidRPr="00852827" w:rsidRDefault="009E1EAA" w:rsidP="009E1EAA">
      <w:pPr>
        <w:pStyle w:val="a4"/>
        <w:jc w:val="center"/>
        <w:rPr>
          <w:rFonts w:eastAsia="Calibri"/>
          <w:b/>
          <w:bCs/>
        </w:rPr>
      </w:pPr>
      <w:r w:rsidRPr="00AC5A05">
        <w:t>«АДМИНИСТРАЦИЯ МУНИЦИПАЛЬНОГО ОБРАЗОВАНИЯ «ПЫБЬИНСКОЕ»</w:t>
      </w:r>
    </w:p>
    <w:p w:rsidR="009E1EAA" w:rsidRPr="00AC5A05" w:rsidRDefault="009E1EAA" w:rsidP="009E1EA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05">
        <w:rPr>
          <w:rFonts w:ascii="Times New Roman" w:hAnsi="Times New Roman" w:cs="Times New Roman"/>
          <w:sz w:val="24"/>
          <w:szCs w:val="24"/>
        </w:rPr>
        <w:t>«ПОБЬЯ»  МУНИЦИПАЛ КЫЛДЫТЭТЛЭН АДМИНИСТРАЦИЕЗ</w:t>
      </w:r>
    </w:p>
    <w:p w:rsidR="009E1EAA" w:rsidRPr="00661AE6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EAA" w:rsidRPr="00AF7D54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1A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61AE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E1EAA" w:rsidRPr="00661AE6" w:rsidRDefault="009E1EAA" w:rsidP="009E1EAA">
      <w:pPr>
        <w:spacing w:after="0" w:line="240" w:lineRule="auto"/>
        <w:rPr>
          <w:rFonts w:ascii="Times New Roman" w:hAnsi="Times New Roman" w:cs="Times New Roman"/>
        </w:rPr>
      </w:pPr>
    </w:p>
    <w:p w:rsidR="00C1268D" w:rsidRPr="002A1AE3" w:rsidRDefault="009E1EAA" w:rsidP="009E1E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EAA" w:rsidRPr="00EC7B64" w:rsidRDefault="009814E2" w:rsidP="009E1E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1</w:t>
      </w:r>
      <w:r w:rsidR="00F91B18" w:rsidRPr="00EC7B64">
        <w:rPr>
          <w:rFonts w:ascii="Times New Roman" w:hAnsi="Times New Roman" w:cs="Times New Roman"/>
          <w:sz w:val="26"/>
          <w:szCs w:val="26"/>
        </w:rPr>
        <w:t>5</w:t>
      </w:r>
      <w:r w:rsidRPr="00EC7B64">
        <w:rPr>
          <w:rFonts w:ascii="Times New Roman" w:hAnsi="Times New Roman" w:cs="Times New Roman"/>
          <w:sz w:val="26"/>
          <w:szCs w:val="26"/>
        </w:rPr>
        <w:t xml:space="preserve"> января   20</w:t>
      </w:r>
      <w:r w:rsidR="00F91B18" w:rsidRPr="00EC7B64">
        <w:rPr>
          <w:rFonts w:ascii="Times New Roman" w:hAnsi="Times New Roman" w:cs="Times New Roman"/>
          <w:sz w:val="26"/>
          <w:szCs w:val="26"/>
        </w:rPr>
        <w:t>20</w:t>
      </w:r>
      <w:r w:rsidR="009E1EAA" w:rsidRPr="00EC7B6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 w:rsidR="00C1268D" w:rsidRPr="002A1A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E1EAA" w:rsidRPr="00EC7B6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7B64">
        <w:rPr>
          <w:rFonts w:ascii="Times New Roman" w:hAnsi="Times New Roman" w:cs="Times New Roman"/>
          <w:sz w:val="26"/>
          <w:szCs w:val="26"/>
        </w:rPr>
        <w:t xml:space="preserve">   №  01</w:t>
      </w:r>
    </w:p>
    <w:p w:rsidR="009E1EAA" w:rsidRPr="00EC7B64" w:rsidRDefault="009E1EAA" w:rsidP="009E1E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EAA" w:rsidRPr="00EC7B64" w:rsidRDefault="009E1EAA" w:rsidP="009E1E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О создании штаба оповещения  и</w:t>
      </w:r>
    </w:p>
    <w:p w:rsidR="009E1EAA" w:rsidRPr="00EC7B64" w:rsidRDefault="009E1EAA" w:rsidP="009E1E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пункта сбора  муниципального </w:t>
      </w:r>
    </w:p>
    <w:p w:rsidR="009E1EAA" w:rsidRPr="00EC7B64" w:rsidRDefault="009E1EAA" w:rsidP="009E1E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об</w:t>
      </w:r>
      <w:r w:rsidR="009814E2" w:rsidRPr="00EC7B64">
        <w:rPr>
          <w:rFonts w:ascii="Times New Roman" w:hAnsi="Times New Roman" w:cs="Times New Roman"/>
          <w:sz w:val="26"/>
          <w:szCs w:val="26"/>
        </w:rPr>
        <w:t>разования  «</w:t>
      </w:r>
      <w:proofErr w:type="spellStart"/>
      <w:r w:rsidR="009814E2" w:rsidRPr="00EC7B64">
        <w:rPr>
          <w:rFonts w:ascii="Times New Roman" w:hAnsi="Times New Roman" w:cs="Times New Roman"/>
          <w:sz w:val="26"/>
          <w:szCs w:val="26"/>
        </w:rPr>
        <w:t>Пыбьинское</w:t>
      </w:r>
      <w:proofErr w:type="spellEnd"/>
      <w:r w:rsidR="009814E2" w:rsidRPr="00EC7B64">
        <w:rPr>
          <w:rFonts w:ascii="Times New Roman" w:hAnsi="Times New Roman" w:cs="Times New Roman"/>
          <w:sz w:val="26"/>
          <w:szCs w:val="26"/>
        </w:rPr>
        <w:t>» на 20</w:t>
      </w:r>
      <w:r w:rsidR="00F91B18" w:rsidRPr="00EC7B64">
        <w:rPr>
          <w:rFonts w:ascii="Times New Roman" w:hAnsi="Times New Roman" w:cs="Times New Roman"/>
          <w:sz w:val="26"/>
          <w:szCs w:val="26"/>
        </w:rPr>
        <w:t xml:space="preserve">20 </w:t>
      </w:r>
      <w:r w:rsidRPr="00EC7B64">
        <w:rPr>
          <w:rFonts w:ascii="Times New Roman" w:hAnsi="Times New Roman" w:cs="Times New Roman"/>
          <w:sz w:val="26"/>
          <w:szCs w:val="26"/>
        </w:rPr>
        <w:t xml:space="preserve">год  </w:t>
      </w:r>
    </w:p>
    <w:p w:rsidR="009E1EAA" w:rsidRPr="00EC7B64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E1EAA" w:rsidRPr="00EC7B64" w:rsidRDefault="003E3D8D" w:rsidP="00D56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9E1EAA" w:rsidRPr="00EC7B64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Российской Федерации от 26.02.1997</w:t>
      </w:r>
      <w:r w:rsidR="0031528D" w:rsidRPr="00EC7B64">
        <w:rPr>
          <w:rFonts w:ascii="Times New Roman" w:hAnsi="Times New Roman" w:cs="Times New Roman"/>
          <w:sz w:val="26"/>
          <w:szCs w:val="26"/>
        </w:rPr>
        <w:t>г.</w:t>
      </w:r>
      <w:r w:rsidR="009E1EAA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814E2" w:rsidRPr="00EC7B64">
        <w:rPr>
          <w:rFonts w:ascii="Times New Roman" w:hAnsi="Times New Roman" w:cs="Times New Roman"/>
          <w:sz w:val="26"/>
          <w:szCs w:val="26"/>
        </w:rPr>
        <w:t>№</w:t>
      </w:r>
      <w:r w:rsidR="00F91B18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814E2" w:rsidRPr="00EC7B64">
        <w:rPr>
          <w:rFonts w:ascii="Times New Roman" w:hAnsi="Times New Roman" w:cs="Times New Roman"/>
          <w:sz w:val="26"/>
          <w:szCs w:val="26"/>
        </w:rPr>
        <w:t xml:space="preserve">31 </w:t>
      </w:r>
      <w:r w:rsidR="009E1EAA" w:rsidRPr="00EC7B64">
        <w:rPr>
          <w:rFonts w:ascii="Times New Roman" w:hAnsi="Times New Roman" w:cs="Times New Roman"/>
          <w:sz w:val="26"/>
          <w:szCs w:val="26"/>
        </w:rPr>
        <w:t>«О мобилизационной подготовке</w:t>
      </w:r>
      <w:r w:rsidR="00D56784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E1EAA" w:rsidRPr="00EC7B64">
        <w:rPr>
          <w:rFonts w:ascii="Times New Roman" w:hAnsi="Times New Roman" w:cs="Times New Roman"/>
          <w:sz w:val="26"/>
          <w:szCs w:val="26"/>
        </w:rPr>
        <w:t xml:space="preserve"> и мобилизации в Российской Федерации», </w:t>
      </w:r>
      <w:r w:rsidR="003B362C" w:rsidRPr="00EC7B64">
        <w:rPr>
          <w:rFonts w:ascii="Times New Roman" w:hAnsi="Times New Roman" w:cs="Times New Roman"/>
          <w:sz w:val="26"/>
          <w:szCs w:val="26"/>
        </w:rPr>
        <w:t xml:space="preserve"> от 28.03.1998 г. № 53</w:t>
      </w:r>
      <w:r w:rsidR="00F91B18" w:rsidRPr="00EC7B64">
        <w:rPr>
          <w:rFonts w:ascii="Times New Roman" w:hAnsi="Times New Roman" w:cs="Times New Roman"/>
          <w:sz w:val="26"/>
          <w:szCs w:val="26"/>
        </w:rPr>
        <w:t>-</w:t>
      </w:r>
      <w:r w:rsidR="003B362C" w:rsidRPr="00EC7B64">
        <w:rPr>
          <w:rFonts w:ascii="Times New Roman" w:hAnsi="Times New Roman" w:cs="Times New Roman"/>
          <w:sz w:val="26"/>
          <w:szCs w:val="26"/>
        </w:rPr>
        <w:t xml:space="preserve">ФЗ </w:t>
      </w:r>
      <w:r w:rsidR="00D56784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3B362C" w:rsidRPr="00EC7B64">
        <w:rPr>
          <w:rFonts w:ascii="Times New Roman" w:hAnsi="Times New Roman" w:cs="Times New Roman"/>
          <w:sz w:val="26"/>
          <w:szCs w:val="26"/>
        </w:rPr>
        <w:t>«О воинской обязанности и военной службе», постановления Правительства Российской Федерации  от 27.11.2006 г. № 719 «Об утверждении Положения о воинском учете»</w:t>
      </w:r>
      <w:r w:rsidR="00EC7B64" w:rsidRPr="00EC7B64">
        <w:rPr>
          <w:rFonts w:ascii="Times New Roman" w:hAnsi="Times New Roman" w:cs="Times New Roman"/>
          <w:sz w:val="26"/>
          <w:szCs w:val="26"/>
        </w:rPr>
        <w:t>,</w:t>
      </w:r>
      <w:r w:rsidR="00F91B18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E1EAA" w:rsidRPr="00EC7B64">
        <w:rPr>
          <w:rFonts w:ascii="Times New Roman" w:hAnsi="Times New Roman" w:cs="Times New Roman"/>
          <w:sz w:val="26"/>
          <w:szCs w:val="26"/>
        </w:rPr>
        <w:t>постановлением суженного заседания Администрации МО «</w:t>
      </w:r>
      <w:proofErr w:type="spellStart"/>
      <w:r w:rsidR="009E1EAA" w:rsidRPr="00EC7B64">
        <w:rPr>
          <w:rFonts w:ascii="Times New Roman" w:hAnsi="Times New Roman" w:cs="Times New Roman"/>
          <w:sz w:val="26"/>
          <w:szCs w:val="26"/>
        </w:rPr>
        <w:t>Балез</w:t>
      </w:r>
      <w:r w:rsidR="009814E2" w:rsidRPr="00EC7B64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="009814E2" w:rsidRPr="00EC7B64">
        <w:rPr>
          <w:rFonts w:ascii="Times New Roman" w:hAnsi="Times New Roman" w:cs="Times New Roman"/>
          <w:sz w:val="26"/>
          <w:szCs w:val="26"/>
        </w:rPr>
        <w:t xml:space="preserve"> район» от  28</w:t>
      </w:r>
      <w:r w:rsidR="00D56784" w:rsidRPr="00EC7B64">
        <w:rPr>
          <w:rFonts w:ascii="Times New Roman" w:hAnsi="Times New Roman" w:cs="Times New Roman"/>
          <w:sz w:val="26"/>
          <w:szCs w:val="26"/>
        </w:rPr>
        <w:t>.11.</w:t>
      </w:r>
      <w:r w:rsidR="009814E2" w:rsidRPr="00EC7B64">
        <w:rPr>
          <w:rFonts w:ascii="Times New Roman" w:hAnsi="Times New Roman" w:cs="Times New Roman"/>
          <w:sz w:val="26"/>
          <w:szCs w:val="26"/>
        </w:rPr>
        <w:t xml:space="preserve">2018 г. № 12  </w:t>
      </w:r>
      <w:r w:rsidR="009E1EAA" w:rsidRPr="00EC7B64">
        <w:rPr>
          <w:rFonts w:ascii="Times New Roman" w:hAnsi="Times New Roman" w:cs="Times New Roman"/>
          <w:sz w:val="26"/>
          <w:szCs w:val="26"/>
        </w:rPr>
        <w:t>«Об обеспечении проведения мобилизации людских</w:t>
      </w:r>
      <w:proofErr w:type="gramEnd"/>
      <w:r w:rsidR="009E1EAA" w:rsidRPr="00EC7B64">
        <w:rPr>
          <w:rFonts w:ascii="Times New Roman" w:hAnsi="Times New Roman" w:cs="Times New Roman"/>
          <w:sz w:val="26"/>
          <w:szCs w:val="26"/>
        </w:rPr>
        <w:t xml:space="preserve"> и транспортных ресурсов на территории </w:t>
      </w:r>
      <w:proofErr w:type="spellStart"/>
      <w:r w:rsidR="009E1EAA" w:rsidRPr="00EC7B64">
        <w:rPr>
          <w:rFonts w:ascii="Times New Roman" w:hAnsi="Times New Roman" w:cs="Times New Roman"/>
          <w:sz w:val="26"/>
          <w:szCs w:val="26"/>
        </w:rPr>
        <w:t>Балезинского</w:t>
      </w:r>
      <w:proofErr w:type="spellEnd"/>
      <w:r w:rsidR="009E1EAA" w:rsidRPr="00EC7B64">
        <w:rPr>
          <w:rFonts w:ascii="Times New Roman" w:hAnsi="Times New Roman" w:cs="Times New Roman"/>
          <w:sz w:val="26"/>
          <w:szCs w:val="26"/>
        </w:rPr>
        <w:t xml:space="preserve"> района»,</w:t>
      </w:r>
      <w:r w:rsidR="003B362C" w:rsidRPr="00EC7B64">
        <w:rPr>
          <w:rFonts w:ascii="Times New Roman" w:hAnsi="Times New Roman" w:cs="Times New Roman"/>
          <w:sz w:val="26"/>
          <w:szCs w:val="26"/>
        </w:rPr>
        <w:t xml:space="preserve"> в целях повышения уровня мобилизационной </w:t>
      </w:r>
      <w:r w:rsidR="00D56784" w:rsidRPr="00EC7B64">
        <w:rPr>
          <w:rFonts w:ascii="Times New Roman" w:hAnsi="Times New Roman" w:cs="Times New Roman"/>
          <w:sz w:val="26"/>
          <w:szCs w:val="26"/>
        </w:rPr>
        <w:t>подготовки, дальнейшег</w:t>
      </w:r>
      <w:r w:rsidR="003B362C" w:rsidRPr="00EC7B64">
        <w:rPr>
          <w:rFonts w:ascii="Times New Roman" w:hAnsi="Times New Roman" w:cs="Times New Roman"/>
          <w:sz w:val="26"/>
          <w:szCs w:val="26"/>
        </w:rPr>
        <w:t xml:space="preserve">о </w:t>
      </w:r>
      <w:r w:rsidR="00D56784" w:rsidRPr="00EC7B64">
        <w:rPr>
          <w:rFonts w:ascii="Times New Roman" w:hAnsi="Times New Roman" w:cs="Times New Roman"/>
          <w:sz w:val="26"/>
          <w:szCs w:val="26"/>
        </w:rPr>
        <w:t xml:space="preserve">совершенствования базы </w:t>
      </w:r>
      <w:r w:rsidR="0031528D"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D56784" w:rsidRPr="00EC7B64">
        <w:rPr>
          <w:rFonts w:ascii="Times New Roman" w:hAnsi="Times New Roman" w:cs="Times New Roman"/>
          <w:sz w:val="26"/>
          <w:szCs w:val="26"/>
        </w:rPr>
        <w:t>мобилизационного  развертывания</w:t>
      </w:r>
    </w:p>
    <w:p w:rsidR="009E1EAA" w:rsidRPr="00EC7B64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1EAA" w:rsidRPr="00EC7B64" w:rsidRDefault="009E1EAA" w:rsidP="009E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1. На территории муниципального образования «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Пыбьинское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>» создать штаб оповещения и пункт сбора муниципального образования.</w:t>
      </w:r>
    </w:p>
    <w:p w:rsidR="009E1EAA" w:rsidRPr="00EC7B64" w:rsidRDefault="009E1EAA" w:rsidP="009E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2. Штаб оповещения и пункт сбора разместить в здании администрации муниципального образования «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Пыбьинское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>».</w:t>
      </w:r>
    </w:p>
    <w:p w:rsidR="009E1EAA" w:rsidRPr="00EC7B64" w:rsidRDefault="009E1EAA" w:rsidP="009E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3. Состав штаба определить:</w:t>
      </w:r>
    </w:p>
    <w:p w:rsidR="009E1EAA" w:rsidRPr="00EC7B64" w:rsidRDefault="009E1EAA" w:rsidP="006B3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-  </w:t>
      </w:r>
      <w:r w:rsidR="009814E2" w:rsidRPr="00EC7B64">
        <w:rPr>
          <w:rFonts w:ascii="Times New Roman" w:hAnsi="Times New Roman" w:cs="Times New Roman"/>
          <w:sz w:val="26"/>
          <w:szCs w:val="26"/>
        </w:rPr>
        <w:t xml:space="preserve">начальник штаба  -  3 </w:t>
      </w:r>
      <w:r w:rsidR="006B37F3" w:rsidRPr="00EC7B64">
        <w:rPr>
          <w:rFonts w:ascii="Times New Roman" w:hAnsi="Times New Roman" w:cs="Times New Roman"/>
          <w:sz w:val="26"/>
          <w:szCs w:val="26"/>
        </w:rPr>
        <w:t>человека</w:t>
      </w:r>
    </w:p>
    <w:p w:rsidR="009E1EAA" w:rsidRPr="00EC7B64" w:rsidRDefault="003B362C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E1EAA" w:rsidRPr="00EC7B64">
        <w:rPr>
          <w:rFonts w:ascii="Times New Roman" w:hAnsi="Times New Roman" w:cs="Times New Roman"/>
          <w:sz w:val="26"/>
          <w:szCs w:val="26"/>
        </w:rPr>
        <w:t xml:space="preserve">- </w:t>
      </w:r>
      <w:r w:rsid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9E1EAA" w:rsidRPr="00EC7B64">
        <w:rPr>
          <w:rFonts w:ascii="Times New Roman" w:hAnsi="Times New Roman" w:cs="Times New Roman"/>
          <w:sz w:val="26"/>
          <w:szCs w:val="26"/>
        </w:rPr>
        <w:t>технический ра</w:t>
      </w:r>
      <w:r w:rsidR="006B37F3" w:rsidRPr="00EC7B64">
        <w:rPr>
          <w:rFonts w:ascii="Times New Roman" w:hAnsi="Times New Roman" w:cs="Times New Roman"/>
          <w:sz w:val="26"/>
          <w:szCs w:val="26"/>
        </w:rPr>
        <w:t>ботник – 3 человека</w:t>
      </w:r>
    </w:p>
    <w:p w:rsidR="009E1EAA" w:rsidRPr="00EC7B64" w:rsidRDefault="003B362C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 </w:t>
      </w:r>
      <w:r w:rsidR="006B37F3" w:rsidRPr="00EC7B64">
        <w:rPr>
          <w:rFonts w:ascii="Times New Roman" w:hAnsi="Times New Roman" w:cs="Times New Roman"/>
          <w:sz w:val="26"/>
          <w:szCs w:val="26"/>
        </w:rPr>
        <w:t>-  посыльн</w:t>
      </w:r>
      <w:r w:rsidRPr="00EC7B64">
        <w:rPr>
          <w:rFonts w:ascii="Times New Roman" w:hAnsi="Times New Roman" w:cs="Times New Roman"/>
          <w:sz w:val="26"/>
          <w:szCs w:val="26"/>
        </w:rPr>
        <w:t>ые  - 3 человека (Приложение № 1)</w:t>
      </w:r>
    </w:p>
    <w:p w:rsidR="009E1EAA" w:rsidRPr="00EC7B64" w:rsidRDefault="009E1EAA" w:rsidP="009E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 xml:space="preserve">4. Для нужд оповещения и доставки граждан на пункты сбора  военного комиссариата Удмуртской Республики по городу Глазов,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Глазовского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Балезинского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Ярского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 районов привлечь 1 единицу техники (Приложение № 2).</w:t>
      </w:r>
    </w:p>
    <w:p w:rsidR="009E1EAA" w:rsidRPr="00EC7B64" w:rsidRDefault="009E1EAA" w:rsidP="009E1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5. Взаимодействие и связь со штабом оповещения и пунктом сбора  МО «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 район» по открытому каналу связи и через уполномоченного от военного комиссариата Удмуртской Республики по городу Глазов,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Глазовского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Балезинского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Ярского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  районов.</w:t>
      </w:r>
    </w:p>
    <w:p w:rsidR="009E1EAA" w:rsidRPr="00EC7B64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EAA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0BC" w:rsidRDefault="007E00BC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0BC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7E00BC">
        <w:rPr>
          <w:rFonts w:ascii="Times New Roman" w:hAnsi="Times New Roman" w:cs="Times New Roman"/>
          <w:sz w:val="26"/>
          <w:szCs w:val="26"/>
        </w:rPr>
        <w:t xml:space="preserve"> </w:t>
      </w:r>
      <w:r w:rsidRPr="00EC7B64">
        <w:rPr>
          <w:rFonts w:ascii="Times New Roman" w:hAnsi="Times New Roman" w:cs="Times New Roman"/>
          <w:sz w:val="26"/>
          <w:szCs w:val="26"/>
        </w:rPr>
        <w:t>образования</w:t>
      </w:r>
    </w:p>
    <w:p w:rsidR="009E1EAA" w:rsidRPr="00EC7B64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B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C7B64">
        <w:rPr>
          <w:rFonts w:ascii="Times New Roman" w:hAnsi="Times New Roman" w:cs="Times New Roman"/>
          <w:sz w:val="26"/>
          <w:szCs w:val="26"/>
        </w:rPr>
        <w:t>Пыбьинское</w:t>
      </w:r>
      <w:proofErr w:type="spellEnd"/>
      <w:r w:rsidRPr="00EC7B64">
        <w:rPr>
          <w:rFonts w:ascii="Times New Roman" w:hAnsi="Times New Roman" w:cs="Times New Roman"/>
          <w:sz w:val="26"/>
          <w:szCs w:val="26"/>
        </w:rPr>
        <w:t xml:space="preserve">»                    </w:t>
      </w:r>
      <w:r w:rsidR="00EC7B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7B6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00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C7B64">
        <w:rPr>
          <w:rFonts w:ascii="Times New Roman" w:hAnsi="Times New Roman" w:cs="Times New Roman"/>
          <w:sz w:val="26"/>
          <w:szCs w:val="26"/>
        </w:rPr>
        <w:t xml:space="preserve">           В.Л. Русских</w:t>
      </w:r>
    </w:p>
    <w:p w:rsidR="009E1EAA" w:rsidRPr="00EC7B64" w:rsidRDefault="009E1EAA" w:rsidP="009E1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EAA" w:rsidRDefault="009E1EAA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1EAA" w:rsidRDefault="009E1EAA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B64" w:rsidRDefault="00EC7B64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B64" w:rsidRDefault="00EC7B64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B64" w:rsidRDefault="00EC7B64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B64" w:rsidRDefault="00EC7B64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B64" w:rsidRDefault="00EC7B64" w:rsidP="009E1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1EAA" w:rsidRDefault="009E1EAA" w:rsidP="009E1EA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852827">
        <w:rPr>
          <w:rFonts w:ascii="Times New Roman" w:hAnsi="Times New Roman" w:cs="Times New Roman"/>
        </w:rPr>
        <w:t>Приложение № 1</w:t>
      </w:r>
    </w:p>
    <w:p w:rsidR="00EC7B64" w:rsidRPr="00852827" w:rsidRDefault="00EC7B64" w:rsidP="009E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AA" w:rsidRPr="00852827" w:rsidRDefault="009E1EAA" w:rsidP="009E1EAA">
      <w:pPr>
        <w:spacing w:after="0" w:line="240" w:lineRule="auto"/>
        <w:rPr>
          <w:rFonts w:ascii="Times New Roman" w:hAnsi="Times New Roman" w:cs="Times New Roman"/>
        </w:rPr>
      </w:pPr>
    </w:p>
    <w:p w:rsidR="009E1EAA" w:rsidRPr="00852827" w:rsidRDefault="009E1EAA" w:rsidP="009E1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27">
        <w:rPr>
          <w:rFonts w:ascii="Times New Roman" w:hAnsi="Times New Roman" w:cs="Times New Roman"/>
        </w:rPr>
        <w:t>ИМЕННОЙ СПИСОК</w:t>
      </w:r>
    </w:p>
    <w:p w:rsidR="009E1EAA" w:rsidRPr="00852827" w:rsidRDefault="009E1EAA" w:rsidP="009E1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27">
        <w:rPr>
          <w:rFonts w:ascii="Times New Roman" w:hAnsi="Times New Roman" w:cs="Times New Roman"/>
        </w:rPr>
        <w:t>личного состава ШО и ПС  муниципального образования «</w:t>
      </w:r>
      <w:proofErr w:type="spellStart"/>
      <w:r w:rsidRPr="00852827">
        <w:rPr>
          <w:rFonts w:ascii="Times New Roman" w:hAnsi="Times New Roman" w:cs="Times New Roman"/>
        </w:rPr>
        <w:t>Пыбьинское</w:t>
      </w:r>
      <w:proofErr w:type="spellEnd"/>
      <w:r w:rsidRPr="00852827">
        <w:rPr>
          <w:rFonts w:ascii="Times New Roman" w:hAnsi="Times New Roman" w:cs="Times New Roman"/>
        </w:rPr>
        <w:t>»</w:t>
      </w:r>
    </w:p>
    <w:p w:rsidR="009E1EAA" w:rsidRPr="00852827" w:rsidRDefault="009E1EAA" w:rsidP="009E1E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1"/>
        <w:tblW w:w="10285" w:type="dxa"/>
        <w:tblLayout w:type="fixed"/>
        <w:tblLook w:val="01E0" w:firstRow="1" w:lastRow="1" w:firstColumn="1" w:lastColumn="1" w:noHBand="0" w:noVBand="0"/>
      </w:tblPr>
      <w:tblGrid>
        <w:gridCol w:w="468"/>
        <w:gridCol w:w="1891"/>
        <w:gridCol w:w="446"/>
        <w:gridCol w:w="1870"/>
        <w:gridCol w:w="2093"/>
        <w:gridCol w:w="2160"/>
        <w:gridCol w:w="1357"/>
      </w:tblGrid>
      <w:tr w:rsidR="009E1EAA" w:rsidRPr="00852827" w:rsidTr="00901EDE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282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5282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Место жительства, 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Место работы, телефон и должность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Отметка о прибытии</w:t>
            </w:r>
          </w:p>
        </w:tc>
      </w:tr>
      <w:tr w:rsidR="009E1EAA" w:rsidRPr="00852827" w:rsidTr="00901EDE">
        <w:trPr>
          <w:cantSplit/>
          <w:trHeight w:val="105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Начальник штаба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Русских</w:t>
            </w:r>
          </w:p>
          <w:p w:rsidR="009E1EAA" w:rsidRPr="00852827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9E1EAA" w:rsidRPr="00852827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д.</w:t>
            </w:r>
            <w:r w:rsidR="00C126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Нурызово</w:t>
            </w:r>
            <w:proofErr w:type="spellEnd"/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E1EAA" w:rsidRPr="00852827" w:rsidRDefault="00F66A44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C1268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Луговая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  <w:r w:rsidR="009E1EAA" w:rsidRPr="00852827">
              <w:rPr>
                <w:rFonts w:ascii="Times New Roman" w:hAnsi="Times New Roman" w:cs="Times New Roman"/>
                <w:color w:val="000000"/>
              </w:rPr>
              <w:t xml:space="preserve"> д. 8</w:t>
            </w:r>
          </w:p>
          <w:p w:rsidR="009E1EAA" w:rsidRPr="00852827" w:rsidRDefault="00F66A44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т. </w:t>
            </w:r>
            <w:r w:rsidR="009E1EAA" w:rsidRPr="00852827">
              <w:rPr>
                <w:rFonts w:ascii="Times New Roman" w:hAnsi="Times New Roman" w:cs="Times New Roman"/>
                <w:color w:val="000000"/>
              </w:rPr>
              <w:t>8 950 828 39 67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E1EAA" w:rsidRPr="00852827">
              <w:rPr>
                <w:rFonts w:ascii="Times New Roman" w:hAnsi="Times New Roman" w:cs="Times New Roman"/>
                <w:color w:val="000000"/>
              </w:rPr>
              <w:t>дминистрация</w:t>
            </w:r>
          </w:p>
          <w:p w:rsidR="009E1EAA" w:rsidRPr="00852827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852827">
              <w:rPr>
                <w:rFonts w:ascii="Times New Roman" w:hAnsi="Times New Roman" w:cs="Times New Roman"/>
                <w:color w:val="000000"/>
              </w:rPr>
              <w:t>»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E1EAA" w:rsidRDefault="009E1EAA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глава</w:t>
            </w:r>
          </w:p>
          <w:p w:rsidR="00F66A44" w:rsidRPr="00852827" w:rsidRDefault="00F66A44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852827" w:rsidRDefault="009E1EAA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E" w:rsidRPr="00852827" w:rsidTr="00901EDE">
        <w:trPr>
          <w:cantSplit/>
          <w:trHeight w:val="11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DE" w:rsidRPr="00852827" w:rsidRDefault="00901EDE" w:rsidP="00901EDE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Волкова</w:t>
            </w:r>
          </w:p>
          <w:p w:rsidR="00901EDE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</w:t>
            </w:r>
          </w:p>
          <w:p w:rsidR="00C1268D" w:rsidRPr="00852827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Pr="00852827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Центральная, д.8а</w:t>
            </w:r>
          </w:p>
          <w:p w:rsidR="00901EDE" w:rsidRPr="00852827" w:rsidRDefault="00901EDE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т. 8</w:t>
            </w:r>
            <w:r w:rsidR="00C1268D">
              <w:rPr>
                <w:rFonts w:ascii="Times New Roman" w:hAnsi="Times New Roman" w:cs="Times New Roman"/>
                <w:color w:val="000000"/>
              </w:rPr>
              <w:t> 904 277 73 26</w:t>
            </w:r>
            <w:r w:rsidRPr="008528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Pr="00852827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01EDE" w:rsidRPr="00852827">
              <w:rPr>
                <w:rFonts w:ascii="Times New Roman" w:hAnsi="Times New Roman" w:cs="Times New Roman"/>
                <w:color w:val="000000"/>
              </w:rPr>
              <w:t xml:space="preserve">дминистрация </w:t>
            </w:r>
          </w:p>
          <w:p w:rsidR="00901EDE" w:rsidRPr="00852827" w:rsidRDefault="00901EDE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852827">
              <w:rPr>
                <w:rFonts w:ascii="Times New Roman" w:hAnsi="Times New Roman" w:cs="Times New Roman"/>
                <w:color w:val="000000"/>
              </w:rPr>
              <w:t>»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01EDE" w:rsidRDefault="00901EDE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 w:rsidR="00F66A44">
              <w:rPr>
                <w:rFonts w:ascii="Times New Roman" w:hAnsi="Times New Roman" w:cs="Times New Roman"/>
                <w:color w:val="000000"/>
              </w:rPr>
              <w:t>–</w:t>
            </w:r>
            <w:r w:rsidRPr="00852827">
              <w:rPr>
                <w:rFonts w:ascii="Times New Roman" w:hAnsi="Times New Roman" w:cs="Times New Roman"/>
                <w:color w:val="000000"/>
              </w:rPr>
              <w:t xml:space="preserve"> эксперт</w:t>
            </w:r>
          </w:p>
          <w:p w:rsidR="00F66A44" w:rsidRPr="00852827" w:rsidRDefault="00F66A44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E" w:rsidRPr="00852827" w:rsidTr="00901EDE">
        <w:trPr>
          <w:cantSplit/>
          <w:trHeight w:val="12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DE" w:rsidRPr="00852827" w:rsidRDefault="00901EDE" w:rsidP="00901EDE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AE3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68D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  <w:p w:rsidR="002A1AE3" w:rsidRPr="00852827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A44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Нурызово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Нурыза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Асанова, д.23</w:t>
            </w:r>
          </w:p>
          <w:p w:rsidR="002A1AE3" w:rsidRPr="00852827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8 950 161 08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Default="002A1AE3" w:rsidP="003152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сельская библиотека,</w:t>
            </w:r>
          </w:p>
          <w:p w:rsidR="0031528D" w:rsidRDefault="002A1AE3" w:rsidP="003152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библиотекарь</w:t>
            </w:r>
          </w:p>
          <w:p w:rsidR="002A1AE3" w:rsidRPr="00852827" w:rsidRDefault="002A1AE3" w:rsidP="002A1AE3">
            <w:pPr>
              <w:spacing w:after="0" w:line="240" w:lineRule="auto"/>
              <w:ind w:right="5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E" w:rsidRPr="00852827" w:rsidTr="00901EDE">
        <w:trPr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Технический работник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Князева </w:t>
            </w:r>
          </w:p>
          <w:p w:rsidR="00901EDE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Витальевна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68D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Центральная,</w:t>
            </w:r>
          </w:p>
          <w:p w:rsidR="00C1268D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д.3, кв.2</w:t>
            </w:r>
          </w:p>
          <w:p w:rsidR="00C1268D" w:rsidRPr="00852827" w:rsidRDefault="00C1268D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8 904 249 51 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2A1AE3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1528D">
              <w:rPr>
                <w:rFonts w:ascii="Times New Roman" w:hAnsi="Times New Roman" w:cs="Times New Roman"/>
                <w:color w:val="000000"/>
              </w:rPr>
              <w:t>дминистрация</w:t>
            </w:r>
          </w:p>
          <w:p w:rsidR="00901EDE" w:rsidRDefault="00901EDE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852827">
              <w:rPr>
                <w:rFonts w:ascii="Times New Roman" w:hAnsi="Times New Roman" w:cs="Times New Roman"/>
                <w:color w:val="000000"/>
              </w:rPr>
              <w:t>»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1528D" w:rsidRPr="00852827" w:rsidRDefault="0031528D" w:rsidP="003152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инспектор по </w:t>
            </w:r>
            <w:proofErr w:type="gramStart"/>
            <w:r w:rsidRPr="0085282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52827">
              <w:rPr>
                <w:rFonts w:ascii="Times New Roman" w:hAnsi="Times New Roman" w:cs="Times New Roman"/>
                <w:color w:val="000000"/>
              </w:rPr>
              <w:t>/у и бронированию</w:t>
            </w:r>
          </w:p>
          <w:p w:rsidR="00F66A44" w:rsidRPr="00852827" w:rsidRDefault="00F66A44" w:rsidP="00901ED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E" w:rsidRPr="00852827" w:rsidRDefault="00901EDE" w:rsidP="00901ED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1EDE" w:rsidRPr="00852827" w:rsidRDefault="00901EDE" w:rsidP="00901ED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68D" w:rsidRPr="00852827" w:rsidTr="00134ECD">
        <w:trPr>
          <w:trHeight w:val="147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68D" w:rsidRPr="00852827" w:rsidRDefault="00C1268D" w:rsidP="00C12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Ушакова 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Люция</w:t>
            </w:r>
            <w:proofErr w:type="spellEnd"/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</w:rPr>
              <w:t>, д.</w:t>
            </w:r>
            <w:r w:rsidRPr="00852827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т. 8 951 213 26 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2A1AE3" w:rsidP="002A1AE3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1268D">
              <w:rPr>
                <w:rFonts w:ascii="Times New Roman" w:hAnsi="Times New Roman" w:cs="Times New Roman"/>
                <w:color w:val="000000"/>
              </w:rPr>
              <w:t>дминистрация</w:t>
            </w:r>
          </w:p>
          <w:p w:rsidR="00C1268D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85282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уборщица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A44" w:rsidRPr="00852827" w:rsidTr="00901EDE">
        <w:trPr>
          <w:trHeight w:val="12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A44" w:rsidRPr="00852827" w:rsidRDefault="00F66A44" w:rsidP="00F66A44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Салтыкова </w:t>
            </w:r>
          </w:p>
          <w:p w:rsidR="00624712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</w:t>
            </w:r>
          </w:p>
          <w:p w:rsidR="00624712" w:rsidRPr="00852827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</w:p>
          <w:p w:rsidR="00624712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Молодежная </w:t>
            </w:r>
          </w:p>
          <w:p w:rsidR="00624712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17, кв. 1</w:t>
            </w:r>
          </w:p>
          <w:p w:rsidR="00624712" w:rsidRPr="00852827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т. </w:t>
            </w:r>
            <w:r w:rsidR="00134ECD">
              <w:rPr>
                <w:rFonts w:ascii="Times New Roman" w:hAnsi="Times New Roman" w:cs="Times New Roman"/>
                <w:color w:val="000000"/>
              </w:rPr>
              <w:t>8</w:t>
            </w:r>
            <w:r w:rsidR="00C1268D">
              <w:rPr>
                <w:rFonts w:ascii="Times New Roman" w:hAnsi="Times New Roman" w:cs="Times New Roman"/>
                <w:color w:val="000000"/>
              </w:rPr>
              <w:t> </w:t>
            </w:r>
            <w:r w:rsidR="00134ECD">
              <w:rPr>
                <w:rFonts w:ascii="Times New Roman" w:hAnsi="Times New Roman" w:cs="Times New Roman"/>
                <w:color w:val="000000"/>
              </w:rPr>
              <w:t>950</w:t>
            </w:r>
            <w:r w:rsidR="00C1268D">
              <w:rPr>
                <w:rFonts w:ascii="Times New Roman" w:hAnsi="Times New Roman" w:cs="Times New Roman"/>
                <w:color w:val="000000"/>
              </w:rPr>
              <w:t> 172 89 05</w:t>
            </w:r>
            <w:r w:rsidR="00134E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2" w:rsidRDefault="00624712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31528D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Пыбьинск</w:t>
            </w:r>
            <w:r w:rsidR="002A1AE3"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1AE3">
              <w:rPr>
                <w:rFonts w:ascii="Times New Roman" w:hAnsi="Times New Roman" w:cs="Times New Roman"/>
                <w:color w:val="000000"/>
              </w:rPr>
              <w:t>средняя школа,</w:t>
            </w:r>
          </w:p>
          <w:p w:rsidR="0031528D" w:rsidRDefault="0031528D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воспитательница</w:t>
            </w:r>
          </w:p>
          <w:p w:rsidR="00F66A44" w:rsidRPr="00852827" w:rsidRDefault="00624712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6A44" w:rsidRPr="00852827" w:rsidRDefault="00F66A44" w:rsidP="00F66A4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6A44" w:rsidRPr="00852827" w:rsidRDefault="00F66A44" w:rsidP="00F66A44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A44" w:rsidRPr="00852827" w:rsidTr="00624712">
        <w:trPr>
          <w:trHeight w:val="13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Посыльный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4712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</w:t>
            </w:r>
          </w:p>
          <w:p w:rsidR="00624712" w:rsidRPr="00852827" w:rsidRDefault="00624712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урызово</w:t>
            </w:r>
            <w:proofErr w:type="spellEnd"/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3CA9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урыза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Асанова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3CA9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13, кв.2</w:t>
            </w:r>
          </w:p>
          <w:p w:rsidR="00134ECD" w:rsidRPr="00852827" w:rsidRDefault="00134ECD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т. </w:t>
            </w:r>
            <w:r w:rsidR="003015B9">
              <w:rPr>
                <w:rFonts w:ascii="Times New Roman" w:hAnsi="Times New Roman" w:cs="Times New Roman"/>
                <w:color w:val="000000"/>
              </w:rPr>
              <w:t>8 951 196 54 15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9" w:rsidRDefault="002A1AE3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015B9">
              <w:rPr>
                <w:rFonts w:ascii="Times New Roman" w:hAnsi="Times New Roman" w:cs="Times New Roman"/>
                <w:color w:val="000000"/>
              </w:rPr>
              <w:t>прачка</w:t>
            </w:r>
          </w:p>
          <w:p w:rsidR="00F66A44" w:rsidRPr="00852827" w:rsidRDefault="00624712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68D" w:rsidRPr="00852827" w:rsidTr="00134ECD">
        <w:trPr>
          <w:trHeight w:val="1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68D" w:rsidRPr="00852827" w:rsidRDefault="00C1268D" w:rsidP="00C12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Ушаков</w:t>
            </w:r>
          </w:p>
          <w:p w:rsidR="00C1268D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Вячеслав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</w:rPr>
              <w:t>, д.</w:t>
            </w:r>
            <w:r w:rsidRPr="00852827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т. 8</w:t>
            </w:r>
            <w:r>
              <w:rPr>
                <w:rFonts w:ascii="Times New Roman" w:hAnsi="Times New Roman" w:cs="Times New Roman"/>
                <w:color w:val="000000"/>
              </w:rPr>
              <w:t> 950 156 54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2A1AE3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1268D">
              <w:rPr>
                <w:rFonts w:ascii="Times New Roman" w:hAnsi="Times New Roman" w:cs="Times New Roman"/>
                <w:color w:val="000000"/>
              </w:rPr>
              <w:t>дминистрация</w:t>
            </w:r>
          </w:p>
          <w:p w:rsidR="00C1268D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852827">
              <w:rPr>
                <w:rFonts w:ascii="Times New Roman" w:hAnsi="Times New Roman" w:cs="Times New Roman"/>
                <w:color w:val="000000"/>
              </w:rPr>
              <w:t>Пыбьинское</w:t>
            </w:r>
            <w:proofErr w:type="spellEnd"/>
            <w:r w:rsidRPr="0085282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водитель</w:t>
            </w:r>
          </w:p>
          <w:p w:rsidR="00C1268D" w:rsidRPr="00852827" w:rsidRDefault="00C1268D" w:rsidP="00C1268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8D" w:rsidRPr="00852827" w:rsidRDefault="00C1268D" w:rsidP="00C1268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A44" w:rsidRPr="00852827" w:rsidTr="00901EDE">
        <w:trPr>
          <w:trHeight w:val="12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A44" w:rsidRPr="00852827" w:rsidRDefault="00F66A44" w:rsidP="00F66A44">
            <w:pPr>
              <w:spacing w:after="0" w:line="240" w:lineRule="auto"/>
              <w:ind w:left="113"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827">
              <w:rPr>
                <w:rFonts w:ascii="Times New Roman" w:hAnsi="Times New Roman" w:cs="Times New Roman"/>
                <w:color w:val="000000"/>
              </w:rPr>
              <w:t>резервный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2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Русских</w:t>
            </w:r>
          </w:p>
          <w:p w:rsidR="00BF3CA9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  <w:p w:rsidR="00BF3CA9" w:rsidRPr="00852827" w:rsidRDefault="00BF3CA9" w:rsidP="00F66A4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9" w:rsidRDefault="00BF3CA9" w:rsidP="00BF3CA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Нурызово</w:t>
            </w:r>
            <w:proofErr w:type="spellEnd"/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66A44" w:rsidRDefault="00BF3CA9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Нурыза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Асанова</w:t>
            </w:r>
            <w:r w:rsidR="00C1268D">
              <w:rPr>
                <w:rFonts w:ascii="Times New Roman" w:hAnsi="Times New Roman" w:cs="Times New Roman"/>
                <w:color w:val="000000"/>
              </w:rPr>
              <w:t>,</w:t>
            </w:r>
            <w:r w:rsidR="003015B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 7</w:t>
            </w:r>
          </w:p>
          <w:p w:rsidR="00134ECD" w:rsidRDefault="00134ECD" w:rsidP="00BF3CA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8 950 152 70 57</w:t>
            </w:r>
          </w:p>
          <w:p w:rsidR="00134ECD" w:rsidRPr="00852827" w:rsidRDefault="00134ECD" w:rsidP="00BF3CA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9" w:rsidRDefault="002A1AE3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Пыбьинская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015B9">
              <w:rPr>
                <w:rFonts w:ascii="Times New Roman" w:hAnsi="Times New Roman" w:cs="Times New Roman"/>
                <w:color w:val="000000"/>
              </w:rPr>
              <w:t>повар</w:t>
            </w:r>
          </w:p>
          <w:p w:rsidR="00F66A44" w:rsidRPr="00852827" w:rsidRDefault="00624712" w:rsidP="003015B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6-13-46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44" w:rsidRPr="00852827" w:rsidRDefault="00F66A44" w:rsidP="00F66A44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1EAA" w:rsidRPr="00852827" w:rsidRDefault="009E1EAA" w:rsidP="009E1EAA">
      <w:pPr>
        <w:spacing w:after="0" w:line="240" w:lineRule="auto"/>
        <w:rPr>
          <w:rFonts w:ascii="Times New Roman" w:hAnsi="Times New Roman" w:cs="Times New Roman"/>
        </w:rPr>
      </w:pPr>
    </w:p>
    <w:p w:rsidR="009E1EAA" w:rsidRPr="00852827" w:rsidRDefault="009E1EAA" w:rsidP="009E1EAA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9E1EAA" w:rsidRDefault="009E1EAA" w:rsidP="00134ECD">
      <w:pPr>
        <w:rPr>
          <w:rFonts w:ascii="Times New Roman" w:hAnsi="Times New Roman" w:cs="Times New Roman"/>
        </w:rPr>
      </w:pPr>
    </w:p>
    <w:p w:rsidR="00134ECD" w:rsidRPr="00661AE6" w:rsidRDefault="00134ECD" w:rsidP="00134ECD">
      <w:pPr>
        <w:rPr>
          <w:rFonts w:ascii="Times New Roman" w:hAnsi="Times New Roman" w:cs="Times New Roman"/>
        </w:rPr>
      </w:pPr>
    </w:p>
    <w:p w:rsidR="009E1EAA" w:rsidRPr="00661AE6" w:rsidRDefault="009E1EAA" w:rsidP="009E1E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AE6">
        <w:rPr>
          <w:rFonts w:ascii="Times New Roman" w:hAnsi="Times New Roman" w:cs="Times New Roman"/>
        </w:rPr>
        <w:t>Приложение № 2</w:t>
      </w:r>
    </w:p>
    <w:p w:rsidR="009E1EAA" w:rsidRDefault="009E1EAA" w:rsidP="009E1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68D" w:rsidRDefault="00C1268D" w:rsidP="009E1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0BC" w:rsidRPr="007E00BC" w:rsidRDefault="007E00BC" w:rsidP="009E1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1EAA" w:rsidRPr="007E00BC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0BC">
        <w:rPr>
          <w:rFonts w:ascii="Times New Roman" w:hAnsi="Times New Roman" w:cs="Times New Roman"/>
          <w:sz w:val="26"/>
          <w:szCs w:val="26"/>
        </w:rPr>
        <w:t>РАСЧЕТ</w:t>
      </w:r>
    </w:p>
    <w:p w:rsidR="009E1EAA" w:rsidRPr="007E00BC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0BC">
        <w:rPr>
          <w:rFonts w:ascii="Times New Roman" w:hAnsi="Times New Roman" w:cs="Times New Roman"/>
          <w:sz w:val="26"/>
          <w:szCs w:val="26"/>
        </w:rPr>
        <w:t>выделения техники для оповещения и доставки граждан</w:t>
      </w:r>
    </w:p>
    <w:p w:rsidR="009E1EAA" w:rsidRPr="007E00BC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0BC">
        <w:rPr>
          <w:rFonts w:ascii="Times New Roman" w:hAnsi="Times New Roman" w:cs="Times New Roman"/>
          <w:sz w:val="26"/>
          <w:szCs w:val="26"/>
        </w:rPr>
        <w:t xml:space="preserve"> на пункты сбора  военного комиссариата Удмуртской Республики по городу Глазов, </w:t>
      </w:r>
      <w:proofErr w:type="spellStart"/>
      <w:r w:rsidRPr="007E00BC">
        <w:rPr>
          <w:rFonts w:ascii="Times New Roman" w:hAnsi="Times New Roman" w:cs="Times New Roman"/>
          <w:sz w:val="26"/>
          <w:szCs w:val="26"/>
        </w:rPr>
        <w:t>Глазовскому</w:t>
      </w:r>
      <w:proofErr w:type="spellEnd"/>
      <w:r w:rsidRPr="007E00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00BC">
        <w:rPr>
          <w:rFonts w:ascii="Times New Roman" w:hAnsi="Times New Roman" w:cs="Times New Roman"/>
          <w:sz w:val="26"/>
          <w:szCs w:val="26"/>
        </w:rPr>
        <w:t>Балезинскому</w:t>
      </w:r>
      <w:proofErr w:type="spellEnd"/>
      <w:r w:rsidRPr="007E00B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E00BC">
        <w:rPr>
          <w:rFonts w:ascii="Times New Roman" w:hAnsi="Times New Roman" w:cs="Times New Roman"/>
          <w:sz w:val="26"/>
          <w:szCs w:val="26"/>
        </w:rPr>
        <w:t>Ярскому</w:t>
      </w:r>
      <w:proofErr w:type="spellEnd"/>
      <w:r w:rsidRPr="007E00BC">
        <w:rPr>
          <w:rFonts w:ascii="Times New Roman" w:hAnsi="Times New Roman" w:cs="Times New Roman"/>
          <w:sz w:val="26"/>
          <w:szCs w:val="26"/>
        </w:rPr>
        <w:t xml:space="preserve"> районам</w:t>
      </w:r>
    </w:p>
    <w:p w:rsidR="009E1EAA" w:rsidRPr="00661AE6" w:rsidRDefault="009E1EAA" w:rsidP="009E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1E0" w:firstRow="1" w:lastRow="1" w:firstColumn="1" w:lastColumn="1" w:noHBand="0" w:noVBand="0"/>
      </w:tblPr>
      <w:tblGrid>
        <w:gridCol w:w="486"/>
        <w:gridCol w:w="2242"/>
        <w:gridCol w:w="2056"/>
        <w:gridCol w:w="2430"/>
        <w:gridCol w:w="1496"/>
        <w:gridCol w:w="1496"/>
      </w:tblGrid>
      <w:tr w:rsidR="009E1EAA" w:rsidRPr="00661AE6" w:rsidTr="007E00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 xml:space="preserve">№ </w:t>
            </w:r>
            <w:proofErr w:type="gramStart"/>
            <w:r w:rsidRPr="00661AE6">
              <w:t>п</w:t>
            </w:r>
            <w:proofErr w:type="gramEnd"/>
            <w:r w:rsidRPr="00661AE6"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От кого выделяется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Тип (марка) машин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Где используется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Время прибытия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Примечание</w:t>
            </w:r>
          </w:p>
        </w:tc>
      </w:tr>
      <w:tr w:rsidR="009E1EAA" w:rsidRPr="00661AE6" w:rsidTr="007E00BC">
        <w:trPr>
          <w:trHeight w:val="8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МО «</w:t>
            </w:r>
            <w:proofErr w:type="spellStart"/>
            <w:r w:rsidRPr="00661AE6">
              <w:t>Пыбьинское</w:t>
            </w:r>
            <w:proofErr w:type="spellEnd"/>
            <w:r w:rsidRPr="00661AE6">
              <w:t>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  <w:r w:rsidRPr="00661AE6">
              <w:t>ВАЗ 21041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Default="009E1EAA" w:rsidP="00895C39">
            <w:pPr>
              <w:jc w:val="center"/>
            </w:pPr>
            <w:r w:rsidRPr="00661AE6">
              <w:t>для оповещения и доставка граждан</w:t>
            </w:r>
            <w:r w:rsidR="00F34D33">
              <w:t>,</w:t>
            </w:r>
          </w:p>
          <w:p w:rsidR="00F34D33" w:rsidRPr="00852827" w:rsidRDefault="00F34D33" w:rsidP="00F34D33">
            <w:pPr>
              <w:ind w:right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ыбья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д.11</w:t>
            </w:r>
          </w:p>
          <w:p w:rsidR="00F34D33" w:rsidRPr="00661AE6" w:rsidRDefault="00F34D33" w:rsidP="00F34D33">
            <w:pPr>
              <w:jc w:val="center"/>
            </w:pPr>
            <w:r>
              <w:rPr>
                <w:color w:val="000000"/>
              </w:rPr>
              <w:t>тел. 8 (34166) 6-13-34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A" w:rsidRPr="00661AE6" w:rsidRDefault="009E1EAA" w:rsidP="00895C39">
            <w:pPr>
              <w:jc w:val="center"/>
            </w:pPr>
          </w:p>
        </w:tc>
      </w:tr>
    </w:tbl>
    <w:p w:rsidR="00F675AA" w:rsidRDefault="00F675AA"/>
    <w:p w:rsidR="007E00BC" w:rsidRDefault="007E00BC"/>
    <w:p w:rsidR="007E00BC" w:rsidRDefault="007E00BC"/>
    <w:p w:rsidR="007E00BC" w:rsidRPr="007E00BC" w:rsidRDefault="007E0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E00BC">
        <w:rPr>
          <w:rFonts w:ascii="Times New Roman" w:hAnsi="Times New Roman" w:cs="Times New Roman"/>
          <w:sz w:val="26"/>
          <w:szCs w:val="26"/>
        </w:rPr>
        <w:t>Начальник штаба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В.Л.Русских</w:t>
      </w:r>
      <w:proofErr w:type="spellEnd"/>
    </w:p>
    <w:sectPr w:rsidR="007E00BC" w:rsidRPr="007E00BC" w:rsidSect="00F91B18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EAA"/>
    <w:rsid w:val="00134ECD"/>
    <w:rsid w:val="00157C55"/>
    <w:rsid w:val="001F0CFE"/>
    <w:rsid w:val="002A1AE3"/>
    <w:rsid w:val="003015B9"/>
    <w:rsid w:val="0031528D"/>
    <w:rsid w:val="003B362C"/>
    <w:rsid w:val="003E3D8D"/>
    <w:rsid w:val="00525A8F"/>
    <w:rsid w:val="0059529C"/>
    <w:rsid w:val="00624712"/>
    <w:rsid w:val="006B37F3"/>
    <w:rsid w:val="007E00BC"/>
    <w:rsid w:val="00901EDE"/>
    <w:rsid w:val="009814E2"/>
    <w:rsid w:val="009E1EAA"/>
    <w:rsid w:val="00BF3CA9"/>
    <w:rsid w:val="00C1268D"/>
    <w:rsid w:val="00CC2FA5"/>
    <w:rsid w:val="00D56784"/>
    <w:rsid w:val="00EC7B64"/>
    <w:rsid w:val="00F34D33"/>
    <w:rsid w:val="00F66A44"/>
    <w:rsid w:val="00F675AA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9B7B-666D-4F27-9A84-AFEF8ED5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2020-01-16T06:39:00Z</cp:lastPrinted>
  <dcterms:created xsi:type="dcterms:W3CDTF">2019-01-16T06:26:00Z</dcterms:created>
  <dcterms:modified xsi:type="dcterms:W3CDTF">2020-01-16T06:42:00Z</dcterms:modified>
</cp:coreProperties>
</file>