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</w:t>
      </w:r>
    </w:p>
    <w:p w:rsidR="001F1CFC" w:rsidRPr="00A871BE" w:rsidRDefault="001F1CFC" w:rsidP="001F1CFC">
      <w:pPr>
        <w:ind w:right="-365"/>
        <w:jc w:val="center"/>
        <w:rPr>
          <w:szCs w:val="28"/>
        </w:rPr>
      </w:pPr>
      <w:r>
        <w:rPr>
          <w:b/>
          <w:noProof/>
          <w:szCs w:val="28"/>
        </w:rPr>
        <w:drawing>
          <wp:inline distT="0" distB="0" distL="0" distR="0" wp14:anchorId="26A00D78" wp14:editId="65316E70">
            <wp:extent cx="723265" cy="970280"/>
            <wp:effectExtent l="0" t="0" r="635" b="1270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FC" w:rsidRPr="00A871BE" w:rsidRDefault="001F1CFC" w:rsidP="001F1CFC">
      <w:pPr>
        <w:ind w:left="-540" w:right="-365"/>
        <w:jc w:val="right"/>
        <w:rPr>
          <w:i/>
          <w:szCs w:val="28"/>
        </w:rPr>
      </w:pPr>
      <w:r w:rsidRPr="00A871BE">
        <w:rPr>
          <w:szCs w:val="28"/>
        </w:rPr>
        <w:t xml:space="preserve">                                   </w:t>
      </w:r>
    </w:p>
    <w:p w:rsidR="001F1CFC" w:rsidRPr="00A871BE" w:rsidRDefault="001F1CFC" w:rsidP="001F1CFC">
      <w:pPr>
        <w:tabs>
          <w:tab w:val="center" w:pos="5143"/>
          <w:tab w:val="left" w:pos="8202"/>
        </w:tabs>
        <w:ind w:right="-365"/>
        <w:rPr>
          <w:sz w:val="36"/>
          <w:szCs w:val="36"/>
        </w:rPr>
      </w:pPr>
      <w:r w:rsidRPr="00A871BE">
        <w:rPr>
          <w:b/>
          <w:szCs w:val="28"/>
        </w:rPr>
        <w:tab/>
      </w:r>
      <w:proofErr w:type="gramStart"/>
      <w:r w:rsidRPr="00A871BE">
        <w:rPr>
          <w:b/>
          <w:sz w:val="36"/>
          <w:szCs w:val="36"/>
        </w:rPr>
        <w:t>Р</w:t>
      </w:r>
      <w:proofErr w:type="gramEnd"/>
      <w:r w:rsidRPr="00A871BE">
        <w:rPr>
          <w:b/>
          <w:sz w:val="36"/>
          <w:szCs w:val="36"/>
        </w:rPr>
        <w:t xml:space="preserve"> Е Ш Е Н И Е</w:t>
      </w:r>
      <w:r w:rsidRPr="00A871BE">
        <w:rPr>
          <w:b/>
          <w:sz w:val="36"/>
          <w:szCs w:val="36"/>
        </w:rPr>
        <w:tab/>
        <w:t xml:space="preserve"> </w:t>
      </w:r>
    </w:p>
    <w:p w:rsidR="001F1CFC" w:rsidRPr="00A871BE" w:rsidRDefault="001F1CFC" w:rsidP="001F1CFC">
      <w:pPr>
        <w:ind w:right="-365"/>
        <w:jc w:val="center"/>
        <w:rPr>
          <w:b/>
          <w:sz w:val="32"/>
          <w:szCs w:val="32"/>
        </w:rPr>
      </w:pPr>
      <w:r w:rsidRPr="00A871BE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1F1CFC" w:rsidRPr="00A871BE" w:rsidRDefault="001F1CFC" w:rsidP="001F1CFC">
      <w:pPr>
        <w:ind w:right="-365"/>
        <w:jc w:val="center"/>
        <w:rPr>
          <w:b/>
          <w:sz w:val="32"/>
          <w:szCs w:val="32"/>
        </w:rPr>
      </w:pPr>
      <w:r w:rsidRPr="00A871BE">
        <w:rPr>
          <w:b/>
          <w:sz w:val="32"/>
          <w:szCs w:val="32"/>
        </w:rPr>
        <w:t>Совет  депутатов</w:t>
      </w:r>
    </w:p>
    <w:p w:rsidR="001F1CFC" w:rsidRPr="00A871BE" w:rsidRDefault="001F1CFC" w:rsidP="001F1CFC">
      <w:pPr>
        <w:ind w:right="-365"/>
        <w:jc w:val="center"/>
        <w:rPr>
          <w:b/>
          <w:sz w:val="32"/>
          <w:szCs w:val="32"/>
        </w:rPr>
      </w:pPr>
      <w:r w:rsidRPr="00A871BE">
        <w:rPr>
          <w:b/>
          <w:sz w:val="32"/>
          <w:szCs w:val="32"/>
        </w:rPr>
        <w:t>муниципального образования «Балезинский район»</w:t>
      </w:r>
    </w:p>
    <w:p w:rsidR="001F1CFC" w:rsidRPr="00A871BE" w:rsidRDefault="001F1CFC" w:rsidP="001F1CFC">
      <w:pPr>
        <w:ind w:right="-286"/>
        <w:jc w:val="center"/>
        <w:rPr>
          <w:b/>
          <w:bCs/>
          <w:sz w:val="32"/>
          <w:szCs w:val="32"/>
        </w:rPr>
      </w:pPr>
      <w:r w:rsidRPr="00A871BE">
        <w:rPr>
          <w:b/>
          <w:bCs/>
          <w:sz w:val="32"/>
          <w:szCs w:val="32"/>
        </w:rPr>
        <w:t xml:space="preserve">«Балезино </w:t>
      </w:r>
      <w:proofErr w:type="spellStart"/>
      <w:r w:rsidRPr="00A871BE">
        <w:rPr>
          <w:b/>
          <w:bCs/>
          <w:sz w:val="32"/>
          <w:szCs w:val="32"/>
        </w:rPr>
        <w:t>ёрос</w:t>
      </w:r>
      <w:proofErr w:type="spellEnd"/>
      <w:r w:rsidRPr="00A871BE">
        <w:rPr>
          <w:b/>
          <w:bCs/>
          <w:sz w:val="32"/>
          <w:szCs w:val="32"/>
        </w:rPr>
        <w:t xml:space="preserve">» муниципал </w:t>
      </w:r>
      <w:proofErr w:type="spellStart"/>
      <w:r w:rsidRPr="00A871BE">
        <w:rPr>
          <w:b/>
          <w:bCs/>
          <w:sz w:val="32"/>
          <w:szCs w:val="32"/>
        </w:rPr>
        <w:t>кылдытэтысь</w:t>
      </w:r>
      <w:proofErr w:type="spellEnd"/>
      <w:r w:rsidRPr="00A871BE">
        <w:rPr>
          <w:b/>
          <w:bCs/>
          <w:sz w:val="32"/>
          <w:szCs w:val="32"/>
        </w:rPr>
        <w:t xml:space="preserve"> </w:t>
      </w:r>
      <w:proofErr w:type="spellStart"/>
      <w:r w:rsidRPr="00A871BE">
        <w:rPr>
          <w:b/>
          <w:bCs/>
          <w:sz w:val="32"/>
          <w:szCs w:val="32"/>
        </w:rPr>
        <w:t>депутатъёслэн</w:t>
      </w:r>
      <w:proofErr w:type="spellEnd"/>
      <w:r w:rsidRPr="00A871BE">
        <w:rPr>
          <w:b/>
          <w:bCs/>
          <w:sz w:val="32"/>
          <w:szCs w:val="32"/>
        </w:rPr>
        <w:t xml:space="preserve">  </w:t>
      </w:r>
      <w:proofErr w:type="spellStart"/>
      <w:r w:rsidRPr="00A871BE">
        <w:rPr>
          <w:b/>
          <w:bCs/>
          <w:sz w:val="32"/>
          <w:szCs w:val="32"/>
        </w:rPr>
        <w:t>Кенешсы</w:t>
      </w:r>
      <w:proofErr w:type="spellEnd"/>
    </w:p>
    <w:p w:rsidR="00055373" w:rsidRDefault="00055373">
      <w:pPr>
        <w:jc w:val="right"/>
      </w:pPr>
    </w:p>
    <w:p w:rsidR="009A277E" w:rsidRDefault="00A7731A" w:rsidP="001F1CFC">
      <w:pPr>
        <w:pStyle w:val="2"/>
        <w:spacing w:line="276" w:lineRule="auto"/>
        <w:ind w:right="-142"/>
        <w:jc w:val="center"/>
      </w:pPr>
      <w:r>
        <w:t>О</w:t>
      </w:r>
      <w:r w:rsidR="009A277E">
        <w:t>б участии муниципального образования «Балезинский район» в проектах развития общественной инфраструктуры, основанных на местных инициативах</w:t>
      </w:r>
    </w:p>
    <w:p w:rsidR="00A7731A" w:rsidRDefault="001F1CFC" w:rsidP="001F1CFC">
      <w:pPr>
        <w:pStyle w:val="2"/>
        <w:spacing w:line="276" w:lineRule="auto"/>
        <w:ind w:right="-142" w:firstLine="567"/>
        <w:jc w:val="center"/>
      </w:pPr>
      <w:r>
        <w:t>«17» декабря 2020 года</w:t>
      </w:r>
    </w:p>
    <w:p w:rsidR="00A7731A" w:rsidRDefault="00A7731A" w:rsidP="0068555D">
      <w:pPr>
        <w:pStyle w:val="2"/>
        <w:spacing w:line="276" w:lineRule="auto"/>
        <w:ind w:right="-142" w:firstLine="567"/>
        <w:jc w:val="both"/>
      </w:pPr>
      <w:r w:rsidRPr="00A7731A">
        <w:t xml:space="preserve"> </w:t>
      </w:r>
      <w:r w:rsidR="00BE07C9">
        <w:t xml:space="preserve">В соответствии </w:t>
      </w:r>
      <w:r w:rsidR="009A277E">
        <w:t xml:space="preserve">с постановлением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</w:t>
      </w:r>
      <w:r w:rsidR="00DC0B2E">
        <w:t>н</w:t>
      </w:r>
      <w:r w:rsidR="009A277E">
        <w:t>а местных инициативах»</w:t>
      </w:r>
      <w:r w:rsidR="00B415B1">
        <w:t>,</w:t>
      </w:r>
      <w:r w:rsidR="009A277E">
        <w:t xml:space="preserve"> Совет депутатов </w:t>
      </w:r>
      <w:r w:rsidR="00BE07C9">
        <w:t xml:space="preserve">муниципального образования «Балезинский район» </w:t>
      </w:r>
      <w:r>
        <w:t>РЕШАЕТ:</w:t>
      </w:r>
    </w:p>
    <w:p w:rsidR="0084649F" w:rsidRDefault="00B415B1" w:rsidP="0068555D">
      <w:pPr>
        <w:pStyle w:val="2"/>
        <w:spacing w:line="240" w:lineRule="auto"/>
        <w:ind w:right="-142" w:firstLine="709"/>
        <w:jc w:val="both"/>
      </w:pPr>
      <w:r>
        <w:t xml:space="preserve">1. </w:t>
      </w:r>
      <w:r w:rsidR="009A277E">
        <w:t xml:space="preserve">Муниципальному образованию «Балезинский район» принять участие в </w:t>
      </w:r>
      <w:r w:rsidR="0084649F">
        <w:t>конкурсном отборе проектов развития общественной инфраструктуры, основанных на местных инициативах</w:t>
      </w:r>
      <w:r w:rsidR="002C7E4B">
        <w:t xml:space="preserve"> «Наша инициатива» 202</w:t>
      </w:r>
      <w:r w:rsidR="00AE48E8">
        <w:t>1</w:t>
      </w:r>
      <w:r w:rsidR="002C7E4B">
        <w:t xml:space="preserve"> год</w:t>
      </w:r>
      <w:r w:rsidR="0084649F">
        <w:t>.</w:t>
      </w:r>
    </w:p>
    <w:p w:rsidR="00B415B1" w:rsidRPr="00D35888" w:rsidRDefault="00B415B1" w:rsidP="0068555D">
      <w:pPr>
        <w:ind w:firstLine="566"/>
        <w:jc w:val="both"/>
        <w:rPr>
          <w:szCs w:val="28"/>
        </w:rPr>
      </w:pPr>
      <w:r>
        <w:t xml:space="preserve">  2. </w:t>
      </w:r>
      <w:r w:rsidR="0084649F">
        <w:t>Настоящее решение разместить</w:t>
      </w:r>
      <w:r w:rsidR="00806F98">
        <w:t xml:space="preserve"> на официальном сайте </w:t>
      </w:r>
      <w:r w:rsidRPr="00D35888">
        <w:rPr>
          <w:szCs w:val="28"/>
        </w:rPr>
        <w:t>Администрации муниципального образования «Балезинский район» в сети интернет balezino.udmurt.ru.</w:t>
      </w:r>
    </w:p>
    <w:p w:rsidR="009A277E" w:rsidRDefault="009A277E" w:rsidP="00B415B1">
      <w:pPr>
        <w:pStyle w:val="2"/>
        <w:spacing w:line="240" w:lineRule="auto"/>
        <w:ind w:left="927" w:right="-142"/>
        <w:jc w:val="both"/>
      </w:pPr>
      <w:r>
        <w:t xml:space="preserve"> </w:t>
      </w:r>
    </w:p>
    <w:p w:rsidR="001F1CFC" w:rsidRPr="00C1370F" w:rsidRDefault="001F1CFC" w:rsidP="0068555D">
      <w:pPr>
        <w:tabs>
          <w:tab w:val="left" w:pos="6960"/>
        </w:tabs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1F1CFC" w:rsidRDefault="001F1CFC" w:rsidP="0068555D">
      <w:pPr>
        <w:tabs>
          <w:tab w:val="left" w:pos="6960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1F1CFC" w:rsidRPr="00C1370F" w:rsidRDefault="001F1CFC" w:rsidP="0068555D">
      <w:pPr>
        <w:tabs>
          <w:tab w:val="left" w:pos="6960"/>
        </w:tabs>
        <w:jc w:val="both"/>
        <w:rPr>
          <w:szCs w:val="28"/>
        </w:rPr>
      </w:pPr>
      <w:r w:rsidRPr="00C1370F">
        <w:rPr>
          <w:szCs w:val="28"/>
        </w:rPr>
        <w:t>«Балезинский район»</w:t>
      </w:r>
      <w:r>
        <w:rPr>
          <w:szCs w:val="28"/>
        </w:rPr>
        <w:tab/>
        <w:t xml:space="preserve">               Н.В. Бабинцев</w:t>
      </w:r>
    </w:p>
    <w:p w:rsidR="0068555D" w:rsidRDefault="0068555D" w:rsidP="0068555D">
      <w:pPr>
        <w:tabs>
          <w:tab w:val="left" w:pos="0"/>
        </w:tabs>
        <w:rPr>
          <w:szCs w:val="28"/>
        </w:rPr>
      </w:pPr>
    </w:p>
    <w:p w:rsidR="001F1CFC" w:rsidRDefault="001F1CFC" w:rsidP="0068555D">
      <w:pPr>
        <w:tabs>
          <w:tab w:val="left" w:pos="0"/>
        </w:tabs>
        <w:rPr>
          <w:szCs w:val="28"/>
        </w:rPr>
      </w:pPr>
      <w:proofErr w:type="spellStart"/>
      <w:r>
        <w:rPr>
          <w:sz w:val="32"/>
          <w:szCs w:val="32"/>
        </w:rPr>
        <w:t>И.о</w:t>
      </w:r>
      <w:proofErr w:type="spellEnd"/>
      <w:r>
        <w:rPr>
          <w:sz w:val="32"/>
          <w:szCs w:val="32"/>
        </w:rPr>
        <w:t>. Г</w:t>
      </w:r>
      <w:r w:rsidRPr="00E74582">
        <w:rPr>
          <w:szCs w:val="28"/>
        </w:rPr>
        <w:t>лавы</w:t>
      </w:r>
      <w:r w:rsidRPr="0055313A">
        <w:rPr>
          <w:szCs w:val="28"/>
        </w:rPr>
        <w:t xml:space="preserve"> </w:t>
      </w:r>
      <w:r>
        <w:rPr>
          <w:szCs w:val="28"/>
        </w:rPr>
        <w:t>муниципального образования</w:t>
      </w:r>
      <w:r w:rsidR="0068555D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«Балезинский район»</w:t>
      </w:r>
      <w:r w:rsidRPr="0055313A">
        <w:rPr>
          <w:szCs w:val="28"/>
        </w:rPr>
        <w:t xml:space="preserve">                 </w:t>
      </w:r>
      <w:r>
        <w:rPr>
          <w:szCs w:val="28"/>
        </w:rPr>
        <w:t xml:space="preserve">        </w:t>
      </w:r>
      <w:r w:rsidRPr="0055313A">
        <w:rPr>
          <w:szCs w:val="28"/>
        </w:rPr>
        <w:t xml:space="preserve"> </w:t>
      </w:r>
      <w:r>
        <w:rPr>
          <w:szCs w:val="28"/>
        </w:rPr>
        <w:t xml:space="preserve">  </w:t>
      </w:r>
      <w:r w:rsidRPr="0055313A">
        <w:rPr>
          <w:szCs w:val="28"/>
        </w:rPr>
        <w:t xml:space="preserve">  </w:t>
      </w:r>
      <w:r>
        <w:rPr>
          <w:szCs w:val="28"/>
        </w:rPr>
        <w:t xml:space="preserve">                                         </w:t>
      </w:r>
      <w:r w:rsidR="0068555D">
        <w:rPr>
          <w:szCs w:val="28"/>
        </w:rPr>
        <w:t xml:space="preserve">       </w:t>
      </w:r>
      <w:r>
        <w:rPr>
          <w:szCs w:val="28"/>
        </w:rPr>
        <w:t>Е.А. Касимова</w:t>
      </w:r>
    </w:p>
    <w:p w:rsidR="001F1CFC" w:rsidRDefault="001F1CFC" w:rsidP="001F1CFC">
      <w:pPr>
        <w:tabs>
          <w:tab w:val="left" w:pos="300"/>
        </w:tabs>
        <w:rPr>
          <w:szCs w:val="28"/>
        </w:rPr>
      </w:pPr>
    </w:p>
    <w:p w:rsidR="001F1CFC" w:rsidRDefault="001F1CFC" w:rsidP="001F1CFC">
      <w:pPr>
        <w:tabs>
          <w:tab w:val="left" w:pos="300"/>
        </w:tabs>
        <w:rPr>
          <w:szCs w:val="28"/>
        </w:rPr>
      </w:pPr>
    </w:p>
    <w:p w:rsidR="001F1CFC" w:rsidRDefault="001F1CFC" w:rsidP="0068555D">
      <w:pPr>
        <w:tabs>
          <w:tab w:val="left" w:pos="300"/>
        </w:tabs>
        <w:rPr>
          <w:szCs w:val="28"/>
        </w:rPr>
      </w:pPr>
      <w:r>
        <w:rPr>
          <w:szCs w:val="28"/>
        </w:rPr>
        <w:t>пос. Балезино</w:t>
      </w:r>
    </w:p>
    <w:p w:rsidR="001F1CFC" w:rsidRDefault="001F1CFC" w:rsidP="0068555D">
      <w:pPr>
        <w:tabs>
          <w:tab w:val="left" w:pos="300"/>
        </w:tabs>
        <w:rPr>
          <w:szCs w:val="28"/>
        </w:rPr>
      </w:pPr>
      <w:r>
        <w:rPr>
          <w:szCs w:val="28"/>
        </w:rPr>
        <w:t xml:space="preserve">17.12.2020 г. </w:t>
      </w:r>
    </w:p>
    <w:p w:rsidR="001F1CFC" w:rsidRPr="0055313A" w:rsidRDefault="001F1CFC" w:rsidP="0068555D">
      <w:pPr>
        <w:tabs>
          <w:tab w:val="left" w:pos="300"/>
        </w:tabs>
        <w:rPr>
          <w:szCs w:val="28"/>
        </w:rPr>
      </w:pPr>
      <w:r>
        <w:rPr>
          <w:szCs w:val="28"/>
        </w:rPr>
        <w:t>№ 45-360</w:t>
      </w:r>
    </w:p>
    <w:p w:rsidR="009A277E" w:rsidRDefault="009A277E" w:rsidP="00A93DC5"/>
    <w:p w:rsidR="00A93DC5" w:rsidRDefault="00A93DC5" w:rsidP="00387828">
      <w:pPr>
        <w:jc w:val="center"/>
        <w:rPr>
          <w:b/>
        </w:rPr>
      </w:pPr>
      <w:bookmarkStart w:id="0" w:name="_GoBack"/>
      <w:bookmarkEnd w:id="0"/>
    </w:p>
    <w:sectPr w:rsidR="00A93DC5" w:rsidSect="001F1CFC">
      <w:pgSz w:w="11906" w:h="16838"/>
      <w:pgMar w:top="1134" w:right="99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F40" w:rsidRDefault="00EC2F40" w:rsidP="002B640A">
      <w:r>
        <w:separator/>
      </w:r>
    </w:p>
  </w:endnote>
  <w:endnote w:type="continuationSeparator" w:id="0">
    <w:p w:rsidR="00EC2F40" w:rsidRDefault="00EC2F40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F40" w:rsidRDefault="00EC2F40" w:rsidP="002B640A">
      <w:r>
        <w:separator/>
      </w:r>
    </w:p>
  </w:footnote>
  <w:footnote w:type="continuationSeparator" w:id="0">
    <w:p w:rsidR="00EC2F40" w:rsidRDefault="00EC2F40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AA737F9"/>
    <w:multiLevelType w:val="hybridMultilevel"/>
    <w:tmpl w:val="10E20DCE"/>
    <w:lvl w:ilvl="0" w:tplc="A950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1"/>
  </w:num>
  <w:num w:numId="6">
    <w:abstractNumId w:val="12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9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73"/>
    <w:rsid w:val="00015D25"/>
    <w:rsid w:val="00024DCC"/>
    <w:rsid w:val="00035555"/>
    <w:rsid w:val="00043B36"/>
    <w:rsid w:val="000479D0"/>
    <w:rsid w:val="0005281C"/>
    <w:rsid w:val="00055373"/>
    <w:rsid w:val="0006555D"/>
    <w:rsid w:val="00074E76"/>
    <w:rsid w:val="00085F4B"/>
    <w:rsid w:val="000A3D6C"/>
    <w:rsid w:val="000B5367"/>
    <w:rsid w:val="000C1B62"/>
    <w:rsid w:val="000C2859"/>
    <w:rsid w:val="000D114F"/>
    <w:rsid w:val="000D2F6B"/>
    <w:rsid w:val="000D4C46"/>
    <w:rsid w:val="000D7B69"/>
    <w:rsid w:val="000E27F3"/>
    <w:rsid w:val="000E56E5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5183C"/>
    <w:rsid w:val="0015609A"/>
    <w:rsid w:val="001649FF"/>
    <w:rsid w:val="00167D71"/>
    <w:rsid w:val="0019190C"/>
    <w:rsid w:val="00191F2F"/>
    <w:rsid w:val="001D1412"/>
    <w:rsid w:val="001D3948"/>
    <w:rsid w:val="001D7CF2"/>
    <w:rsid w:val="001F09BB"/>
    <w:rsid w:val="001F1CFC"/>
    <w:rsid w:val="001F1DBB"/>
    <w:rsid w:val="001F3357"/>
    <w:rsid w:val="001F77C4"/>
    <w:rsid w:val="002013B8"/>
    <w:rsid w:val="00206416"/>
    <w:rsid w:val="00214F41"/>
    <w:rsid w:val="00215515"/>
    <w:rsid w:val="00216131"/>
    <w:rsid w:val="00227F45"/>
    <w:rsid w:val="0023055F"/>
    <w:rsid w:val="002307AD"/>
    <w:rsid w:val="002317C3"/>
    <w:rsid w:val="002442D8"/>
    <w:rsid w:val="002461E7"/>
    <w:rsid w:val="00276DDA"/>
    <w:rsid w:val="00281E91"/>
    <w:rsid w:val="00285D1C"/>
    <w:rsid w:val="002861A9"/>
    <w:rsid w:val="00290CB7"/>
    <w:rsid w:val="00293E9C"/>
    <w:rsid w:val="00297D11"/>
    <w:rsid w:val="002A65B0"/>
    <w:rsid w:val="002B5C56"/>
    <w:rsid w:val="002B640A"/>
    <w:rsid w:val="002C003A"/>
    <w:rsid w:val="002C0C8F"/>
    <w:rsid w:val="002C39D7"/>
    <w:rsid w:val="002C4DEF"/>
    <w:rsid w:val="002C7E4B"/>
    <w:rsid w:val="002D4031"/>
    <w:rsid w:val="002E6052"/>
    <w:rsid w:val="002E6C21"/>
    <w:rsid w:val="002F4D75"/>
    <w:rsid w:val="00301C57"/>
    <w:rsid w:val="00306F3D"/>
    <w:rsid w:val="00312554"/>
    <w:rsid w:val="0032055B"/>
    <w:rsid w:val="0033630B"/>
    <w:rsid w:val="00341B4F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421230"/>
    <w:rsid w:val="004313D5"/>
    <w:rsid w:val="00441863"/>
    <w:rsid w:val="00456AA5"/>
    <w:rsid w:val="00461D9D"/>
    <w:rsid w:val="0046296E"/>
    <w:rsid w:val="00465893"/>
    <w:rsid w:val="00480AA8"/>
    <w:rsid w:val="00485E70"/>
    <w:rsid w:val="004875FC"/>
    <w:rsid w:val="004B2452"/>
    <w:rsid w:val="004B55B2"/>
    <w:rsid w:val="004C3944"/>
    <w:rsid w:val="004D1F83"/>
    <w:rsid w:val="004D78A9"/>
    <w:rsid w:val="004E255F"/>
    <w:rsid w:val="004F2E99"/>
    <w:rsid w:val="00502E99"/>
    <w:rsid w:val="005064E1"/>
    <w:rsid w:val="00507D5C"/>
    <w:rsid w:val="00513F33"/>
    <w:rsid w:val="00524190"/>
    <w:rsid w:val="00537206"/>
    <w:rsid w:val="00567491"/>
    <w:rsid w:val="00570360"/>
    <w:rsid w:val="005768BE"/>
    <w:rsid w:val="00587D72"/>
    <w:rsid w:val="00596E2E"/>
    <w:rsid w:val="005A1A98"/>
    <w:rsid w:val="005D2319"/>
    <w:rsid w:val="005D7AB9"/>
    <w:rsid w:val="005F0418"/>
    <w:rsid w:val="005F43D6"/>
    <w:rsid w:val="00614C23"/>
    <w:rsid w:val="00621380"/>
    <w:rsid w:val="00626C51"/>
    <w:rsid w:val="00640695"/>
    <w:rsid w:val="006670A4"/>
    <w:rsid w:val="00667BDF"/>
    <w:rsid w:val="006726C2"/>
    <w:rsid w:val="0068555D"/>
    <w:rsid w:val="0069705C"/>
    <w:rsid w:val="006A30E6"/>
    <w:rsid w:val="006A6F12"/>
    <w:rsid w:val="006B28D6"/>
    <w:rsid w:val="006B2D32"/>
    <w:rsid w:val="006B4318"/>
    <w:rsid w:val="006B45FA"/>
    <w:rsid w:val="006E48C2"/>
    <w:rsid w:val="006E7674"/>
    <w:rsid w:val="006F64E5"/>
    <w:rsid w:val="006F6F30"/>
    <w:rsid w:val="007169EF"/>
    <w:rsid w:val="00720C8C"/>
    <w:rsid w:val="00735877"/>
    <w:rsid w:val="00745963"/>
    <w:rsid w:val="0075022E"/>
    <w:rsid w:val="00755995"/>
    <w:rsid w:val="00760EB3"/>
    <w:rsid w:val="00770D58"/>
    <w:rsid w:val="007730A6"/>
    <w:rsid w:val="0078413F"/>
    <w:rsid w:val="007876D0"/>
    <w:rsid w:val="00792127"/>
    <w:rsid w:val="007A3754"/>
    <w:rsid w:val="007B28DF"/>
    <w:rsid w:val="007C5422"/>
    <w:rsid w:val="007D4B2B"/>
    <w:rsid w:val="007E1B87"/>
    <w:rsid w:val="007E5B28"/>
    <w:rsid w:val="008002B3"/>
    <w:rsid w:val="008004CE"/>
    <w:rsid w:val="00800EE6"/>
    <w:rsid w:val="008026B1"/>
    <w:rsid w:val="00806055"/>
    <w:rsid w:val="00806F98"/>
    <w:rsid w:val="00820E02"/>
    <w:rsid w:val="0082518F"/>
    <w:rsid w:val="00825249"/>
    <w:rsid w:val="00825AAC"/>
    <w:rsid w:val="008363A5"/>
    <w:rsid w:val="00836E0D"/>
    <w:rsid w:val="008430E6"/>
    <w:rsid w:val="008430F9"/>
    <w:rsid w:val="00845F6D"/>
    <w:rsid w:val="0084649F"/>
    <w:rsid w:val="00850CD1"/>
    <w:rsid w:val="00853FE9"/>
    <w:rsid w:val="00870A4C"/>
    <w:rsid w:val="00871DBD"/>
    <w:rsid w:val="00887188"/>
    <w:rsid w:val="00894A55"/>
    <w:rsid w:val="008A5C87"/>
    <w:rsid w:val="008B48F3"/>
    <w:rsid w:val="008B7953"/>
    <w:rsid w:val="008D0066"/>
    <w:rsid w:val="008F1328"/>
    <w:rsid w:val="008F5338"/>
    <w:rsid w:val="00900538"/>
    <w:rsid w:val="00921013"/>
    <w:rsid w:val="00943634"/>
    <w:rsid w:val="0094716F"/>
    <w:rsid w:val="00947E7A"/>
    <w:rsid w:val="009502C5"/>
    <w:rsid w:val="00951F27"/>
    <w:rsid w:val="00960317"/>
    <w:rsid w:val="00982F27"/>
    <w:rsid w:val="00983B14"/>
    <w:rsid w:val="009865A6"/>
    <w:rsid w:val="00993B60"/>
    <w:rsid w:val="009A277E"/>
    <w:rsid w:val="009B1973"/>
    <w:rsid w:val="009C2CC3"/>
    <w:rsid w:val="009C6189"/>
    <w:rsid w:val="009C61E5"/>
    <w:rsid w:val="009D106F"/>
    <w:rsid w:val="009D4569"/>
    <w:rsid w:val="009E0645"/>
    <w:rsid w:val="009E3F16"/>
    <w:rsid w:val="00A16D26"/>
    <w:rsid w:val="00A253ED"/>
    <w:rsid w:val="00A3237E"/>
    <w:rsid w:val="00A638E7"/>
    <w:rsid w:val="00A7171F"/>
    <w:rsid w:val="00A73D2F"/>
    <w:rsid w:val="00A7731A"/>
    <w:rsid w:val="00A93641"/>
    <w:rsid w:val="00A93DC5"/>
    <w:rsid w:val="00AC5CFA"/>
    <w:rsid w:val="00AC693F"/>
    <w:rsid w:val="00AE48E8"/>
    <w:rsid w:val="00AE7F42"/>
    <w:rsid w:val="00AF1257"/>
    <w:rsid w:val="00AF2EE7"/>
    <w:rsid w:val="00AF4628"/>
    <w:rsid w:val="00AF76C5"/>
    <w:rsid w:val="00B06971"/>
    <w:rsid w:val="00B0718F"/>
    <w:rsid w:val="00B15C1F"/>
    <w:rsid w:val="00B1771A"/>
    <w:rsid w:val="00B2365A"/>
    <w:rsid w:val="00B415B1"/>
    <w:rsid w:val="00B41A7B"/>
    <w:rsid w:val="00B5137E"/>
    <w:rsid w:val="00B6252D"/>
    <w:rsid w:val="00B6260E"/>
    <w:rsid w:val="00B6561A"/>
    <w:rsid w:val="00B8421D"/>
    <w:rsid w:val="00B9587D"/>
    <w:rsid w:val="00BA03CD"/>
    <w:rsid w:val="00BA3720"/>
    <w:rsid w:val="00BE064F"/>
    <w:rsid w:val="00BE07C9"/>
    <w:rsid w:val="00BE318A"/>
    <w:rsid w:val="00C1296F"/>
    <w:rsid w:val="00C22AFE"/>
    <w:rsid w:val="00C27BFC"/>
    <w:rsid w:val="00C42FFA"/>
    <w:rsid w:val="00C44222"/>
    <w:rsid w:val="00C62533"/>
    <w:rsid w:val="00C80D46"/>
    <w:rsid w:val="00C8258F"/>
    <w:rsid w:val="00C86381"/>
    <w:rsid w:val="00C971FB"/>
    <w:rsid w:val="00CB2393"/>
    <w:rsid w:val="00CB640F"/>
    <w:rsid w:val="00CC444C"/>
    <w:rsid w:val="00CC4EB2"/>
    <w:rsid w:val="00CD29DC"/>
    <w:rsid w:val="00CD3398"/>
    <w:rsid w:val="00CD43A4"/>
    <w:rsid w:val="00CD6331"/>
    <w:rsid w:val="00CD691C"/>
    <w:rsid w:val="00CF4862"/>
    <w:rsid w:val="00CF66BE"/>
    <w:rsid w:val="00D028F7"/>
    <w:rsid w:val="00D17B79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7047E"/>
    <w:rsid w:val="00D73967"/>
    <w:rsid w:val="00D8403B"/>
    <w:rsid w:val="00D866B1"/>
    <w:rsid w:val="00D868F8"/>
    <w:rsid w:val="00D97F8B"/>
    <w:rsid w:val="00DA7C3D"/>
    <w:rsid w:val="00DB297D"/>
    <w:rsid w:val="00DC0B2E"/>
    <w:rsid w:val="00DC2B50"/>
    <w:rsid w:val="00DD0F5C"/>
    <w:rsid w:val="00DE252B"/>
    <w:rsid w:val="00DE5A4B"/>
    <w:rsid w:val="00DE68A0"/>
    <w:rsid w:val="00DF2F8C"/>
    <w:rsid w:val="00E115F5"/>
    <w:rsid w:val="00E1228C"/>
    <w:rsid w:val="00E17207"/>
    <w:rsid w:val="00E20A87"/>
    <w:rsid w:val="00E219C5"/>
    <w:rsid w:val="00E35A1A"/>
    <w:rsid w:val="00E36149"/>
    <w:rsid w:val="00E4289A"/>
    <w:rsid w:val="00E65E5F"/>
    <w:rsid w:val="00E66C3D"/>
    <w:rsid w:val="00E71757"/>
    <w:rsid w:val="00E90F8A"/>
    <w:rsid w:val="00E925DD"/>
    <w:rsid w:val="00E92668"/>
    <w:rsid w:val="00E97E3F"/>
    <w:rsid w:val="00EA1DD5"/>
    <w:rsid w:val="00EC2F40"/>
    <w:rsid w:val="00EE1493"/>
    <w:rsid w:val="00EE2F73"/>
    <w:rsid w:val="00EF7039"/>
    <w:rsid w:val="00EF74E8"/>
    <w:rsid w:val="00EF79E8"/>
    <w:rsid w:val="00F05706"/>
    <w:rsid w:val="00F05B68"/>
    <w:rsid w:val="00F1197B"/>
    <w:rsid w:val="00F1541B"/>
    <w:rsid w:val="00F23B61"/>
    <w:rsid w:val="00F27264"/>
    <w:rsid w:val="00F34CD8"/>
    <w:rsid w:val="00F4503A"/>
    <w:rsid w:val="00F55179"/>
    <w:rsid w:val="00F5720B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7B1E"/>
    <w:rsid w:val="00FD0570"/>
    <w:rsid w:val="00FF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7DFFC-4A83-4E30-B2D1-3D3DD37E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6</cp:revision>
  <cp:lastPrinted>2020-12-18T09:17:00Z</cp:lastPrinted>
  <dcterms:created xsi:type="dcterms:W3CDTF">2020-12-17T11:32:00Z</dcterms:created>
  <dcterms:modified xsi:type="dcterms:W3CDTF">2020-12-18T09:17:00Z</dcterms:modified>
</cp:coreProperties>
</file>