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0A" w:rsidRDefault="002B640A" w:rsidP="002B640A"/>
    <w:p w:rsidR="002B640A" w:rsidRPr="00735877" w:rsidRDefault="002B640A" w:rsidP="002B640A">
      <w:pPr>
        <w:jc w:val="right"/>
        <w:rPr>
          <w:sz w:val="24"/>
          <w:szCs w:val="24"/>
        </w:rPr>
      </w:pPr>
    </w:p>
    <w:p w:rsidR="00055373" w:rsidRPr="00B5137E" w:rsidRDefault="00760EB3" w:rsidP="00921749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40970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6A30E6" w:rsidRPr="00921749" w:rsidRDefault="00921749" w:rsidP="00921749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6A30E6" w:rsidRPr="00921749">
        <w:rPr>
          <w:b/>
          <w:sz w:val="32"/>
          <w:szCs w:val="32"/>
        </w:rPr>
        <w:t>Е</w:t>
      </w:r>
    </w:p>
    <w:p w:rsidR="006A30E6" w:rsidRPr="00921749" w:rsidRDefault="00C27BFC" w:rsidP="00921749">
      <w:pPr>
        <w:ind w:right="-142"/>
        <w:jc w:val="right"/>
        <w:rPr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</w:t>
      </w:r>
    </w:p>
    <w:p w:rsidR="006A30E6" w:rsidRPr="006A30E6" w:rsidRDefault="006A30E6" w:rsidP="00921749">
      <w:pPr>
        <w:ind w:right="-142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Совет депутатов</w:t>
      </w:r>
    </w:p>
    <w:p w:rsidR="00055373" w:rsidRPr="006A30E6" w:rsidRDefault="006A30E6" w:rsidP="00921749">
      <w:pPr>
        <w:ind w:right="-142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муниципального образования «Балезинский район»</w:t>
      </w:r>
      <w:r w:rsidR="00055373" w:rsidRPr="006A30E6">
        <w:rPr>
          <w:b/>
          <w:sz w:val="32"/>
          <w:szCs w:val="32"/>
        </w:rPr>
        <w:t>»</w:t>
      </w:r>
    </w:p>
    <w:p w:rsidR="00055373" w:rsidRPr="006A30E6" w:rsidRDefault="006A30E6" w:rsidP="00921749">
      <w:pPr>
        <w:ind w:right="-284"/>
        <w:jc w:val="center"/>
        <w:rPr>
          <w:sz w:val="32"/>
          <w:szCs w:val="32"/>
        </w:rPr>
      </w:pPr>
      <w:r w:rsidRPr="006A30E6">
        <w:rPr>
          <w:sz w:val="32"/>
          <w:szCs w:val="32"/>
        </w:rPr>
        <w:t>«</w:t>
      </w:r>
      <w:r w:rsidRPr="006A30E6">
        <w:rPr>
          <w:b/>
          <w:sz w:val="32"/>
          <w:szCs w:val="32"/>
        </w:rPr>
        <w:t>Балезино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ёрос</w:t>
      </w:r>
      <w:proofErr w:type="gramStart"/>
      <w:r>
        <w:rPr>
          <w:b/>
          <w:sz w:val="32"/>
          <w:szCs w:val="32"/>
        </w:rPr>
        <w:t>»м</w:t>
      </w:r>
      <w:proofErr w:type="gramEnd"/>
      <w:r>
        <w:rPr>
          <w:b/>
          <w:sz w:val="32"/>
          <w:szCs w:val="32"/>
        </w:rPr>
        <w:t>униципал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</w:t>
      </w:r>
      <w:r w:rsidR="00921749">
        <w:rPr>
          <w:b/>
          <w:sz w:val="32"/>
          <w:szCs w:val="32"/>
        </w:rPr>
        <w:t>ъеслэн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Кенеш</w:t>
      </w:r>
      <w:r w:rsidR="00921749">
        <w:rPr>
          <w:b/>
          <w:sz w:val="32"/>
          <w:szCs w:val="32"/>
        </w:rPr>
        <w:t>сы</w:t>
      </w:r>
      <w:proofErr w:type="spellEnd"/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A7731A" w:rsidRPr="00921749" w:rsidRDefault="00A7731A" w:rsidP="00A7731A">
      <w:pPr>
        <w:pStyle w:val="2"/>
        <w:spacing w:line="240" w:lineRule="auto"/>
        <w:ind w:right="-142"/>
        <w:jc w:val="center"/>
        <w:rPr>
          <w:b/>
        </w:rPr>
      </w:pPr>
      <w:r w:rsidRPr="00921749">
        <w:rPr>
          <w:b/>
        </w:rPr>
        <w:t>О внесении изменений в решение Совета депутатов муниципального образования «Балезинский район» от</w:t>
      </w:r>
      <w:r w:rsidR="00F80CD8" w:rsidRPr="00921749">
        <w:rPr>
          <w:b/>
        </w:rPr>
        <w:t xml:space="preserve"> 17 декабря 2020</w:t>
      </w:r>
      <w:r w:rsidRPr="00921749">
        <w:rPr>
          <w:b/>
        </w:rPr>
        <w:t xml:space="preserve"> года </w:t>
      </w:r>
      <w:r w:rsidR="00F80CD8" w:rsidRPr="00921749">
        <w:rPr>
          <w:b/>
        </w:rPr>
        <w:t>№ 45-359</w:t>
      </w:r>
      <w:r w:rsidR="0061754D" w:rsidRPr="00921749">
        <w:rPr>
          <w:b/>
        </w:rPr>
        <w:t xml:space="preserve"> </w:t>
      </w:r>
      <w:r w:rsidRPr="00921749">
        <w:rPr>
          <w:b/>
        </w:rPr>
        <w:t>«О бюджете муниципального образо</w:t>
      </w:r>
      <w:r w:rsidR="00A54744" w:rsidRPr="00921749">
        <w:rPr>
          <w:b/>
        </w:rPr>
        <w:t>в</w:t>
      </w:r>
      <w:r w:rsidR="00F80CD8" w:rsidRPr="00921749">
        <w:rPr>
          <w:b/>
        </w:rPr>
        <w:t>ания «Балезинский район» на 2021</w:t>
      </w:r>
      <w:r w:rsidR="00354B17" w:rsidRPr="00921749">
        <w:rPr>
          <w:b/>
        </w:rPr>
        <w:t xml:space="preserve"> год</w:t>
      </w:r>
      <w:r w:rsidR="008A5C87" w:rsidRPr="00921749">
        <w:rPr>
          <w:b/>
        </w:rPr>
        <w:t xml:space="preserve"> и на плановый период 20</w:t>
      </w:r>
      <w:r w:rsidR="00F80CD8" w:rsidRPr="00921749">
        <w:rPr>
          <w:b/>
        </w:rPr>
        <w:t>22</w:t>
      </w:r>
      <w:r w:rsidR="008A5C87" w:rsidRPr="00921749">
        <w:rPr>
          <w:b/>
        </w:rPr>
        <w:t xml:space="preserve"> и 20</w:t>
      </w:r>
      <w:r w:rsidR="00306F3D" w:rsidRPr="00921749">
        <w:rPr>
          <w:b/>
        </w:rPr>
        <w:t>2</w:t>
      </w:r>
      <w:r w:rsidR="00F80CD8" w:rsidRPr="00921749">
        <w:rPr>
          <w:b/>
        </w:rPr>
        <w:t>3</w:t>
      </w:r>
      <w:r w:rsidR="008A5C87" w:rsidRPr="00921749">
        <w:rPr>
          <w:b/>
        </w:rPr>
        <w:t xml:space="preserve"> годов</w:t>
      </w:r>
      <w:r w:rsidRPr="00921749">
        <w:rPr>
          <w:b/>
        </w:rPr>
        <w:t>»</w:t>
      </w:r>
    </w:p>
    <w:p w:rsidR="00A7731A" w:rsidRDefault="00A7731A" w:rsidP="00A7731A">
      <w:pPr>
        <w:pStyle w:val="2"/>
        <w:spacing w:line="240" w:lineRule="auto"/>
        <w:ind w:right="-142"/>
        <w:jc w:val="center"/>
      </w:pPr>
    </w:p>
    <w:p w:rsidR="00A7731A" w:rsidRPr="00A7731A" w:rsidRDefault="003E67BA" w:rsidP="00A7731A">
      <w:pPr>
        <w:pStyle w:val="2"/>
        <w:spacing w:line="240" w:lineRule="auto"/>
        <w:ind w:right="-142"/>
        <w:jc w:val="center"/>
      </w:pPr>
      <w:r>
        <w:t xml:space="preserve">«26» августа </w:t>
      </w:r>
      <w:r w:rsidR="00F80CD8">
        <w:t>2021</w:t>
      </w:r>
      <w:r w:rsidR="00A7731A">
        <w:t xml:space="preserve"> года </w:t>
      </w:r>
    </w:p>
    <w:p w:rsidR="00A7731A" w:rsidRDefault="00A7731A" w:rsidP="00A7731A">
      <w:pPr>
        <w:pStyle w:val="2"/>
        <w:spacing w:line="240" w:lineRule="auto"/>
        <w:ind w:right="-142" w:firstLine="567"/>
        <w:jc w:val="both"/>
      </w:pPr>
    </w:p>
    <w:p w:rsidR="00A7731A" w:rsidRDefault="00A7731A" w:rsidP="00921749">
      <w:pPr>
        <w:pStyle w:val="2"/>
        <w:spacing w:line="240" w:lineRule="auto"/>
        <w:ind w:right="-142" w:firstLine="567"/>
        <w:jc w:val="both"/>
      </w:pPr>
      <w:r w:rsidRPr="00A7731A">
        <w:t xml:space="preserve"> </w:t>
      </w:r>
      <w:r>
        <w:t>На основании статьи 154 Бюджетного кодекса Российской Федерации Совет депутатов муниципального образования «Балезинский район» РЕШАЕТ:</w:t>
      </w:r>
    </w:p>
    <w:p w:rsidR="00A7731A" w:rsidRPr="004875FC" w:rsidRDefault="00A7731A" w:rsidP="00A7731A">
      <w:pPr>
        <w:pStyle w:val="2"/>
        <w:spacing w:line="240" w:lineRule="auto"/>
        <w:ind w:right="-142" w:firstLine="567"/>
        <w:jc w:val="both"/>
        <w:rPr>
          <w:b/>
        </w:rPr>
      </w:pPr>
      <w:r w:rsidRPr="004875FC">
        <w:rPr>
          <w:b/>
        </w:rPr>
        <w:t xml:space="preserve">1. Внести в решение </w:t>
      </w:r>
      <w:r w:rsidR="0061754D" w:rsidRPr="004875FC">
        <w:rPr>
          <w:b/>
        </w:rPr>
        <w:t xml:space="preserve">от </w:t>
      </w:r>
      <w:r w:rsidR="00707088">
        <w:rPr>
          <w:b/>
        </w:rPr>
        <w:t>1</w:t>
      </w:r>
      <w:r w:rsidR="00F80CD8">
        <w:rPr>
          <w:b/>
        </w:rPr>
        <w:t>7 декабря 2020</w:t>
      </w:r>
      <w:r w:rsidR="0061754D" w:rsidRPr="004875FC">
        <w:rPr>
          <w:b/>
        </w:rPr>
        <w:t xml:space="preserve"> года №</w:t>
      </w:r>
      <w:r w:rsidR="00F80CD8">
        <w:rPr>
          <w:b/>
        </w:rPr>
        <w:t xml:space="preserve"> 45-359</w:t>
      </w:r>
      <w:r w:rsidR="0061754D" w:rsidRPr="004875FC">
        <w:rPr>
          <w:b/>
        </w:rPr>
        <w:t xml:space="preserve"> </w:t>
      </w:r>
      <w:r w:rsidRPr="004875FC">
        <w:rPr>
          <w:b/>
        </w:rPr>
        <w:t>«О бюджете муниципального образо</w:t>
      </w:r>
      <w:r w:rsidR="00707088">
        <w:rPr>
          <w:b/>
        </w:rPr>
        <w:t>в</w:t>
      </w:r>
      <w:r w:rsidR="00F80CD8">
        <w:rPr>
          <w:b/>
        </w:rPr>
        <w:t>ания «Балезинский район» на 2021</w:t>
      </w:r>
      <w:r w:rsidRPr="004875FC">
        <w:rPr>
          <w:b/>
        </w:rPr>
        <w:t xml:space="preserve"> год</w:t>
      </w:r>
      <w:r w:rsidR="00AC693F">
        <w:rPr>
          <w:b/>
        </w:rPr>
        <w:t xml:space="preserve"> и на плановый период 20</w:t>
      </w:r>
      <w:r w:rsidR="00F80CD8">
        <w:rPr>
          <w:b/>
        </w:rPr>
        <w:t>22</w:t>
      </w:r>
      <w:r w:rsidR="00AC693F">
        <w:rPr>
          <w:b/>
        </w:rPr>
        <w:t xml:space="preserve"> и 20</w:t>
      </w:r>
      <w:r w:rsidR="00306F3D">
        <w:rPr>
          <w:b/>
        </w:rPr>
        <w:t>2</w:t>
      </w:r>
      <w:r w:rsidR="00F80CD8">
        <w:rPr>
          <w:b/>
        </w:rPr>
        <w:t>3</w:t>
      </w:r>
      <w:r w:rsidR="00AC693F">
        <w:rPr>
          <w:b/>
        </w:rPr>
        <w:t xml:space="preserve"> годов</w:t>
      </w:r>
      <w:r w:rsidR="00E4289A" w:rsidRPr="004875FC">
        <w:rPr>
          <w:b/>
        </w:rPr>
        <w:t>»</w:t>
      </w:r>
      <w:r w:rsidRPr="004875FC">
        <w:rPr>
          <w:b/>
        </w:rPr>
        <w:t xml:space="preserve"> следующие изменения:</w:t>
      </w:r>
    </w:p>
    <w:p w:rsidR="00A7731A" w:rsidRDefault="00A7731A" w:rsidP="00A7731A">
      <w:pPr>
        <w:pStyle w:val="2"/>
        <w:spacing w:line="240" w:lineRule="auto"/>
        <w:ind w:right="-142" w:firstLine="567"/>
        <w:jc w:val="both"/>
        <w:rPr>
          <w:b/>
        </w:rPr>
      </w:pPr>
      <w:r w:rsidRPr="00587D72">
        <w:rPr>
          <w:b/>
        </w:rPr>
        <w:t xml:space="preserve">1) </w:t>
      </w:r>
      <w:r w:rsidR="00C44222">
        <w:rPr>
          <w:b/>
        </w:rPr>
        <w:t>пункт 1 статьи 1 изложить в следующей редакции:</w:t>
      </w:r>
    </w:p>
    <w:p w:rsidR="00C44222" w:rsidRDefault="00C44222" w:rsidP="00A7731A">
      <w:pPr>
        <w:pStyle w:val="2"/>
        <w:spacing w:line="240" w:lineRule="auto"/>
        <w:ind w:right="-142" w:firstLine="567"/>
        <w:jc w:val="both"/>
      </w:pPr>
      <w:r>
        <w:t>«1. Утвердить основные характеристики бюджета муниципального образо</w:t>
      </w:r>
      <w:r w:rsidR="00707088">
        <w:t>в</w:t>
      </w:r>
      <w:r w:rsidR="00F80CD8">
        <w:t>ания «Балезинский район» на 2021</w:t>
      </w:r>
      <w:r>
        <w:t xml:space="preserve"> год:</w:t>
      </w:r>
    </w:p>
    <w:p w:rsidR="00DC2B50" w:rsidRDefault="00A7731A" w:rsidP="00A7731A">
      <w:pPr>
        <w:pStyle w:val="2"/>
        <w:spacing w:line="240" w:lineRule="auto"/>
        <w:ind w:right="-142" w:firstLine="567"/>
        <w:jc w:val="both"/>
      </w:pPr>
      <w:proofErr w:type="gramStart"/>
      <w:r w:rsidRPr="00F37766">
        <w:t xml:space="preserve">1) прогнозируемый общий объем </w:t>
      </w:r>
      <w:r w:rsidR="00DC2B50" w:rsidRPr="00F37766">
        <w:t>д</w:t>
      </w:r>
      <w:r w:rsidR="008363A5" w:rsidRPr="00F37766">
        <w:t>о</w:t>
      </w:r>
      <w:r w:rsidR="00DC2B50" w:rsidRPr="00F37766">
        <w:t>хо</w:t>
      </w:r>
      <w:r w:rsidR="00707088">
        <w:t xml:space="preserve">дов </w:t>
      </w:r>
      <w:r w:rsidR="00F80CD8">
        <w:t xml:space="preserve">бюджета муниципального образования "Балезинский район" </w:t>
      </w:r>
      <w:r w:rsidR="00EC166E">
        <w:t xml:space="preserve">на 2021 год </w:t>
      </w:r>
      <w:r w:rsidR="008363A5" w:rsidRPr="00F37766">
        <w:t>согласно классификации доходов бюджет</w:t>
      </w:r>
      <w:r w:rsidR="00DC2B50" w:rsidRPr="00F37766">
        <w:t>ов</w:t>
      </w:r>
      <w:r w:rsidR="002E66EB">
        <w:t xml:space="preserve"> Российской </w:t>
      </w:r>
      <w:r w:rsidR="008363A5" w:rsidRPr="00F37766">
        <w:t xml:space="preserve">Федерации </w:t>
      </w:r>
      <w:r w:rsidRPr="00F37766">
        <w:t>в сумме</w:t>
      </w:r>
      <w:r w:rsidR="00B42CC6">
        <w:t xml:space="preserve"> 1 156 248 153,09</w:t>
      </w:r>
      <w:r w:rsidR="007910DD">
        <w:t xml:space="preserve"> </w:t>
      </w:r>
      <w:r w:rsidR="006B45FA" w:rsidRPr="00F37766">
        <w:t>рублей</w:t>
      </w:r>
      <w:r w:rsidRPr="00F37766">
        <w:t xml:space="preserve">, в том числе </w:t>
      </w:r>
      <w:r w:rsidR="00524190" w:rsidRPr="00F37766">
        <w:t xml:space="preserve">объем </w:t>
      </w:r>
      <w:r w:rsidR="003D1EB2" w:rsidRPr="00F37766">
        <w:t>бе</w:t>
      </w:r>
      <w:r w:rsidR="00041A10" w:rsidRPr="00F37766">
        <w:t>звозмездных поступлений в сумме</w:t>
      </w:r>
      <w:r w:rsidR="00F73868" w:rsidRPr="00F37766">
        <w:t xml:space="preserve"> </w:t>
      </w:r>
      <w:r w:rsidR="00B42CC6">
        <w:t>845 547 175,00</w:t>
      </w:r>
      <w:r w:rsidR="000C4B3A" w:rsidRPr="00F37766">
        <w:t xml:space="preserve"> </w:t>
      </w:r>
      <w:r w:rsidR="003D1EB2" w:rsidRPr="00F37766">
        <w:t xml:space="preserve">рублей, из них объем </w:t>
      </w:r>
      <w:r w:rsidR="00524190" w:rsidRPr="00F37766">
        <w:t>межбюджетных трансфертов, получаемых из бюджетов бюджетной систем</w:t>
      </w:r>
      <w:r w:rsidR="00041A10" w:rsidRPr="00F37766">
        <w:t>ы Российской Ф</w:t>
      </w:r>
      <w:r w:rsidR="00097485">
        <w:t>ед</w:t>
      </w:r>
      <w:r w:rsidR="00707088">
        <w:t xml:space="preserve">ерации, в сумме </w:t>
      </w:r>
      <w:r w:rsidR="00B42CC6">
        <w:t>845 167 413,09</w:t>
      </w:r>
      <w:r w:rsidR="00B0788E">
        <w:t xml:space="preserve"> </w:t>
      </w:r>
      <w:r w:rsidR="006B45FA" w:rsidRPr="00F37766">
        <w:t>рублей</w:t>
      </w:r>
      <w:r w:rsidR="00C971FB" w:rsidRPr="00F37766">
        <w:t xml:space="preserve"> согласно приложению 1 к</w:t>
      </w:r>
      <w:proofErr w:type="gramEnd"/>
      <w:r w:rsidR="00C971FB" w:rsidRPr="00F37766">
        <w:t xml:space="preserve"> настоящему Решению</w:t>
      </w:r>
      <w:r w:rsidR="006B45FA" w:rsidRPr="00F37766">
        <w:t>;</w:t>
      </w:r>
    </w:p>
    <w:p w:rsidR="006B45FA" w:rsidRDefault="006B45FA" w:rsidP="00A7731A">
      <w:pPr>
        <w:pStyle w:val="2"/>
        <w:spacing w:line="240" w:lineRule="auto"/>
        <w:ind w:right="-142" w:firstLine="567"/>
        <w:jc w:val="both"/>
      </w:pPr>
      <w:r w:rsidRPr="00BE113B">
        <w:lastRenderedPageBreak/>
        <w:t xml:space="preserve">2) общий объем расходов бюджета муниципального образования «Балезинский район» в сумме </w:t>
      </w:r>
      <w:r w:rsidR="00B42CC6">
        <w:t>1 178 204 496,74</w:t>
      </w:r>
      <w:r w:rsidR="00B0788E">
        <w:t xml:space="preserve"> </w:t>
      </w:r>
      <w:r w:rsidRPr="00BE113B">
        <w:t>рублей</w:t>
      </w:r>
      <w:r w:rsidR="006A6F12" w:rsidRPr="00BE113B">
        <w:t>;</w:t>
      </w:r>
    </w:p>
    <w:p w:rsidR="00CB640F" w:rsidRDefault="00CB640F" w:rsidP="00A7731A">
      <w:pPr>
        <w:pStyle w:val="2"/>
        <w:spacing w:line="240" w:lineRule="auto"/>
        <w:ind w:right="-142" w:firstLine="567"/>
        <w:jc w:val="both"/>
      </w:pPr>
      <w:r>
        <w:t xml:space="preserve">3) </w:t>
      </w:r>
      <w:r w:rsidR="00E1228C">
        <w:t>верхний предел муниципального долга муниципального образования «Балезинский район» на 1 января 20</w:t>
      </w:r>
      <w:r w:rsidR="00F80CD8">
        <w:t>22</w:t>
      </w:r>
      <w:r w:rsidR="00E1228C">
        <w:t xml:space="preserve"> года в сумме </w:t>
      </w:r>
      <w:r w:rsidR="00FB15BA">
        <w:t>72 869 053,86</w:t>
      </w:r>
      <w:r w:rsidR="00E1228C">
        <w:t xml:space="preserve"> рублей, в том числе верхний предел долга по муниципальным гарантиям муниципального образования «Балезинский район» в сумме 0 рублей</w:t>
      </w:r>
      <w:r w:rsidR="00983B14">
        <w:t>;</w:t>
      </w:r>
    </w:p>
    <w:p w:rsidR="00983B14" w:rsidRDefault="000A27B6" w:rsidP="00A7731A">
      <w:pPr>
        <w:pStyle w:val="2"/>
        <w:spacing w:line="240" w:lineRule="auto"/>
        <w:ind w:right="-142" w:firstLine="567"/>
        <w:jc w:val="both"/>
      </w:pPr>
      <w:r>
        <w:t>4</w:t>
      </w:r>
      <w:r w:rsidR="00983B14">
        <w:t>) дефицит бюджета муниципального образова</w:t>
      </w:r>
      <w:r w:rsidR="005C14BC">
        <w:t>ния «Балезинс</w:t>
      </w:r>
      <w:r w:rsidR="0061754D">
        <w:t xml:space="preserve">кий </w:t>
      </w:r>
      <w:r>
        <w:t xml:space="preserve">район» в сумме </w:t>
      </w:r>
      <w:r w:rsidR="00FB53BD">
        <w:t>21 956 343,65</w:t>
      </w:r>
      <w:r w:rsidR="00FC3904">
        <w:t xml:space="preserve"> рублей</w:t>
      </w:r>
      <w:proofErr w:type="gramStart"/>
      <w:r w:rsidR="00FC3904">
        <w:t>.»;</w:t>
      </w:r>
      <w:proofErr w:type="gramEnd"/>
    </w:p>
    <w:p w:rsidR="00A66DCA" w:rsidRDefault="00A66DCA" w:rsidP="00A66DCA">
      <w:pPr>
        <w:pStyle w:val="2"/>
        <w:spacing w:line="240" w:lineRule="auto"/>
        <w:ind w:right="-142" w:firstLine="567"/>
        <w:jc w:val="both"/>
        <w:rPr>
          <w:b/>
        </w:rPr>
      </w:pPr>
      <w:r>
        <w:rPr>
          <w:b/>
        </w:rPr>
        <w:t>2</w:t>
      </w:r>
      <w:r w:rsidRPr="00587D72">
        <w:rPr>
          <w:b/>
        </w:rPr>
        <w:t xml:space="preserve">) </w:t>
      </w:r>
      <w:r>
        <w:rPr>
          <w:b/>
        </w:rPr>
        <w:t>пункт 2 статьи 1 изложить в следующей редакции:</w:t>
      </w:r>
    </w:p>
    <w:p w:rsidR="00A66DCA" w:rsidRDefault="00CF4C4F" w:rsidP="00A66DC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="00A66DCA">
        <w:rPr>
          <w:szCs w:val="28"/>
        </w:rPr>
        <w:t>2. Утвердить основные характеристики бюджета муниципального образов</w:t>
      </w:r>
      <w:r w:rsidR="00EC166E">
        <w:rPr>
          <w:szCs w:val="28"/>
        </w:rPr>
        <w:t>ания «Балезинский район» на 2022</w:t>
      </w:r>
      <w:r w:rsidR="00D067F3">
        <w:rPr>
          <w:szCs w:val="28"/>
        </w:rPr>
        <w:t xml:space="preserve"> </w:t>
      </w:r>
      <w:r w:rsidR="00EC166E">
        <w:rPr>
          <w:szCs w:val="28"/>
        </w:rPr>
        <w:t>год и 2023</w:t>
      </w:r>
      <w:r w:rsidR="00A66DCA">
        <w:rPr>
          <w:szCs w:val="28"/>
        </w:rPr>
        <w:t xml:space="preserve"> год:</w:t>
      </w:r>
    </w:p>
    <w:p w:rsidR="00A66DCA" w:rsidRDefault="00A66DCA" w:rsidP="0044612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1) прогнозируемый общий объем доходов бюджета муниципального образов</w:t>
      </w:r>
      <w:r w:rsidR="00EC166E">
        <w:rPr>
          <w:szCs w:val="28"/>
        </w:rPr>
        <w:t>ания «Балезинский район» на 2022</w:t>
      </w:r>
      <w:r>
        <w:rPr>
          <w:szCs w:val="28"/>
        </w:rPr>
        <w:t xml:space="preserve"> год в сумме </w:t>
      </w:r>
      <w:r w:rsidR="00F167F6">
        <w:rPr>
          <w:szCs w:val="28"/>
        </w:rPr>
        <w:t>948 621 900,00</w:t>
      </w:r>
      <w:r>
        <w:rPr>
          <w:szCs w:val="28"/>
        </w:rPr>
        <w:t xml:space="preserve"> рублей, в том числе объем безвозмездных по</w:t>
      </w:r>
      <w:r w:rsidR="00EC166E">
        <w:rPr>
          <w:szCs w:val="28"/>
        </w:rPr>
        <w:t>ступлений в сумме</w:t>
      </w:r>
      <w:r w:rsidR="00F167F6">
        <w:rPr>
          <w:szCs w:val="28"/>
        </w:rPr>
        <w:t xml:space="preserve">                   646 171 900,00 </w:t>
      </w:r>
      <w:r>
        <w:rPr>
          <w:szCs w:val="28"/>
        </w:rPr>
        <w:t>рублей, из них объем межбюджетных трансфертов, получаемых из бюджетов бюджетной системы Российско</w:t>
      </w:r>
      <w:r w:rsidR="00DB0A60">
        <w:rPr>
          <w:szCs w:val="28"/>
        </w:rPr>
        <w:t xml:space="preserve">й Федерации, в сумме </w:t>
      </w:r>
      <w:r w:rsidR="00F167F6">
        <w:rPr>
          <w:szCs w:val="28"/>
        </w:rPr>
        <w:t>646 171 900,00</w:t>
      </w:r>
      <w:r w:rsidR="00D067F3">
        <w:rPr>
          <w:szCs w:val="28"/>
        </w:rPr>
        <w:t xml:space="preserve"> </w:t>
      </w:r>
      <w:r w:rsidR="00EC166E">
        <w:rPr>
          <w:szCs w:val="28"/>
        </w:rPr>
        <w:t xml:space="preserve"> рублей и на 2023</w:t>
      </w:r>
      <w:r>
        <w:rPr>
          <w:szCs w:val="28"/>
        </w:rPr>
        <w:t xml:space="preserve"> год в с</w:t>
      </w:r>
      <w:r w:rsidR="00F74EF7">
        <w:rPr>
          <w:szCs w:val="28"/>
        </w:rPr>
        <w:t>умме 884 747 800,00</w:t>
      </w:r>
      <w:r>
        <w:rPr>
          <w:szCs w:val="28"/>
        </w:rPr>
        <w:t xml:space="preserve"> рублей, в</w:t>
      </w:r>
      <w:proofErr w:type="gramEnd"/>
      <w:r>
        <w:rPr>
          <w:szCs w:val="28"/>
        </w:rPr>
        <w:t xml:space="preserve"> том числе объем безвозмездных</w:t>
      </w:r>
      <w:r w:rsidR="00DB0A60">
        <w:rPr>
          <w:szCs w:val="28"/>
        </w:rPr>
        <w:t xml:space="preserve"> по</w:t>
      </w:r>
      <w:r w:rsidR="00F74EF7">
        <w:rPr>
          <w:szCs w:val="28"/>
        </w:rPr>
        <w:t xml:space="preserve">ступлений в сумме 564 656 800,00 </w:t>
      </w:r>
      <w:r>
        <w:rPr>
          <w:szCs w:val="28"/>
        </w:rPr>
        <w:t xml:space="preserve">рублей, из них объем межбюджетных трансфертов, получаемых из бюджетов бюджетной системы Российской Федерации, в сумме </w:t>
      </w:r>
      <w:r w:rsidR="00F74EF7">
        <w:rPr>
          <w:szCs w:val="28"/>
        </w:rPr>
        <w:t>564 656 800,00</w:t>
      </w:r>
      <w:r>
        <w:rPr>
          <w:szCs w:val="28"/>
        </w:rPr>
        <w:t xml:space="preserve"> рублей</w:t>
      </w:r>
      <w:r w:rsidRPr="00116CB3">
        <w:rPr>
          <w:szCs w:val="28"/>
        </w:rPr>
        <w:t xml:space="preserve"> </w:t>
      </w:r>
      <w:r>
        <w:rPr>
          <w:szCs w:val="28"/>
        </w:rPr>
        <w:t>согласно приложению 2 к настоящему Решению;</w:t>
      </w:r>
    </w:p>
    <w:p w:rsidR="00A66DCA" w:rsidRDefault="00A66DCA" w:rsidP="00A66DCA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2) общий объем расходов бюджета муниципального образов</w:t>
      </w:r>
      <w:r w:rsidR="00EC166E">
        <w:rPr>
          <w:szCs w:val="28"/>
        </w:rPr>
        <w:t>ания «Балезинский район» на 2022</w:t>
      </w:r>
      <w:r>
        <w:rPr>
          <w:szCs w:val="28"/>
        </w:rPr>
        <w:t xml:space="preserve"> год в сумме </w:t>
      </w:r>
      <w:r w:rsidR="00F167F6">
        <w:rPr>
          <w:szCs w:val="28"/>
        </w:rPr>
        <w:t>948 621 900,00</w:t>
      </w:r>
      <w:r>
        <w:rPr>
          <w:szCs w:val="28"/>
        </w:rPr>
        <w:t xml:space="preserve"> рублей, в том числе условно утвержден</w:t>
      </w:r>
      <w:r w:rsidR="00EC166E">
        <w:rPr>
          <w:szCs w:val="28"/>
        </w:rPr>
        <w:t>ные расходы в сумме 9 182 500,00 рублей, и на 2023</w:t>
      </w:r>
      <w:r>
        <w:rPr>
          <w:szCs w:val="28"/>
        </w:rPr>
        <w:t xml:space="preserve"> го</w:t>
      </w:r>
      <w:r w:rsidR="00F74EF7">
        <w:rPr>
          <w:szCs w:val="28"/>
        </w:rPr>
        <w:t>д в сумме 884 747 800,00</w:t>
      </w:r>
      <w:r w:rsidR="00EC166E">
        <w:rPr>
          <w:szCs w:val="28"/>
        </w:rPr>
        <w:t xml:space="preserve"> </w:t>
      </w:r>
      <w:r>
        <w:rPr>
          <w:szCs w:val="28"/>
        </w:rPr>
        <w:t>рублей, в том числе условно утвержденн</w:t>
      </w:r>
      <w:r w:rsidR="00EC166E">
        <w:rPr>
          <w:szCs w:val="28"/>
        </w:rPr>
        <w:t>ые расходы в сумме 19 247 100,00</w:t>
      </w:r>
      <w:r>
        <w:rPr>
          <w:szCs w:val="28"/>
        </w:rPr>
        <w:t xml:space="preserve"> рублей;</w:t>
      </w:r>
      <w:proofErr w:type="gramEnd"/>
    </w:p>
    <w:p w:rsidR="00DA6495" w:rsidRDefault="00A66DCA" w:rsidP="001F4F5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3) верхний предел муниципального долга муниципального образования «Бал</w:t>
      </w:r>
      <w:r w:rsidR="00291FC4">
        <w:rPr>
          <w:szCs w:val="28"/>
        </w:rPr>
        <w:t>езинский район» на 1 января</w:t>
      </w:r>
      <w:r w:rsidR="00F74EF7">
        <w:rPr>
          <w:szCs w:val="28"/>
        </w:rPr>
        <w:t xml:space="preserve"> 2023 года в сумме 71 190 832,26</w:t>
      </w:r>
      <w:r>
        <w:rPr>
          <w:szCs w:val="28"/>
        </w:rPr>
        <w:t xml:space="preserve"> рублей, в том числе верхний предел долга по муниципальным гарантиям муниципального образования «Балезинский район» в сумм</w:t>
      </w:r>
      <w:r w:rsidR="00291FC4">
        <w:rPr>
          <w:szCs w:val="28"/>
        </w:rPr>
        <w:t>е 0,0 рублей, и на 1 января</w:t>
      </w:r>
      <w:r w:rsidR="00F74EF7">
        <w:rPr>
          <w:szCs w:val="28"/>
        </w:rPr>
        <w:t xml:space="preserve"> 2024 года в сумме 69 426 551,12 </w:t>
      </w:r>
      <w:r>
        <w:rPr>
          <w:szCs w:val="28"/>
        </w:rPr>
        <w:t>рублей, в том числе верхний предел долга по муниципальным гарантиям муниципального образования</w:t>
      </w:r>
      <w:proofErr w:type="gramEnd"/>
      <w:r>
        <w:rPr>
          <w:szCs w:val="28"/>
        </w:rPr>
        <w:t xml:space="preserve"> «Балези</w:t>
      </w:r>
      <w:r w:rsidR="00CF4C4F">
        <w:rPr>
          <w:szCs w:val="28"/>
        </w:rPr>
        <w:t>нский район» в сумме 0,0 рублей</w:t>
      </w:r>
      <w:proofErr w:type="gramStart"/>
      <w:r w:rsidR="00CF4C4F">
        <w:rPr>
          <w:szCs w:val="28"/>
        </w:rPr>
        <w:t>.»;</w:t>
      </w:r>
      <w:proofErr w:type="gramEnd"/>
    </w:p>
    <w:p w:rsidR="00D17288" w:rsidRPr="003111C7" w:rsidRDefault="00D17288" w:rsidP="00D17288">
      <w:pPr>
        <w:pStyle w:val="2"/>
        <w:spacing w:line="240" w:lineRule="auto"/>
        <w:ind w:right="-142" w:firstLine="567"/>
        <w:jc w:val="both"/>
      </w:pPr>
      <w:r>
        <w:rPr>
          <w:b/>
        </w:rPr>
        <w:t>3</w:t>
      </w:r>
      <w:r w:rsidRPr="003111C7">
        <w:rPr>
          <w:b/>
        </w:rPr>
        <w:t>)</w:t>
      </w:r>
      <w:r w:rsidRPr="003111C7">
        <w:t xml:space="preserve"> </w:t>
      </w:r>
      <w:r w:rsidRPr="004C406B">
        <w:rPr>
          <w:b/>
        </w:rPr>
        <w:t>пункт 1</w:t>
      </w:r>
      <w:r>
        <w:t xml:space="preserve"> </w:t>
      </w:r>
      <w:r>
        <w:rPr>
          <w:b/>
        </w:rPr>
        <w:t>статьи 5</w:t>
      </w:r>
      <w:r w:rsidRPr="003111C7">
        <w:rPr>
          <w:b/>
        </w:rPr>
        <w:t xml:space="preserve"> изложить в следующей редакции:</w:t>
      </w:r>
    </w:p>
    <w:p w:rsidR="00D17288" w:rsidRDefault="00D17288" w:rsidP="00D17288">
      <w:pPr>
        <w:adjustRightInd w:val="0"/>
        <w:ind w:left="57" w:right="57" w:firstLine="483"/>
        <w:jc w:val="both"/>
      </w:pPr>
      <w:r>
        <w:t>«1. Утвердить общий объем бюджетных ассигнований, направляемых на исполнение публичных нормативных обязательств муниципального образования «Балезинский район», на 2021 год в с</w:t>
      </w:r>
      <w:r w:rsidR="00F167F6">
        <w:t>умме 7 474 080,00</w:t>
      </w:r>
      <w:r>
        <w:t xml:space="preserve"> рублей, на плановый период 2022 и 2023 годов в сумме 10 177 400,00 рублей ежегодно</w:t>
      </w:r>
      <w:proofErr w:type="gramStart"/>
      <w:r>
        <w:t>.»;</w:t>
      </w:r>
      <w:proofErr w:type="gramEnd"/>
    </w:p>
    <w:p w:rsidR="009726CA" w:rsidRPr="003111C7" w:rsidRDefault="009726CA" w:rsidP="009726CA">
      <w:pPr>
        <w:pStyle w:val="2"/>
        <w:spacing w:line="240" w:lineRule="auto"/>
        <w:ind w:right="-142" w:firstLine="567"/>
        <w:jc w:val="both"/>
      </w:pPr>
      <w:r>
        <w:rPr>
          <w:b/>
        </w:rPr>
        <w:t>3</w:t>
      </w:r>
      <w:r w:rsidRPr="003111C7">
        <w:rPr>
          <w:b/>
        </w:rPr>
        <w:t>)</w:t>
      </w:r>
      <w:r w:rsidRPr="003111C7">
        <w:t xml:space="preserve"> </w:t>
      </w:r>
      <w:r w:rsidRPr="004C406B">
        <w:rPr>
          <w:b/>
        </w:rPr>
        <w:t>пункт 1</w:t>
      </w:r>
      <w:r>
        <w:t xml:space="preserve"> </w:t>
      </w:r>
      <w:r>
        <w:rPr>
          <w:b/>
        </w:rPr>
        <w:t>статьи 8</w:t>
      </w:r>
      <w:r w:rsidRPr="003111C7">
        <w:rPr>
          <w:b/>
        </w:rPr>
        <w:t xml:space="preserve"> изложить в следующей редакции:</w:t>
      </w:r>
    </w:p>
    <w:p w:rsidR="009726CA" w:rsidRDefault="009726CA" w:rsidP="009726CA">
      <w:pPr>
        <w:adjustRightInd w:val="0"/>
        <w:ind w:left="57" w:right="57" w:firstLine="483"/>
        <w:jc w:val="both"/>
      </w:pPr>
      <w:r>
        <w:t xml:space="preserve">«1. Утвердить объем бюджетных ассигнований дорожного фонда муниципального образования «Балезинский район» на 2021 год в сумме      </w:t>
      </w:r>
      <w:r>
        <w:lastRenderedPageBreak/>
        <w:t>110 794 084,00 рублей, на 2022 и 2023 год в сумме 87 105 800,00 рублей ежегодно</w:t>
      </w:r>
      <w:proofErr w:type="gramStart"/>
      <w:r>
        <w:t>.»;</w:t>
      </w:r>
      <w:proofErr w:type="gramEnd"/>
    </w:p>
    <w:p w:rsidR="009726CA" w:rsidRDefault="009726CA" w:rsidP="00D17288">
      <w:pPr>
        <w:adjustRightInd w:val="0"/>
        <w:ind w:left="57" w:right="57" w:firstLine="483"/>
        <w:jc w:val="both"/>
      </w:pPr>
    </w:p>
    <w:p w:rsidR="007746AF" w:rsidRPr="00CF4A2B" w:rsidRDefault="00716F9D" w:rsidP="007746AF">
      <w:pPr>
        <w:pStyle w:val="2"/>
        <w:spacing w:line="240" w:lineRule="auto"/>
        <w:ind w:right="-142" w:firstLine="567"/>
        <w:jc w:val="both"/>
        <w:rPr>
          <w:b/>
        </w:rPr>
      </w:pPr>
      <w:r>
        <w:rPr>
          <w:b/>
        </w:rPr>
        <w:t>4</w:t>
      </w:r>
      <w:r w:rsidR="007746AF">
        <w:rPr>
          <w:b/>
        </w:rPr>
        <w:t xml:space="preserve">) </w:t>
      </w:r>
      <w:r w:rsidR="00955D75">
        <w:rPr>
          <w:b/>
        </w:rPr>
        <w:t>пункт 2 статьи</w:t>
      </w:r>
      <w:r w:rsidR="007746AF">
        <w:rPr>
          <w:b/>
        </w:rPr>
        <w:t xml:space="preserve"> 10</w:t>
      </w:r>
      <w:r w:rsidR="007746AF" w:rsidRPr="00CF4A2B">
        <w:rPr>
          <w:b/>
        </w:rPr>
        <w:t xml:space="preserve"> изложить в следующей редакции:</w:t>
      </w:r>
    </w:p>
    <w:p w:rsidR="007746AF" w:rsidRDefault="00955D75" w:rsidP="00955D75">
      <w:pPr>
        <w:pStyle w:val="2"/>
        <w:spacing w:line="240" w:lineRule="auto"/>
        <w:ind w:right="-142" w:firstLine="567"/>
        <w:jc w:val="both"/>
        <w:rPr>
          <w:szCs w:val="28"/>
        </w:rPr>
      </w:pPr>
      <w:r>
        <w:rPr>
          <w:szCs w:val="28"/>
        </w:rPr>
        <w:t>«2. Утвердить объем расходов на обслуживание муниципального долга муниципального образования «Балезинский район» н</w:t>
      </w:r>
      <w:r w:rsidR="00F66435">
        <w:rPr>
          <w:szCs w:val="28"/>
        </w:rPr>
        <w:t>а 2021</w:t>
      </w:r>
      <w:r w:rsidR="000D2D64">
        <w:rPr>
          <w:szCs w:val="28"/>
        </w:rPr>
        <w:t xml:space="preserve"> год в сумме </w:t>
      </w:r>
      <w:r w:rsidR="00F66435">
        <w:rPr>
          <w:szCs w:val="28"/>
        </w:rPr>
        <w:t>-</w:t>
      </w:r>
      <w:r w:rsidR="00363C64">
        <w:rPr>
          <w:szCs w:val="28"/>
        </w:rPr>
        <w:t xml:space="preserve"> </w:t>
      </w:r>
      <w:r w:rsidR="009726CA">
        <w:rPr>
          <w:szCs w:val="28"/>
        </w:rPr>
        <w:t xml:space="preserve">       5 275 639,10</w:t>
      </w:r>
      <w:r w:rsidRPr="000D2D64">
        <w:rPr>
          <w:szCs w:val="28"/>
        </w:rPr>
        <w:t xml:space="preserve"> ру</w:t>
      </w:r>
      <w:r w:rsidR="00F66435">
        <w:rPr>
          <w:szCs w:val="28"/>
        </w:rPr>
        <w:t>блей, на 2022</w:t>
      </w:r>
      <w:r w:rsidR="00803C3B" w:rsidRPr="000D2D64">
        <w:rPr>
          <w:szCs w:val="28"/>
        </w:rPr>
        <w:t xml:space="preserve"> год в </w:t>
      </w:r>
      <w:r w:rsidR="000D2D64" w:rsidRPr="000D2D64">
        <w:rPr>
          <w:szCs w:val="28"/>
        </w:rPr>
        <w:t>су</w:t>
      </w:r>
      <w:r w:rsidR="00541A62">
        <w:rPr>
          <w:szCs w:val="28"/>
        </w:rPr>
        <w:t xml:space="preserve">мме </w:t>
      </w:r>
      <w:r w:rsidR="008610E0">
        <w:rPr>
          <w:szCs w:val="28"/>
        </w:rPr>
        <w:t>4 082 000,00</w:t>
      </w:r>
      <w:r w:rsidR="00F66435">
        <w:rPr>
          <w:szCs w:val="28"/>
        </w:rPr>
        <w:t xml:space="preserve"> рублей, </w:t>
      </w:r>
      <w:r w:rsidR="008610E0">
        <w:rPr>
          <w:szCs w:val="28"/>
        </w:rPr>
        <w:t>на 2023 год в сумме 4 080 400,00</w:t>
      </w:r>
      <w:r w:rsidRPr="000D2D64">
        <w:rPr>
          <w:szCs w:val="28"/>
        </w:rPr>
        <w:t xml:space="preserve"> рублей</w:t>
      </w:r>
      <w:proofErr w:type="gramStart"/>
      <w:r w:rsidRPr="000D2D64">
        <w:rPr>
          <w:szCs w:val="28"/>
        </w:rPr>
        <w:t>.</w:t>
      </w:r>
      <w:r w:rsidR="00952997">
        <w:rPr>
          <w:szCs w:val="28"/>
        </w:rPr>
        <w:t>»;</w:t>
      </w:r>
      <w:proofErr w:type="gramEnd"/>
    </w:p>
    <w:p w:rsidR="00DB627F" w:rsidRDefault="00716F9D" w:rsidP="00DB62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>
        <w:rPr>
          <w:b/>
          <w:szCs w:val="28"/>
        </w:rPr>
        <w:t>5) пункты 1 статьи 17</w:t>
      </w:r>
      <w:r w:rsidR="00DB627F">
        <w:rPr>
          <w:b/>
          <w:szCs w:val="28"/>
        </w:rPr>
        <w:t xml:space="preserve"> изложить в следующей редакции:</w:t>
      </w:r>
    </w:p>
    <w:p w:rsidR="00DB627F" w:rsidRDefault="00DB627F" w:rsidP="00DB627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«1. </w:t>
      </w:r>
      <w:proofErr w:type="gramStart"/>
      <w:r>
        <w:rPr>
          <w:szCs w:val="28"/>
        </w:rPr>
        <w:t>Утвердить объем бюджетных ассигнований иных межбюджетных трансфертов из бюджета муниципального образования «Балезинский район» бюджетам поселений в муниципальном образовании «Балезинский район», за исключением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</w:t>
      </w:r>
      <w:r w:rsidR="00BF1565">
        <w:rPr>
          <w:szCs w:val="28"/>
        </w:rPr>
        <w:t>ключенными соглашениями, н</w:t>
      </w:r>
      <w:r w:rsidR="00754E86">
        <w:rPr>
          <w:szCs w:val="28"/>
        </w:rPr>
        <w:t>а 2021 год в сумме 16 124 622,60</w:t>
      </w:r>
      <w:r w:rsidR="00BF1565">
        <w:rPr>
          <w:szCs w:val="28"/>
        </w:rPr>
        <w:t xml:space="preserve"> рублей, на 2022 год – 12 009</w:t>
      </w:r>
      <w:proofErr w:type="gramEnd"/>
      <w:r w:rsidR="00BF1565">
        <w:rPr>
          <w:szCs w:val="28"/>
        </w:rPr>
        <w:t xml:space="preserve"> 600,00 рублей и на 2023 год – 11 619 300,00</w:t>
      </w:r>
      <w:r>
        <w:rPr>
          <w:szCs w:val="28"/>
        </w:rPr>
        <w:t xml:space="preserve"> рублей</w:t>
      </w:r>
      <w:proofErr w:type="gramStart"/>
      <w:r>
        <w:rPr>
          <w:szCs w:val="28"/>
        </w:rPr>
        <w:t>.»</w:t>
      </w:r>
      <w:r w:rsidR="00224FC9">
        <w:rPr>
          <w:szCs w:val="28"/>
        </w:rPr>
        <w:t>.</w:t>
      </w:r>
      <w:proofErr w:type="gramEnd"/>
    </w:p>
    <w:p w:rsidR="00CB28C0" w:rsidRDefault="00CB28C0" w:rsidP="006A6F12">
      <w:pPr>
        <w:pStyle w:val="2"/>
        <w:spacing w:line="240" w:lineRule="auto"/>
        <w:ind w:right="-142" w:firstLine="567"/>
        <w:jc w:val="both"/>
        <w:rPr>
          <w:b/>
        </w:rPr>
      </w:pPr>
    </w:p>
    <w:p w:rsidR="00215515" w:rsidRPr="004875FC" w:rsidRDefault="0032055B" w:rsidP="006A6F12">
      <w:pPr>
        <w:pStyle w:val="2"/>
        <w:spacing w:line="240" w:lineRule="auto"/>
        <w:ind w:right="-142" w:firstLine="567"/>
        <w:jc w:val="both"/>
        <w:rPr>
          <w:b/>
        </w:rPr>
      </w:pPr>
      <w:r w:rsidRPr="004875FC">
        <w:rPr>
          <w:b/>
        </w:rPr>
        <w:t xml:space="preserve">2. </w:t>
      </w:r>
      <w:r w:rsidRPr="00784002">
        <w:rPr>
          <w:b/>
        </w:rPr>
        <w:t xml:space="preserve">Приложения </w:t>
      </w:r>
      <w:r w:rsidR="00DE252B" w:rsidRPr="00784002">
        <w:rPr>
          <w:b/>
        </w:rPr>
        <w:t xml:space="preserve">1, </w:t>
      </w:r>
      <w:r w:rsidR="00825249" w:rsidRPr="00784002">
        <w:rPr>
          <w:b/>
        </w:rPr>
        <w:t>2,</w:t>
      </w:r>
      <w:r w:rsidR="00755995" w:rsidRPr="00784002">
        <w:rPr>
          <w:b/>
        </w:rPr>
        <w:t xml:space="preserve"> </w:t>
      </w:r>
      <w:r w:rsidR="007B7A50" w:rsidRPr="00784002">
        <w:rPr>
          <w:b/>
        </w:rPr>
        <w:t>3</w:t>
      </w:r>
      <w:r w:rsidR="005D2319" w:rsidRPr="00784002">
        <w:rPr>
          <w:b/>
        </w:rPr>
        <w:t xml:space="preserve">, </w:t>
      </w:r>
      <w:r w:rsidR="00EF7F90">
        <w:rPr>
          <w:b/>
        </w:rPr>
        <w:t xml:space="preserve">4, </w:t>
      </w:r>
      <w:r w:rsidR="00D73967" w:rsidRPr="00784002">
        <w:rPr>
          <w:b/>
        </w:rPr>
        <w:t>7</w:t>
      </w:r>
      <w:r w:rsidR="00DE252B" w:rsidRPr="00784002">
        <w:rPr>
          <w:b/>
        </w:rPr>
        <w:t xml:space="preserve">, </w:t>
      </w:r>
      <w:r w:rsidR="00D73967" w:rsidRPr="00784002">
        <w:rPr>
          <w:b/>
        </w:rPr>
        <w:t>8</w:t>
      </w:r>
      <w:r w:rsidR="005D2319" w:rsidRPr="00784002">
        <w:rPr>
          <w:b/>
        </w:rPr>
        <w:t>,</w:t>
      </w:r>
      <w:r w:rsidR="00CC7C1E" w:rsidRPr="00784002">
        <w:rPr>
          <w:b/>
        </w:rPr>
        <w:t xml:space="preserve"> 9,</w:t>
      </w:r>
      <w:r w:rsidR="00C969C9">
        <w:rPr>
          <w:b/>
        </w:rPr>
        <w:t xml:space="preserve"> </w:t>
      </w:r>
      <w:r w:rsidR="00CB28C0">
        <w:rPr>
          <w:b/>
        </w:rPr>
        <w:t xml:space="preserve">10, </w:t>
      </w:r>
      <w:r w:rsidR="00C969C9">
        <w:rPr>
          <w:b/>
        </w:rPr>
        <w:t xml:space="preserve">11, </w:t>
      </w:r>
      <w:r w:rsidR="00B4256D">
        <w:rPr>
          <w:b/>
        </w:rPr>
        <w:t>16</w:t>
      </w:r>
      <w:r w:rsidR="007B7A50" w:rsidRPr="00784002">
        <w:rPr>
          <w:b/>
        </w:rPr>
        <w:t xml:space="preserve"> </w:t>
      </w:r>
      <w:r w:rsidR="006A6F12" w:rsidRPr="00784002">
        <w:rPr>
          <w:b/>
        </w:rPr>
        <w:t>к решению</w:t>
      </w:r>
      <w:r w:rsidR="0061754D" w:rsidRPr="00784002">
        <w:rPr>
          <w:b/>
        </w:rPr>
        <w:t xml:space="preserve"> от </w:t>
      </w:r>
      <w:r w:rsidR="00F66435" w:rsidRPr="00784002">
        <w:rPr>
          <w:b/>
        </w:rPr>
        <w:t>17</w:t>
      </w:r>
      <w:r w:rsidR="007B7A50" w:rsidRPr="00784002">
        <w:rPr>
          <w:b/>
        </w:rPr>
        <w:t xml:space="preserve"> дек</w:t>
      </w:r>
      <w:r w:rsidR="00F66435" w:rsidRPr="00784002">
        <w:rPr>
          <w:b/>
        </w:rPr>
        <w:t>абря 2020</w:t>
      </w:r>
      <w:r w:rsidR="0061754D" w:rsidRPr="00784002">
        <w:rPr>
          <w:b/>
        </w:rPr>
        <w:t xml:space="preserve"> года</w:t>
      </w:r>
      <w:r w:rsidR="00EF7F90">
        <w:rPr>
          <w:b/>
        </w:rPr>
        <w:t xml:space="preserve"> </w:t>
      </w:r>
      <w:r w:rsidR="0061754D" w:rsidRPr="00784002">
        <w:rPr>
          <w:b/>
        </w:rPr>
        <w:t xml:space="preserve">№ </w:t>
      </w:r>
      <w:r w:rsidR="00F66435" w:rsidRPr="00784002">
        <w:rPr>
          <w:b/>
        </w:rPr>
        <w:t>45-359</w:t>
      </w:r>
      <w:r w:rsidR="0048261A" w:rsidRPr="00784002">
        <w:rPr>
          <w:b/>
        </w:rPr>
        <w:t xml:space="preserve"> </w:t>
      </w:r>
      <w:r w:rsidR="006A6F12" w:rsidRPr="00784002">
        <w:rPr>
          <w:b/>
        </w:rPr>
        <w:t>«О бюджете муниципального образо</w:t>
      </w:r>
      <w:r w:rsidR="007B7A50" w:rsidRPr="00784002">
        <w:rPr>
          <w:b/>
        </w:rPr>
        <w:t>вания</w:t>
      </w:r>
      <w:r w:rsidR="007B7A50">
        <w:rPr>
          <w:b/>
        </w:rPr>
        <w:t xml:space="preserve"> «Балезинский район» </w:t>
      </w:r>
      <w:r w:rsidR="00F66435">
        <w:rPr>
          <w:b/>
        </w:rPr>
        <w:t>на 2021</w:t>
      </w:r>
      <w:r w:rsidR="006A6F12" w:rsidRPr="004875FC">
        <w:rPr>
          <w:b/>
        </w:rPr>
        <w:t xml:space="preserve"> год</w:t>
      </w:r>
      <w:r w:rsidR="000E56E5">
        <w:rPr>
          <w:b/>
        </w:rPr>
        <w:t xml:space="preserve"> и на плановый период 20</w:t>
      </w:r>
      <w:r w:rsidR="00F66435">
        <w:rPr>
          <w:b/>
        </w:rPr>
        <w:t>22</w:t>
      </w:r>
      <w:r w:rsidR="000E56E5">
        <w:rPr>
          <w:b/>
        </w:rPr>
        <w:t xml:space="preserve"> и 20</w:t>
      </w:r>
      <w:r w:rsidR="00951F27">
        <w:rPr>
          <w:b/>
        </w:rPr>
        <w:t>2</w:t>
      </w:r>
      <w:r w:rsidR="00F66435">
        <w:rPr>
          <w:b/>
        </w:rPr>
        <w:t>3</w:t>
      </w:r>
      <w:r w:rsidR="000E56E5">
        <w:rPr>
          <w:b/>
        </w:rPr>
        <w:t xml:space="preserve"> годов» </w:t>
      </w:r>
      <w:r w:rsidR="006A6F12" w:rsidRPr="004875FC">
        <w:rPr>
          <w:b/>
        </w:rPr>
        <w:t>изложить в новой редакции согласно приложению к настоящему Решению.</w:t>
      </w:r>
      <w:r w:rsidR="00A7731A" w:rsidRPr="004875FC">
        <w:rPr>
          <w:b/>
        </w:rPr>
        <w:t xml:space="preserve"> </w:t>
      </w:r>
    </w:p>
    <w:p w:rsidR="00215515" w:rsidRDefault="00215515" w:rsidP="00215515"/>
    <w:p w:rsidR="00E1608A" w:rsidRDefault="00E1608A" w:rsidP="00E1608A">
      <w:r>
        <w:t>Председатель Совета депутатов</w:t>
      </w:r>
    </w:p>
    <w:p w:rsidR="00E1608A" w:rsidRDefault="00E1608A" w:rsidP="00E1608A">
      <w:r>
        <w:t xml:space="preserve">МО «Балезинский район»                           </w:t>
      </w:r>
      <w:r w:rsidR="00915679">
        <w:t xml:space="preserve">                           </w:t>
      </w:r>
      <w:r w:rsidR="006F0CB4">
        <w:t xml:space="preserve"> </w:t>
      </w:r>
      <w:r w:rsidR="00921749">
        <w:t xml:space="preserve">      </w:t>
      </w:r>
      <w:proofErr w:type="spellStart"/>
      <w:r>
        <w:t>Н.В.Бабинцев</w:t>
      </w:r>
      <w:proofErr w:type="spellEnd"/>
    </w:p>
    <w:p w:rsidR="003E67BA" w:rsidRDefault="003E67BA" w:rsidP="00E1608A"/>
    <w:p w:rsidR="00E1608A" w:rsidRDefault="004D70EE" w:rsidP="00E1608A">
      <w:r>
        <w:t>Глава</w:t>
      </w:r>
      <w:r w:rsidR="00E1608A">
        <w:t xml:space="preserve"> муниципального образования                     </w:t>
      </w:r>
      <w:r w:rsidR="007D7328">
        <w:t xml:space="preserve">            </w:t>
      </w:r>
    </w:p>
    <w:p w:rsidR="00E1608A" w:rsidRDefault="00751604" w:rsidP="00E1608A">
      <w:r>
        <w:t>«</w:t>
      </w:r>
      <w:r w:rsidR="00E1608A">
        <w:t xml:space="preserve">Балезинский район»                                                 </w:t>
      </w:r>
      <w:r w:rsidR="00921749">
        <w:t xml:space="preserve">         </w:t>
      </w:r>
      <w:r w:rsidR="004D70EE">
        <w:t xml:space="preserve">Ю.В. </w:t>
      </w:r>
      <w:proofErr w:type="spellStart"/>
      <w:r w:rsidR="004D70EE">
        <w:t>Новойдарский</w:t>
      </w:r>
      <w:proofErr w:type="spellEnd"/>
    </w:p>
    <w:p w:rsidR="00E1608A" w:rsidRDefault="00E1608A" w:rsidP="00E1608A"/>
    <w:p w:rsidR="00513F33" w:rsidRDefault="00513F33" w:rsidP="00A93DC5"/>
    <w:p w:rsidR="00A93DC5" w:rsidRDefault="00A93DC5" w:rsidP="00387828">
      <w:pPr>
        <w:jc w:val="center"/>
        <w:rPr>
          <w:b/>
        </w:rPr>
      </w:pPr>
    </w:p>
    <w:p w:rsidR="008F32A4" w:rsidRDefault="008F32A4" w:rsidP="00387828">
      <w:pPr>
        <w:jc w:val="center"/>
        <w:rPr>
          <w:b/>
        </w:rPr>
      </w:pPr>
    </w:p>
    <w:p w:rsidR="008F32A4" w:rsidRDefault="008F32A4" w:rsidP="00387828">
      <w:pPr>
        <w:jc w:val="center"/>
        <w:rPr>
          <w:b/>
        </w:rPr>
      </w:pPr>
    </w:p>
    <w:p w:rsidR="008F32A4" w:rsidRDefault="008F32A4" w:rsidP="00387828">
      <w:pPr>
        <w:jc w:val="center"/>
        <w:rPr>
          <w:b/>
        </w:rPr>
      </w:pPr>
    </w:p>
    <w:p w:rsidR="008F32A4" w:rsidRDefault="008F32A4" w:rsidP="00387828">
      <w:pPr>
        <w:jc w:val="center"/>
        <w:rPr>
          <w:b/>
        </w:rPr>
      </w:pPr>
    </w:p>
    <w:p w:rsidR="004C2529" w:rsidRDefault="004C2529" w:rsidP="00387828">
      <w:pPr>
        <w:jc w:val="center"/>
        <w:rPr>
          <w:b/>
        </w:rPr>
      </w:pPr>
      <w:bookmarkStart w:id="0" w:name="_GoBack"/>
      <w:bookmarkEnd w:id="0"/>
    </w:p>
    <w:p w:rsidR="004C2529" w:rsidRDefault="004C2529" w:rsidP="00387828">
      <w:pPr>
        <w:jc w:val="center"/>
        <w:rPr>
          <w:b/>
        </w:rPr>
      </w:pPr>
    </w:p>
    <w:p w:rsidR="008F32A4" w:rsidRDefault="008F32A4" w:rsidP="00387828">
      <w:pPr>
        <w:jc w:val="center"/>
        <w:rPr>
          <w:b/>
        </w:rPr>
      </w:pPr>
    </w:p>
    <w:p w:rsidR="008F32A4" w:rsidRDefault="008F32A4" w:rsidP="008F32A4">
      <w:r>
        <w:t>пос. Балезино</w:t>
      </w:r>
    </w:p>
    <w:p w:rsidR="008F32A4" w:rsidRDefault="008F32A4" w:rsidP="008F32A4">
      <w:r>
        <w:t>26.08.2021 г.</w:t>
      </w:r>
    </w:p>
    <w:p w:rsidR="008F32A4" w:rsidRPr="008F32A4" w:rsidRDefault="008F32A4" w:rsidP="008F32A4">
      <w:r>
        <w:t>№51-412</w:t>
      </w:r>
    </w:p>
    <w:sectPr w:rsidR="008F32A4" w:rsidRPr="008F32A4" w:rsidSect="004C2529">
      <w:footerReference w:type="default" r:id="rId10"/>
      <w:pgSz w:w="11906" w:h="16838"/>
      <w:pgMar w:top="1134" w:right="991" w:bottom="56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21" w:rsidRDefault="003D2C21" w:rsidP="002B640A">
      <w:r>
        <w:separator/>
      </w:r>
    </w:p>
  </w:endnote>
  <w:endnote w:type="continuationSeparator" w:id="0">
    <w:p w:rsidR="003D2C21" w:rsidRDefault="003D2C21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93" w:rsidRDefault="00012693">
    <w:pPr>
      <w:pStyle w:val="a6"/>
    </w:pPr>
  </w:p>
  <w:p w:rsidR="00012693" w:rsidRDefault="000126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21" w:rsidRDefault="003D2C21" w:rsidP="002B640A">
      <w:r>
        <w:separator/>
      </w:r>
    </w:p>
  </w:footnote>
  <w:footnote w:type="continuationSeparator" w:id="0">
    <w:p w:rsidR="003D2C21" w:rsidRDefault="003D2C21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613C73F4"/>
    <w:multiLevelType w:val="hybridMultilevel"/>
    <w:tmpl w:val="6E5AF0F0"/>
    <w:lvl w:ilvl="0" w:tplc="C8AE648A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10C42"/>
    <w:rsid w:val="00012693"/>
    <w:rsid w:val="00015D25"/>
    <w:rsid w:val="00024DCC"/>
    <w:rsid w:val="0002572A"/>
    <w:rsid w:val="000325CE"/>
    <w:rsid w:val="00035555"/>
    <w:rsid w:val="00041A10"/>
    <w:rsid w:val="00043B36"/>
    <w:rsid w:val="00046077"/>
    <w:rsid w:val="000479D0"/>
    <w:rsid w:val="000507FE"/>
    <w:rsid w:val="0005281C"/>
    <w:rsid w:val="00055373"/>
    <w:rsid w:val="00060D10"/>
    <w:rsid w:val="0006555D"/>
    <w:rsid w:val="00074FA5"/>
    <w:rsid w:val="00077B8B"/>
    <w:rsid w:val="00085F4B"/>
    <w:rsid w:val="00097485"/>
    <w:rsid w:val="000A27B6"/>
    <w:rsid w:val="000A3D6C"/>
    <w:rsid w:val="000B16AB"/>
    <w:rsid w:val="000B5367"/>
    <w:rsid w:val="000B5ABA"/>
    <w:rsid w:val="000C1B62"/>
    <w:rsid w:val="000C2859"/>
    <w:rsid w:val="000C4B3A"/>
    <w:rsid w:val="000D114F"/>
    <w:rsid w:val="000D2D64"/>
    <w:rsid w:val="000D2F6B"/>
    <w:rsid w:val="000D4C46"/>
    <w:rsid w:val="000D7B69"/>
    <w:rsid w:val="000E27F3"/>
    <w:rsid w:val="000E56E5"/>
    <w:rsid w:val="000F705F"/>
    <w:rsid w:val="0010362E"/>
    <w:rsid w:val="00105B46"/>
    <w:rsid w:val="00105E2D"/>
    <w:rsid w:val="00113239"/>
    <w:rsid w:val="0011386C"/>
    <w:rsid w:val="00115AD1"/>
    <w:rsid w:val="00117ACD"/>
    <w:rsid w:val="001244C7"/>
    <w:rsid w:val="001323A8"/>
    <w:rsid w:val="00135068"/>
    <w:rsid w:val="00141890"/>
    <w:rsid w:val="001427E8"/>
    <w:rsid w:val="00142DE7"/>
    <w:rsid w:val="0014393D"/>
    <w:rsid w:val="00146BE7"/>
    <w:rsid w:val="0015183C"/>
    <w:rsid w:val="001545C8"/>
    <w:rsid w:val="001649FF"/>
    <w:rsid w:val="00164B7E"/>
    <w:rsid w:val="00167D71"/>
    <w:rsid w:val="001732C8"/>
    <w:rsid w:val="0019190C"/>
    <w:rsid w:val="00195D5F"/>
    <w:rsid w:val="001962C0"/>
    <w:rsid w:val="001B03A4"/>
    <w:rsid w:val="001B0CD4"/>
    <w:rsid w:val="001D1412"/>
    <w:rsid w:val="001D362A"/>
    <w:rsid w:val="001D3948"/>
    <w:rsid w:val="001D7CF2"/>
    <w:rsid w:val="001F09BB"/>
    <w:rsid w:val="001F1DBB"/>
    <w:rsid w:val="001F3357"/>
    <w:rsid w:val="001F3B71"/>
    <w:rsid w:val="001F4F5C"/>
    <w:rsid w:val="001F77C4"/>
    <w:rsid w:val="002013B8"/>
    <w:rsid w:val="00206416"/>
    <w:rsid w:val="00214F41"/>
    <w:rsid w:val="00215515"/>
    <w:rsid w:val="00216131"/>
    <w:rsid w:val="00216D9B"/>
    <w:rsid w:val="0021759F"/>
    <w:rsid w:val="00224FC9"/>
    <w:rsid w:val="00225609"/>
    <w:rsid w:val="0023055F"/>
    <w:rsid w:val="002307AD"/>
    <w:rsid w:val="00231057"/>
    <w:rsid w:val="002317C3"/>
    <w:rsid w:val="002442D8"/>
    <w:rsid w:val="00245F35"/>
    <w:rsid w:val="002461E7"/>
    <w:rsid w:val="00274E27"/>
    <w:rsid w:val="002768AF"/>
    <w:rsid w:val="00276DDA"/>
    <w:rsid w:val="00281E91"/>
    <w:rsid w:val="00284879"/>
    <w:rsid w:val="00285D1C"/>
    <w:rsid w:val="002861A9"/>
    <w:rsid w:val="00287544"/>
    <w:rsid w:val="00290CB7"/>
    <w:rsid w:val="00291F8D"/>
    <w:rsid w:val="00291FC4"/>
    <w:rsid w:val="00293E9C"/>
    <w:rsid w:val="002944D0"/>
    <w:rsid w:val="00297D11"/>
    <w:rsid w:val="002A65B0"/>
    <w:rsid w:val="002B5C56"/>
    <w:rsid w:val="002B640A"/>
    <w:rsid w:val="002C003A"/>
    <w:rsid w:val="002C0C8F"/>
    <w:rsid w:val="002C39D7"/>
    <w:rsid w:val="002C4DEF"/>
    <w:rsid w:val="002C5923"/>
    <w:rsid w:val="002D4031"/>
    <w:rsid w:val="002E6052"/>
    <w:rsid w:val="002E66EB"/>
    <w:rsid w:val="002E6C21"/>
    <w:rsid w:val="002F4D75"/>
    <w:rsid w:val="00306F3D"/>
    <w:rsid w:val="003111C7"/>
    <w:rsid w:val="00312554"/>
    <w:rsid w:val="0032055B"/>
    <w:rsid w:val="0033630B"/>
    <w:rsid w:val="00341B4F"/>
    <w:rsid w:val="00346896"/>
    <w:rsid w:val="003519E0"/>
    <w:rsid w:val="0035224F"/>
    <w:rsid w:val="00354B17"/>
    <w:rsid w:val="00363C64"/>
    <w:rsid w:val="0036492D"/>
    <w:rsid w:val="0036519E"/>
    <w:rsid w:val="003666CB"/>
    <w:rsid w:val="00387828"/>
    <w:rsid w:val="003A0B0A"/>
    <w:rsid w:val="003A2102"/>
    <w:rsid w:val="003C5C73"/>
    <w:rsid w:val="003D1EB2"/>
    <w:rsid w:val="003D2C21"/>
    <w:rsid w:val="003D37FB"/>
    <w:rsid w:val="003D6513"/>
    <w:rsid w:val="003E67BA"/>
    <w:rsid w:val="003E6A25"/>
    <w:rsid w:val="003F3204"/>
    <w:rsid w:val="003F7FC0"/>
    <w:rsid w:val="00421230"/>
    <w:rsid w:val="004313D5"/>
    <w:rsid w:val="00441863"/>
    <w:rsid w:val="0044612C"/>
    <w:rsid w:val="0045617A"/>
    <w:rsid w:val="00456AA5"/>
    <w:rsid w:val="00461D9D"/>
    <w:rsid w:val="0046296E"/>
    <w:rsid w:val="00465893"/>
    <w:rsid w:val="004670AE"/>
    <w:rsid w:val="00472E75"/>
    <w:rsid w:val="00480AA8"/>
    <w:rsid w:val="0048261A"/>
    <w:rsid w:val="004826E1"/>
    <w:rsid w:val="00485E70"/>
    <w:rsid w:val="004875FC"/>
    <w:rsid w:val="00493DC4"/>
    <w:rsid w:val="004A636A"/>
    <w:rsid w:val="004B2452"/>
    <w:rsid w:val="004B55B2"/>
    <w:rsid w:val="004C0B06"/>
    <w:rsid w:val="004C2529"/>
    <w:rsid w:val="004C3944"/>
    <w:rsid w:val="004C406B"/>
    <w:rsid w:val="004D1F83"/>
    <w:rsid w:val="004D6276"/>
    <w:rsid w:val="004D70EE"/>
    <w:rsid w:val="004D78A9"/>
    <w:rsid w:val="004E255F"/>
    <w:rsid w:val="004F2E99"/>
    <w:rsid w:val="004F3950"/>
    <w:rsid w:val="004F49F0"/>
    <w:rsid w:val="004F4DDC"/>
    <w:rsid w:val="00502E99"/>
    <w:rsid w:val="00503FF4"/>
    <w:rsid w:val="005064E1"/>
    <w:rsid w:val="00507D5C"/>
    <w:rsid w:val="00512248"/>
    <w:rsid w:val="00513F33"/>
    <w:rsid w:val="005155B0"/>
    <w:rsid w:val="00524190"/>
    <w:rsid w:val="0052441A"/>
    <w:rsid w:val="00541A62"/>
    <w:rsid w:val="005471B5"/>
    <w:rsid w:val="0055753E"/>
    <w:rsid w:val="005606B5"/>
    <w:rsid w:val="00567491"/>
    <w:rsid w:val="0057083E"/>
    <w:rsid w:val="005768BE"/>
    <w:rsid w:val="00587D72"/>
    <w:rsid w:val="005950BB"/>
    <w:rsid w:val="005A1A98"/>
    <w:rsid w:val="005A21C2"/>
    <w:rsid w:val="005B7FF5"/>
    <w:rsid w:val="005C016C"/>
    <w:rsid w:val="005C14BC"/>
    <w:rsid w:val="005D1A99"/>
    <w:rsid w:val="005D2319"/>
    <w:rsid w:val="005D7AB9"/>
    <w:rsid w:val="005E1AEC"/>
    <w:rsid w:val="005E35D1"/>
    <w:rsid w:val="005F00E6"/>
    <w:rsid w:val="005F0418"/>
    <w:rsid w:val="005F2E07"/>
    <w:rsid w:val="005F43D6"/>
    <w:rsid w:val="00614C23"/>
    <w:rsid w:val="00615DCA"/>
    <w:rsid w:val="0061754D"/>
    <w:rsid w:val="00621380"/>
    <w:rsid w:val="00626C51"/>
    <w:rsid w:val="00630E2C"/>
    <w:rsid w:val="006318CE"/>
    <w:rsid w:val="00633243"/>
    <w:rsid w:val="00640695"/>
    <w:rsid w:val="006422B7"/>
    <w:rsid w:val="006670A4"/>
    <w:rsid w:val="00670EF5"/>
    <w:rsid w:val="006726C2"/>
    <w:rsid w:val="00680AC3"/>
    <w:rsid w:val="006925AC"/>
    <w:rsid w:val="0069705C"/>
    <w:rsid w:val="006A0820"/>
    <w:rsid w:val="006A175A"/>
    <w:rsid w:val="006A30E6"/>
    <w:rsid w:val="006A6F12"/>
    <w:rsid w:val="006B28D6"/>
    <w:rsid w:val="006B2D32"/>
    <w:rsid w:val="006B4318"/>
    <w:rsid w:val="006B45FA"/>
    <w:rsid w:val="006B616E"/>
    <w:rsid w:val="006C565E"/>
    <w:rsid w:val="006D4B38"/>
    <w:rsid w:val="006D4F31"/>
    <w:rsid w:val="006E48C2"/>
    <w:rsid w:val="006F0CB4"/>
    <w:rsid w:val="006F3074"/>
    <w:rsid w:val="006F64E5"/>
    <w:rsid w:val="006F6F30"/>
    <w:rsid w:val="00707088"/>
    <w:rsid w:val="0071245D"/>
    <w:rsid w:val="007169EF"/>
    <w:rsid w:val="00716F9D"/>
    <w:rsid w:val="00720C8C"/>
    <w:rsid w:val="00734C20"/>
    <w:rsid w:val="00735877"/>
    <w:rsid w:val="00737A4C"/>
    <w:rsid w:val="00745963"/>
    <w:rsid w:val="0075022E"/>
    <w:rsid w:val="00751604"/>
    <w:rsid w:val="00751887"/>
    <w:rsid w:val="00754E86"/>
    <w:rsid w:val="00755995"/>
    <w:rsid w:val="007579F7"/>
    <w:rsid w:val="00760EB3"/>
    <w:rsid w:val="00766F56"/>
    <w:rsid w:val="00767AFC"/>
    <w:rsid w:val="00770D58"/>
    <w:rsid w:val="007730A6"/>
    <w:rsid w:val="007746AF"/>
    <w:rsid w:val="00784002"/>
    <w:rsid w:val="0078413F"/>
    <w:rsid w:val="007876D0"/>
    <w:rsid w:val="007910DD"/>
    <w:rsid w:val="00792127"/>
    <w:rsid w:val="007A3754"/>
    <w:rsid w:val="007B28DF"/>
    <w:rsid w:val="007B7A50"/>
    <w:rsid w:val="007D180F"/>
    <w:rsid w:val="007D4B2B"/>
    <w:rsid w:val="007D7328"/>
    <w:rsid w:val="007E1B87"/>
    <w:rsid w:val="007E5B28"/>
    <w:rsid w:val="007E6FB5"/>
    <w:rsid w:val="007F2A39"/>
    <w:rsid w:val="008002B3"/>
    <w:rsid w:val="008004CE"/>
    <w:rsid w:val="00800EE6"/>
    <w:rsid w:val="008026B1"/>
    <w:rsid w:val="00803C3B"/>
    <w:rsid w:val="00806055"/>
    <w:rsid w:val="008137BF"/>
    <w:rsid w:val="0082070B"/>
    <w:rsid w:val="00820E02"/>
    <w:rsid w:val="00821DD0"/>
    <w:rsid w:val="0082518F"/>
    <w:rsid w:val="00825249"/>
    <w:rsid w:val="0082537C"/>
    <w:rsid w:val="00825AAC"/>
    <w:rsid w:val="00836272"/>
    <w:rsid w:val="008363A5"/>
    <w:rsid w:val="00836E0D"/>
    <w:rsid w:val="008430E6"/>
    <w:rsid w:val="008430F9"/>
    <w:rsid w:val="00845F6D"/>
    <w:rsid w:val="00850CD1"/>
    <w:rsid w:val="00853FE9"/>
    <w:rsid w:val="00857C8E"/>
    <w:rsid w:val="008610E0"/>
    <w:rsid w:val="008654CA"/>
    <w:rsid w:val="00871DBD"/>
    <w:rsid w:val="008752DE"/>
    <w:rsid w:val="00875A9B"/>
    <w:rsid w:val="008820EC"/>
    <w:rsid w:val="00887188"/>
    <w:rsid w:val="00894A55"/>
    <w:rsid w:val="008A090B"/>
    <w:rsid w:val="008A5C87"/>
    <w:rsid w:val="008B1F64"/>
    <w:rsid w:val="008B48F3"/>
    <w:rsid w:val="008B7953"/>
    <w:rsid w:val="008C04FA"/>
    <w:rsid w:val="008C6207"/>
    <w:rsid w:val="008D0066"/>
    <w:rsid w:val="008E6B11"/>
    <w:rsid w:val="008F1328"/>
    <w:rsid w:val="008F32A4"/>
    <w:rsid w:val="008F5338"/>
    <w:rsid w:val="008F5E2D"/>
    <w:rsid w:val="00900538"/>
    <w:rsid w:val="00906104"/>
    <w:rsid w:val="00914EAD"/>
    <w:rsid w:val="00915679"/>
    <w:rsid w:val="00920C2E"/>
    <w:rsid w:val="00920DCA"/>
    <w:rsid w:val="00921013"/>
    <w:rsid w:val="00921749"/>
    <w:rsid w:val="00924A95"/>
    <w:rsid w:val="00927839"/>
    <w:rsid w:val="00943634"/>
    <w:rsid w:val="0094386A"/>
    <w:rsid w:val="0094716F"/>
    <w:rsid w:val="00947E7A"/>
    <w:rsid w:val="009502C5"/>
    <w:rsid w:val="00951F27"/>
    <w:rsid w:val="00952997"/>
    <w:rsid w:val="00955D75"/>
    <w:rsid w:val="00960317"/>
    <w:rsid w:val="009726CA"/>
    <w:rsid w:val="00975CE1"/>
    <w:rsid w:val="00982F27"/>
    <w:rsid w:val="00983B14"/>
    <w:rsid w:val="009865A6"/>
    <w:rsid w:val="00993B60"/>
    <w:rsid w:val="009A1DB7"/>
    <w:rsid w:val="009B1973"/>
    <w:rsid w:val="009C2CC3"/>
    <w:rsid w:val="009C6189"/>
    <w:rsid w:val="009C61E5"/>
    <w:rsid w:val="009D106F"/>
    <w:rsid w:val="009D4569"/>
    <w:rsid w:val="009E0645"/>
    <w:rsid w:val="009E40AD"/>
    <w:rsid w:val="009E72E1"/>
    <w:rsid w:val="009E7B53"/>
    <w:rsid w:val="009F70E0"/>
    <w:rsid w:val="00A005D3"/>
    <w:rsid w:val="00A05E5C"/>
    <w:rsid w:val="00A10164"/>
    <w:rsid w:val="00A11C52"/>
    <w:rsid w:val="00A13A0C"/>
    <w:rsid w:val="00A15E97"/>
    <w:rsid w:val="00A16D26"/>
    <w:rsid w:val="00A20329"/>
    <w:rsid w:val="00A253ED"/>
    <w:rsid w:val="00A3237E"/>
    <w:rsid w:val="00A332FB"/>
    <w:rsid w:val="00A54744"/>
    <w:rsid w:val="00A57707"/>
    <w:rsid w:val="00A638E7"/>
    <w:rsid w:val="00A66DCA"/>
    <w:rsid w:val="00A7171F"/>
    <w:rsid w:val="00A73D2F"/>
    <w:rsid w:val="00A7731A"/>
    <w:rsid w:val="00A811EC"/>
    <w:rsid w:val="00A817AE"/>
    <w:rsid w:val="00A93641"/>
    <w:rsid w:val="00A93DC5"/>
    <w:rsid w:val="00AA27D5"/>
    <w:rsid w:val="00AA4D21"/>
    <w:rsid w:val="00AB0EBD"/>
    <w:rsid w:val="00AC5CFA"/>
    <w:rsid w:val="00AC693F"/>
    <w:rsid w:val="00AE7F42"/>
    <w:rsid w:val="00AF1257"/>
    <w:rsid w:val="00AF2EE7"/>
    <w:rsid w:val="00AF4628"/>
    <w:rsid w:val="00AF76C5"/>
    <w:rsid w:val="00B06971"/>
    <w:rsid w:val="00B0788E"/>
    <w:rsid w:val="00B10EB4"/>
    <w:rsid w:val="00B1771A"/>
    <w:rsid w:val="00B17F48"/>
    <w:rsid w:val="00B214B3"/>
    <w:rsid w:val="00B2365A"/>
    <w:rsid w:val="00B36040"/>
    <w:rsid w:val="00B41A7B"/>
    <w:rsid w:val="00B4256D"/>
    <w:rsid w:val="00B42CC6"/>
    <w:rsid w:val="00B5137E"/>
    <w:rsid w:val="00B53022"/>
    <w:rsid w:val="00B60BC4"/>
    <w:rsid w:val="00B6252D"/>
    <w:rsid w:val="00B6260E"/>
    <w:rsid w:val="00B63790"/>
    <w:rsid w:val="00B64138"/>
    <w:rsid w:val="00B6561A"/>
    <w:rsid w:val="00B8003D"/>
    <w:rsid w:val="00B8421D"/>
    <w:rsid w:val="00B9587D"/>
    <w:rsid w:val="00BA03CD"/>
    <w:rsid w:val="00BA1783"/>
    <w:rsid w:val="00BA3720"/>
    <w:rsid w:val="00BB3CCA"/>
    <w:rsid w:val="00BB6DBC"/>
    <w:rsid w:val="00BE064F"/>
    <w:rsid w:val="00BE113B"/>
    <w:rsid w:val="00BE318A"/>
    <w:rsid w:val="00BE55F0"/>
    <w:rsid w:val="00BF1565"/>
    <w:rsid w:val="00C12CDB"/>
    <w:rsid w:val="00C22AFE"/>
    <w:rsid w:val="00C27BFC"/>
    <w:rsid w:val="00C34CE3"/>
    <w:rsid w:val="00C42A66"/>
    <w:rsid w:val="00C42FFA"/>
    <w:rsid w:val="00C44222"/>
    <w:rsid w:val="00C520CF"/>
    <w:rsid w:val="00C62533"/>
    <w:rsid w:val="00C650D6"/>
    <w:rsid w:val="00C74B06"/>
    <w:rsid w:val="00C8258F"/>
    <w:rsid w:val="00C86381"/>
    <w:rsid w:val="00C969C9"/>
    <w:rsid w:val="00C971FB"/>
    <w:rsid w:val="00CA25B7"/>
    <w:rsid w:val="00CA6D56"/>
    <w:rsid w:val="00CB1E77"/>
    <w:rsid w:val="00CB2393"/>
    <w:rsid w:val="00CB28C0"/>
    <w:rsid w:val="00CB4D88"/>
    <w:rsid w:val="00CB640F"/>
    <w:rsid w:val="00CC18FA"/>
    <w:rsid w:val="00CC444C"/>
    <w:rsid w:val="00CC4EB2"/>
    <w:rsid w:val="00CC7C1E"/>
    <w:rsid w:val="00CD29DC"/>
    <w:rsid w:val="00CD2D78"/>
    <w:rsid w:val="00CD3398"/>
    <w:rsid w:val="00CD43A4"/>
    <w:rsid w:val="00CD6331"/>
    <w:rsid w:val="00CD691C"/>
    <w:rsid w:val="00CF4862"/>
    <w:rsid w:val="00CF4A2B"/>
    <w:rsid w:val="00CF4C4F"/>
    <w:rsid w:val="00CF66BE"/>
    <w:rsid w:val="00D028F7"/>
    <w:rsid w:val="00D067F3"/>
    <w:rsid w:val="00D17288"/>
    <w:rsid w:val="00D17B79"/>
    <w:rsid w:val="00D25825"/>
    <w:rsid w:val="00D25D2B"/>
    <w:rsid w:val="00D2782D"/>
    <w:rsid w:val="00D315B4"/>
    <w:rsid w:val="00D33937"/>
    <w:rsid w:val="00D40863"/>
    <w:rsid w:val="00D41D4D"/>
    <w:rsid w:val="00D44C25"/>
    <w:rsid w:val="00D45AB0"/>
    <w:rsid w:val="00D53151"/>
    <w:rsid w:val="00D573DD"/>
    <w:rsid w:val="00D62188"/>
    <w:rsid w:val="00D64698"/>
    <w:rsid w:val="00D6697F"/>
    <w:rsid w:val="00D7047E"/>
    <w:rsid w:val="00D73967"/>
    <w:rsid w:val="00D8403B"/>
    <w:rsid w:val="00D866B1"/>
    <w:rsid w:val="00D95690"/>
    <w:rsid w:val="00D97F8B"/>
    <w:rsid w:val="00DA6495"/>
    <w:rsid w:val="00DA7C3D"/>
    <w:rsid w:val="00DB0A60"/>
    <w:rsid w:val="00DB1F2D"/>
    <w:rsid w:val="00DB297D"/>
    <w:rsid w:val="00DB5666"/>
    <w:rsid w:val="00DB627F"/>
    <w:rsid w:val="00DC00F6"/>
    <w:rsid w:val="00DC2B50"/>
    <w:rsid w:val="00DC2BFD"/>
    <w:rsid w:val="00DE252B"/>
    <w:rsid w:val="00DE5A4B"/>
    <w:rsid w:val="00DE68A0"/>
    <w:rsid w:val="00DF24DE"/>
    <w:rsid w:val="00DF2F8C"/>
    <w:rsid w:val="00DF79BF"/>
    <w:rsid w:val="00E06B25"/>
    <w:rsid w:val="00E115F5"/>
    <w:rsid w:val="00E1228C"/>
    <w:rsid w:val="00E15256"/>
    <w:rsid w:val="00E1608A"/>
    <w:rsid w:val="00E17207"/>
    <w:rsid w:val="00E20A87"/>
    <w:rsid w:val="00E219C5"/>
    <w:rsid w:val="00E35A1A"/>
    <w:rsid w:val="00E36149"/>
    <w:rsid w:val="00E4289A"/>
    <w:rsid w:val="00E464BF"/>
    <w:rsid w:val="00E47009"/>
    <w:rsid w:val="00E61FC7"/>
    <w:rsid w:val="00E65DE6"/>
    <w:rsid w:val="00E65E5F"/>
    <w:rsid w:val="00E66C3D"/>
    <w:rsid w:val="00E70C2F"/>
    <w:rsid w:val="00E715BB"/>
    <w:rsid w:val="00E71757"/>
    <w:rsid w:val="00E90F8A"/>
    <w:rsid w:val="00E925DD"/>
    <w:rsid w:val="00E92668"/>
    <w:rsid w:val="00E97E3F"/>
    <w:rsid w:val="00EA1DD5"/>
    <w:rsid w:val="00EA5B6B"/>
    <w:rsid w:val="00EC166E"/>
    <w:rsid w:val="00EC3E78"/>
    <w:rsid w:val="00EE1493"/>
    <w:rsid w:val="00EF7039"/>
    <w:rsid w:val="00EF79E8"/>
    <w:rsid w:val="00EF7F90"/>
    <w:rsid w:val="00F05706"/>
    <w:rsid w:val="00F05B68"/>
    <w:rsid w:val="00F061AC"/>
    <w:rsid w:val="00F1197B"/>
    <w:rsid w:val="00F1541B"/>
    <w:rsid w:val="00F167F6"/>
    <w:rsid w:val="00F23B61"/>
    <w:rsid w:val="00F27264"/>
    <w:rsid w:val="00F34CD8"/>
    <w:rsid w:val="00F34FC2"/>
    <w:rsid w:val="00F37766"/>
    <w:rsid w:val="00F4503A"/>
    <w:rsid w:val="00F50122"/>
    <w:rsid w:val="00F51785"/>
    <w:rsid w:val="00F51D92"/>
    <w:rsid w:val="00F55179"/>
    <w:rsid w:val="00F5720B"/>
    <w:rsid w:val="00F60480"/>
    <w:rsid w:val="00F66435"/>
    <w:rsid w:val="00F673C2"/>
    <w:rsid w:val="00F72E0A"/>
    <w:rsid w:val="00F73868"/>
    <w:rsid w:val="00F74EF7"/>
    <w:rsid w:val="00F752C7"/>
    <w:rsid w:val="00F76D4D"/>
    <w:rsid w:val="00F80CD8"/>
    <w:rsid w:val="00F82E7A"/>
    <w:rsid w:val="00F85988"/>
    <w:rsid w:val="00F94DF5"/>
    <w:rsid w:val="00F976DD"/>
    <w:rsid w:val="00F97AE1"/>
    <w:rsid w:val="00FA5C11"/>
    <w:rsid w:val="00FA6424"/>
    <w:rsid w:val="00FB15BA"/>
    <w:rsid w:val="00FB53BD"/>
    <w:rsid w:val="00FC38CC"/>
    <w:rsid w:val="00FC3904"/>
    <w:rsid w:val="00FC7B1E"/>
    <w:rsid w:val="00FD0570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4D"/>
    <w:rPr>
      <w:sz w:val="28"/>
    </w:rPr>
  </w:style>
  <w:style w:type="paragraph" w:styleId="1">
    <w:name w:val="heading 1"/>
    <w:basedOn w:val="a"/>
    <w:next w:val="a"/>
    <w:qFormat/>
    <w:rsid w:val="00F76D4D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6D4D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uiPriority w:val="99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40A"/>
    <w:rPr>
      <w:sz w:val="28"/>
    </w:rPr>
  </w:style>
  <w:style w:type="paragraph" w:styleId="a8">
    <w:name w:val="Balloon Text"/>
    <w:basedOn w:val="a"/>
    <w:semiHidden/>
    <w:rsid w:val="00F976DD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A178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D4D"/>
    <w:rPr>
      <w:sz w:val="28"/>
    </w:rPr>
  </w:style>
  <w:style w:type="paragraph" w:styleId="1">
    <w:name w:val="heading 1"/>
    <w:basedOn w:val="a"/>
    <w:next w:val="a"/>
    <w:qFormat/>
    <w:rsid w:val="00F76D4D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6D4D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uiPriority w:val="99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B640A"/>
    <w:rPr>
      <w:sz w:val="28"/>
    </w:rPr>
  </w:style>
  <w:style w:type="paragraph" w:styleId="a8">
    <w:name w:val="Balloon Text"/>
    <w:basedOn w:val="a"/>
    <w:semiHidden/>
    <w:rsid w:val="00F976DD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A178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31BE-9278-41AF-9D5E-80BFDD9C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Машбюро</cp:lastModifiedBy>
  <cp:revision>4</cp:revision>
  <cp:lastPrinted>2020-12-28T09:49:00Z</cp:lastPrinted>
  <dcterms:created xsi:type="dcterms:W3CDTF">2021-08-20T05:25:00Z</dcterms:created>
  <dcterms:modified xsi:type="dcterms:W3CDTF">2021-08-26T10:57:00Z</dcterms:modified>
</cp:coreProperties>
</file>